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FCC34" w14:textId="77777777" w:rsidR="00AF5B33" w:rsidRPr="00F17ED9" w:rsidRDefault="004F763B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77342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46.9pt;visibility:visible">
            <v:imagedata r:id="rId7" o:title=""/>
          </v:shape>
        </w:pict>
      </w:r>
    </w:p>
    <w:p w14:paraId="1AF9C24E" w14:textId="77777777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F422E27" w14:textId="29628300" w:rsidR="00AF5B33" w:rsidRPr="00626090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="00C81829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09.03.2023</w:t>
      </w:r>
      <w:r w:rsidR="00BB3FF5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Pr="00C8182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</w:t>
      </w:r>
      <w:r w:rsidR="008C2313">
        <w:rPr>
          <w:rFonts w:ascii="Times New Roman" w:hAnsi="Times New Roman"/>
          <w:noProof/>
          <w:sz w:val="28"/>
          <w:szCs w:val="28"/>
          <w:lang w:val="uk-UA"/>
        </w:rPr>
        <w:t xml:space="preserve">         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</w:t>
      </w:r>
      <w:r w:rsidRPr="00334F3D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C81829">
        <w:rPr>
          <w:rFonts w:ascii="Times New Roman" w:hAnsi="Times New Roman"/>
          <w:noProof/>
          <w:sz w:val="28"/>
          <w:szCs w:val="28"/>
          <w:u w:val="single"/>
          <w:lang w:val="uk-UA"/>
        </w:rPr>
        <w:t>101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03E9DDD2" w14:textId="383AAB25" w:rsidR="00AF5B33" w:rsidRPr="00E42089" w:rsidRDefault="00BB3FF5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Прокопенко Ю.І</w:t>
      </w:r>
      <w:r w:rsidR="00AF5B33" w:rsidRPr="00193A4A">
        <w:rPr>
          <w:rFonts w:ascii="Times New Roman" w:hAnsi="Times New Roman"/>
          <w:sz w:val="28"/>
          <w:szCs w:val="28"/>
          <w:lang w:val="uk-UA" w:eastAsia="ar-SA"/>
        </w:rPr>
        <w:t>.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noProof/>
          <w:sz w:val="28"/>
          <w:szCs w:val="28"/>
          <w:lang w:val="uk-UA"/>
        </w:rPr>
        <w:t>Батуріної І.П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3DEF6B40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24F2454D" w14:textId="77777777" w:rsidR="00AF5B33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14:paraId="7D5966A6" w14:textId="6539D1BA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8C3B1A">
        <w:rPr>
          <w:rFonts w:ascii="Times New Roman" w:hAnsi="Times New Roman"/>
          <w:noProof/>
          <w:sz w:val="28"/>
          <w:szCs w:val="28"/>
          <w:lang w:val="uk-UA"/>
        </w:rPr>
        <w:t>01.03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8C3B1A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3E2E5084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E1A3C">
        <w:rPr>
          <w:rFonts w:ascii="Times New Roman" w:hAnsi="Times New Roman"/>
          <w:noProof/>
          <w:sz w:val="28"/>
          <w:szCs w:val="28"/>
          <w:lang w:val="uk-UA"/>
        </w:rPr>
        <w:t>01.03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430742" w:rsidRPr="00430742">
        <w:rPr>
          <w:rFonts w:ascii="Times New Roman" w:hAnsi="Times New Roman"/>
          <w:sz w:val="28"/>
          <w:szCs w:val="28"/>
          <w:lang w:val="uk-UA" w:eastAsia="ar-SA"/>
        </w:rPr>
        <w:t>Прокопенко Юлі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>єю</w:t>
      </w:r>
      <w:r w:rsidR="00430742" w:rsidRPr="00430742">
        <w:rPr>
          <w:rFonts w:ascii="Times New Roman" w:hAnsi="Times New Roman"/>
          <w:sz w:val="28"/>
          <w:szCs w:val="28"/>
          <w:lang w:val="uk-UA" w:eastAsia="ar-SA"/>
        </w:rPr>
        <w:t xml:space="preserve"> Іванівн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>ою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щодо 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 xml:space="preserve">недієздатної </w:t>
      </w:r>
      <w:r w:rsidR="00430742" w:rsidRPr="00430742">
        <w:rPr>
          <w:rFonts w:ascii="Times New Roman" w:hAnsi="Times New Roman"/>
          <w:sz w:val="28"/>
          <w:szCs w:val="28"/>
          <w:lang w:val="uk-UA" w:eastAsia="ar-SA"/>
        </w:rPr>
        <w:t>Батуріно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>ї</w:t>
      </w:r>
      <w:r w:rsidR="00430742" w:rsidRPr="00430742">
        <w:rPr>
          <w:rFonts w:ascii="Times New Roman" w:hAnsi="Times New Roman"/>
          <w:sz w:val="28"/>
          <w:szCs w:val="28"/>
          <w:lang w:val="uk-UA" w:eastAsia="ar-SA"/>
        </w:rPr>
        <w:t xml:space="preserve"> Інн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430742" w:rsidRPr="00430742">
        <w:rPr>
          <w:rFonts w:ascii="Times New Roman" w:hAnsi="Times New Roman"/>
          <w:sz w:val="28"/>
          <w:szCs w:val="28"/>
          <w:lang w:val="uk-UA" w:eastAsia="ar-SA"/>
        </w:rPr>
        <w:t xml:space="preserve"> Петрівн</w:t>
      </w:r>
      <w:r w:rsidR="00430742">
        <w:rPr>
          <w:rFonts w:ascii="Times New Roman" w:hAnsi="Times New Roman"/>
          <w:sz w:val="28"/>
          <w:szCs w:val="28"/>
          <w:lang w:val="uk-UA" w:eastAsia="ar-SA"/>
        </w:rPr>
        <w:t xml:space="preserve">и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77777777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32C4AA6" w14:textId="77777777" w:rsidR="00AF5B33" w:rsidRPr="00E03A88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6538A762" w14:textId="77777777" w:rsidR="00AF5B33" w:rsidRPr="00E03A88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97A35B7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65E4C312" w14:textId="77777777" w:rsidR="00C81829" w:rsidRDefault="00C81829" w:rsidP="00C8182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14:paraId="706B8285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  <w:bookmarkStart w:id="0" w:name="_GoBack"/>
      <w:bookmarkEnd w:id="0"/>
    </w:p>
    <w:p w14:paraId="677B2EBC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BBCDD67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786A2F8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326C2F6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1121A0E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E7E57E3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FFE8045" w14:textId="77777777" w:rsidR="00AF5B33" w:rsidRPr="00AB2B70" w:rsidRDefault="00AF5B33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18BCAFB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F6D8F3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AEDACFB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B11F6B1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B31D884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C0F4E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F3E486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92C391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E65782E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C042C5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BCE5309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5546772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2115ED3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F6F9965" w14:textId="77777777" w:rsidR="00AF5B33" w:rsidRPr="00AB2B70" w:rsidRDefault="00AF5B33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75CA23D" w14:textId="77777777" w:rsidR="00AF5B33" w:rsidRPr="00AB2B70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C8E364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0C83617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BCFE421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16F7C50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D00D6FC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4447E27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2A87AB4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7831BD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192482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9A6B03" w14:textId="77777777" w:rsidR="00AF5B33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4083F7D" w14:textId="77777777" w:rsidR="00AF5B33" w:rsidRPr="00AB2B70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B785962" w14:textId="77777777" w:rsidR="00AF5B33" w:rsidRPr="00AB2B70" w:rsidRDefault="00AF5B33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309B634" w14:textId="77777777" w:rsidR="00AF5B33" w:rsidRPr="0036582E" w:rsidRDefault="00AF5B33" w:rsidP="0036582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69FCC2B" w14:textId="77777777" w:rsidR="00AF5B33" w:rsidRPr="0036582E" w:rsidRDefault="00AF5B33" w:rsidP="0036582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4B688163" w14:textId="77777777" w:rsidR="00AF5B33" w:rsidRPr="0036582E" w:rsidRDefault="00AF5B33" w:rsidP="0036582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03387ECC" w14:textId="77777777" w:rsidR="00AF5B33" w:rsidRPr="0036582E" w:rsidRDefault="00AF5B33" w:rsidP="0036582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6504B2" w14:textId="77777777" w:rsidR="00AF5B33" w:rsidRPr="0036582E" w:rsidRDefault="00AF5B33" w:rsidP="0036582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2371D711" w14:textId="77777777" w:rsidR="00AF5B33" w:rsidRPr="0036582E" w:rsidRDefault="00AF5B33" w:rsidP="00365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1546CB5" w14:textId="77777777" w:rsidR="00AF5B33" w:rsidRPr="0036582E" w:rsidRDefault="00AF5B33" w:rsidP="003658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7EDB4B2B" w14:textId="77777777" w:rsidR="00AF5B33" w:rsidRPr="0036582E" w:rsidRDefault="00AF5B33" w:rsidP="0036582E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sectPr w:rsidR="00AF5B33" w:rsidRPr="0036582E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72620" w14:textId="77777777" w:rsidR="004F763B" w:rsidRDefault="004F763B" w:rsidP="008D5217">
      <w:pPr>
        <w:spacing w:after="0" w:line="240" w:lineRule="auto"/>
      </w:pPr>
      <w:r>
        <w:separator/>
      </w:r>
    </w:p>
  </w:endnote>
  <w:endnote w:type="continuationSeparator" w:id="0">
    <w:p w14:paraId="6305FBFB" w14:textId="77777777" w:rsidR="004F763B" w:rsidRDefault="004F763B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BAD77" w14:textId="77777777" w:rsidR="004F763B" w:rsidRDefault="004F763B" w:rsidP="008D5217">
      <w:pPr>
        <w:spacing w:after="0" w:line="240" w:lineRule="auto"/>
      </w:pPr>
      <w:r>
        <w:separator/>
      </w:r>
    </w:p>
  </w:footnote>
  <w:footnote w:type="continuationSeparator" w:id="0">
    <w:p w14:paraId="00694971" w14:textId="77777777" w:rsidR="004F763B" w:rsidRDefault="004F763B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07BE7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E1B"/>
    <w:rsid w:val="0009206E"/>
    <w:rsid w:val="000937E8"/>
    <w:rsid w:val="00095D81"/>
    <w:rsid w:val="00095FED"/>
    <w:rsid w:val="000964D3"/>
    <w:rsid w:val="000A0E1A"/>
    <w:rsid w:val="000A163A"/>
    <w:rsid w:val="000B38A7"/>
    <w:rsid w:val="000B6D4C"/>
    <w:rsid w:val="000C2FC3"/>
    <w:rsid w:val="000C5893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5068"/>
    <w:rsid w:val="00407219"/>
    <w:rsid w:val="00416904"/>
    <w:rsid w:val="004239DB"/>
    <w:rsid w:val="00430742"/>
    <w:rsid w:val="004339DF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4F763B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B24DF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70BE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5BB8"/>
    <w:rsid w:val="008A3CBA"/>
    <w:rsid w:val="008A6718"/>
    <w:rsid w:val="008A7140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05AA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4241"/>
    <w:rsid w:val="009D7ED2"/>
    <w:rsid w:val="009E108E"/>
    <w:rsid w:val="009E1161"/>
    <w:rsid w:val="009E2E08"/>
    <w:rsid w:val="009E5175"/>
    <w:rsid w:val="009F1186"/>
    <w:rsid w:val="009F267C"/>
    <w:rsid w:val="009F5500"/>
    <w:rsid w:val="00A0186B"/>
    <w:rsid w:val="00A0555B"/>
    <w:rsid w:val="00A05665"/>
    <w:rsid w:val="00A05D40"/>
    <w:rsid w:val="00A07B84"/>
    <w:rsid w:val="00A12A46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E1A3C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34F5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81829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48C2"/>
    <w:rsid w:val="00E1667B"/>
    <w:rsid w:val="00E20A78"/>
    <w:rsid w:val="00E22EB8"/>
    <w:rsid w:val="00E2386D"/>
    <w:rsid w:val="00E342A1"/>
    <w:rsid w:val="00E42089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7676"/>
    <w:rsid w:val="00FE1B1A"/>
    <w:rsid w:val="00FE4C6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311</Words>
  <Characters>1773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58</cp:revision>
  <cp:lastPrinted>2023-01-19T12:38:00Z</cp:lastPrinted>
  <dcterms:created xsi:type="dcterms:W3CDTF">2022-09-26T05:25:00Z</dcterms:created>
  <dcterms:modified xsi:type="dcterms:W3CDTF">2023-03-13T08:38:00Z</dcterms:modified>
</cp:coreProperties>
</file>