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0BC61" w14:textId="77777777" w:rsidR="004C5BC2" w:rsidRPr="00D91194" w:rsidRDefault="004C5BC2" w:rsidP="004C5BC2">
      <w:pPr>
        <w:ind w:left="5103"/>
        <w:rPr>
          <w:b/>
          <w:bCs/>
        </w:rPr>
      </w:pPr>
      <w:r w:rsidRPr="00D91194">
        <w:rPr>
          <w:b/>
          <w:bCs/>
        </w:rPr>
        <w:t>ЗАТВЕРДЖУЮ</w:t>
      </w:r>
    </w:p>
    <w:p w14:paraId="59E7BE49" w14:textId="77777777" w:rsidR="004C5BC2" w:rsidRPr="00D91194" w:rsidRDefault="004C5BC2" w:rsidP="004C5BC2">
      <w:pPr>
        <w:ind w:left="5103"/>
        <w:rPr>
          <w:b/>
          <w:bCs/>
        </w:rPr>
      </w:pPr>
      <w:r>
        <w:rPr>
          <w:b/>
          <w:bCs/>
        </w:rPr>
        <w:t>М</w:t>
      </w:r>
      <w:r w:rsidRPr="00D91194">
        <w:rPr>
          <w:b/>
          <w:bCs/>
        </w:rPr>
        <w:t>іськ</w:t>
      </w:r>
      <w:r>
        <w:rPr>
          <w:b/>
          <w:bCs/>
        </w:rPr>
        <w:t>ий</w:t>
      </w:r>
      <w:r w:rsidRPr="00D91194">
        <w:rPr>
          <w:b/>
          <w:bCs/>
        </w:rPr>
        <w:t xml:space="preserve"> голов</w:t>
      </w:r>
      <w:r>
        <w:rPr>
          <w:b/>
          <w:bCs/>
        </w:rPr>
        <w:t>а</w:t>
      </w:r>
    </w:p>
    <w:p w14:paraId="2A7BE9B0" w14:textId="77777777" w:rsidR="004C5BC2" w:rsidRPr="00D91194" w:rsidRDefault="004C5BC2" w:rsidP="004C5BC2">
      <w:pPr>
        <w:ind w:left="5103"/>
        <w:rPr>
          <w:b/>
          <w:bCs/>
        </w:rPr>
      </w:pPr>
      <w:r w:rsidRPr="00D91194">
        <w:rPr>
          <w:b/>
          <w:bCs/>
        </w:rPr>
        <w:t xml:space="preserve"> ______________</w:t>
      </w:r>
      <w:r>
        <w:rPr>
          <w:b/>
          <w:bCs/>
        </w:rPr>
        <w:t>Сергій АНАНКО</w:t>
      </w:r>
    </w:p>
    <w:p w14:paraId="6EC0BF61" w14:textId="6D0375DA" w:rsidR="004C5BC2" w:rsidRPr="00D91194" w:rsidRDefault="004C5BC2" w:rsidP="004C5BC2">
      <w:pPr>
        <w:ind w:left="5103"/>
        <w:rPr>
          <w:b/>
          <w:bCs/>
        </w:rPr>
      </w:pPr>
      <w:r w:rsidRPr="00D91194">
        <w:rPr>
          <w:b/>
          <w:bCs/>
        </w:rPr>
        <w:t xml:space="preserve">« </w:t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</w:r>
      <w:r w:rsidRPr="00D91194">
        <w:rPr>
          <w:b/>
          <w:bCs/>
        </w:rPr>
        <w:softHyphen/>
        <w:t xml:space="preserve">____ » </w:t>
      </w:r>
      <w:r w:rsidR="00B81097">
        <w:rPr>
          <w:b/>
          <w:bCs/>
        </w:rPr>
        <w:t>лютого</w:t>
      </w:r>
      <w:r w:rsidRPr="00D91194">
        <w:rPr>
          <w:b/>
          <w:bCs/>
        </w:rPr>
        <w:t xml:space="preserve"> 202</w:t>
      </w:r>
      <w:r>
        <w:rPr>
          <w:b/>
          <w:bCs/>
        </w:rPr>
        <w:t>5</w:t>
      </w:r>
      <w:r w:rsidRPr="00D91194">
        <w:rPr>
          <w:b/>
          <w:bCs/>
        </w:rPr>
        <w:t xml:space="preserve"> року</w:t>
      </w:r>
    </w:p>
    <w:p w14:paraId="737AE026" w14:textId="77777777" w:rsidR="004C5BC2" w:rsidRDefault="004C5BC2" w:rsidP="004C5BC2">
      <w:pPr>
        <w:jc w:val="center"/>
        <w:rPr>
          <w:b/>
          <w:bCs/>
          <w:szCs w:val="28"/>
        </w:rPr>
      </w:pPr>
    </w:p>
    <w:p w14:paraId="4BF61202" w14:textId="3710FC26" w:rsidR="004C5BC2" w:rsidRPr="00884FBA" w:rsidRDefault="004C5BC2" w:rsidP="004C5BC2">
      <w:pPr>
        <w:jc w:val="center"/>
        <w:rPr>
          <w:b/>
          <w:bCs/>
          <w:color w:val="00B050"/>
          <w:szCs w:val="28"/>
        </w:rPr>
      </w:pPr>
      <w:r w:rsidRPr="00884FBA">
        <w:rPr>
          <w:b/>
          <w:bCs/>
          <w:color w:val="00B050"/>
          <w:szCs w:val="28"/>
        </w:rPr>
        <w:t xml:space="preserve">ПЛАН – КАЛЕНДАР  НА </w:t>
      </w:r>
      <w:r w:rsidR="00B81097">
        <w:rPr>
          <w:b/>
          <w:bCs/>
          <w:color w:val="00B050"/>
          <w:szCs w:val="28"/>
        </w:rPr>
        <w:t>БЕРЕЗЕНЬ</w:t>
      </w:r>
      <w:r w:rsidRPr="00884FBA">
        <w:rPr>
          <w:b/>
          <w:bCs/>
          <w:color w:val="00B050"/>
          <w:szCs w:val="28"/>
        </w:rPr>
        <w:t xml:space="preserve"> 2025 РОКУ</w:t>
      </w:r>
    </w:p>
    <w:p w14:paraId="3A1DA879" w14:textId="77777777" w:rsidR="004C5BC2" w:rsidRDefault="004C5BC2" w:rsidP="004C5BC2">
      <w:pPr>
        <w:tabs>
          <w:tab w:val="left" w:pos="2996"/>
        </w:tabs>
        <w:jc w:val="center"/>
        <w:rPr>
          <w:b/>
        </w:rPr>
      </w:pPr>
      <w:r w:rsidRPr="006D73CD">
        <w:rPr>
          <w:b/>
        </w:rPr>
        <w:t xml:space="preserve">              заходів, які  проводяться  міською  радою та виконавчим  комітетом</w:t>
      </w:r>
      <w:r>
        <w:rPr>
          <w:b/>
        </w:rPr>
        <w:t xml:space="preserve"> </w:t>
      </w:r>
    </w:p>
    <w:p w14:paraId="1ED50A51" w14:textId="77777777" w:rsidR="004C5BC2" w:rsidRDefault="004C5BC2" w:rsidP="004C5BC2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  <w:r>
        <w:rPr>
          <w:b/>
          <w:color w:val="000000"/>
          <w:sz w:val="20"/>
          <w:szCs w:val="20"/>
        </w:rPr>
        <w:t>(</w:t>
      </w:r>
      <w:r w:rsidRPr="006D73CD">
        <w:rPr>
          <w:b/>
          <w:color w:val="000000"/>
          <w:sz w:val="20"/>
          <w:szCs w:val="20"/>
        </w:rPr>
        <w:t>ЗАХОДИ ПРОВОДИТИ З ДОТРИМАННЯМ ВИМОГ</w:t>
      </w:r>
      <w:r>
        <w:rPr>
          <w:b/>
          <w:color w:val="000000"/>
          <w:sz w:val="20"/>
          <w:szCs w:val="20"/>
        </w:rPr>
        <w:t xml:space="preserve"> </w:t>
      </w:r>
      <w:r w:rsidRPr="006D73CD"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 xml:space="preserve">Указу Президента України від 24.02.2022 № 64 «Про введення воєнного стану в Україні» </w:t>
      </w:r>
      <w:r>
        <w:rPr>
          <w:rFonts w:ascii="ProbaPro" w:hAnsi="ProbaPro"/>
          <w:b/>
          <w:color w:val="000000"/>
          <w:sz w:val="20"/>
          <w:szCs w:val="20"/>
          <w:shd w:val="clear" w:color="auto" w:fill="FFFFFF"/>
        </w:rPr>
        <w:t>зі змінами)</w:t>
      </w:r>
    </w:p>
    <w:p w14:paraId="5402C7B8" w14:textId="77777777" w:rsidR="004F1586" w:rsidRPr="004F1586" w:rsidRDefault="004F1586" w:rsidP="004C5BC2">
      <w:pPr>
        <w:tabs>
          <w:tab w:val="left" w:pos="2996"/>
        </w:tabs>
        <w:jc w:val="center"/>
        <w:rPr>
          <w:rFonts w:asciiTheme="minorHAnsi" w:hAnsiTheme="minorHAnsi"/>
          <w:b/>
          <w:color w:val="000000"/>
          <w:sz w:val="20"/>
          <w:szCs w:val="20"/>
          <w:shd w:val="clear" w:color="auto" w:fill="FFFFFF"/>
        </w:rPr>
      </w:pPr>
    </w:p>
    <w:p w14:paraId="6DF98F87" w14:textId="0DF00459" w:rsidR="004C5BC2" w:rsidRPr="00B81097" w:rsidRDefault="004C5BC2" w:rsidP="004C5BC2">
      <w:pPr>
        <w:tabs>
          <w:tab w:val="left" w:pos="2996"/>
        </w:tabs>
        <w:jc w:val="center"/>
        <w:rPr>
          <w:b/>
          <w:color w:val="00B050"/>
          <w:sz w:val="28"/>
          <w:szCs w:val="28"/>
          <w:shd w:val="clear" w:color="auto" w:fill="FFFFFF"/>
        </w:rPr>
      </w:pPr>
      <w:r w:rsidRPr="00B81097">
        <w:rPr>
          <w:b/>
          <w:color w:val="00B050"/>
          <w:sz w:val="28"/>
          <w:szCs w:val="28"/>
          <w:shd w:val="clear" w:color="auto" w:fill="FFFFFF"/>
        </w:rPr>
        <w:t xml:space="preserve">1 </w:t>
      </w:r>
      <w:r w:rsidR="00B81097" w:rsidRPr="00B81097">
        <w:rPr>
          <w:b/>
          <w:color w:val="00B050"/>
          <w:sz w:val="28"/>
          <w:szCs w:val="28"/>
          <w:shd w:val="clear" w:color="auto" w:fill="FFFFFF"/>
        </w:rPr>
        <w:t>березня</w:t>
      </w:r>
      <w:r w:rsidRPr="00B81097">
        <w:rPr>
          <w:b/>
          <w:color w:val="00B050"/>
          <w:sz w:val="28"/>
          <w:szCs w:val="28"/>
          <w:shd w:val="clear" w:color="auto" w:fill="FFFFFF"/>
        </w:rPr>
        <w:t xml:space="preserve"> (</w:t>
      </w:r>
      <w:r w:rsidR="00B81097">
        <w:rPr>
          <w:b/>
          <w:color w:val="00B050"/>
          <w:sz w:val="28"/>
          <w:szCs w:val="28"/>
          <w:shd w:val="clear" w:color="auto" w:fill="FFFFFF"/>
        </w:rPr>
        <w:t>субота</w:t>
      </w:r>
      <w:r w:rsidRPr="00B81097">
        <w:rPr>
          <w:b/>
          <w:color w:val="00B050"/>
          <w:sz w:val="28"/>
          <w:szCs w:val="28"/>
          <w:shd w:val="clear" w:color="auto" w:fill="FFFFFF"/>
        </w:rPr>
        <w:t>)</w:t>
      </w:r>
      <w:r w:rsidR="004F1586">
        <w:rPr>
          <w:b/>
          <w:color w:val="00B050"/>
          <w:sz w:val="28"/>
          <w:szCs w:val="28"/>
          <w:shd w:val="clear" w:color="auto" w:fill="FFFFFF"/>
        </w:rPr>
        <w:t xml:space="preserve"> </w:t>
      </w:r>
      <w:r w:rsidR="004F1586" w:rsidRPr="00182C10">
        <w:t>Всесвітній день цивільної оборони</w:t>
      </w:r>
    </w:p>
    <w:p w14:paraId="1A042089" w14:textId="0F4BD52F" w:rsidR="004C5BC2" w:rsidRDefault="004C5BC2" w:rsidP="004C5BC2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  <w:r w:rsidRPr="00B81097">
        <w:rPr>
          <w:b/>
          <w:color w:val="00B050"/>
          <w:sz w:val="28"/>
          <w:szCs w:val="28"/>
          <w:shd w:val="clear" w:color="auto" w:fill="FFFFFF"/>
        </w:rPr>
        <w:t xml:space="preserve">2 </w:t>
      </w:r>
      <w:r w:rsidR="00B81097" w:rsidRPr="00B81097">
        <w:rPr>
          <w:b/>
          <w:color w:val="00B050"/>
          <w:sz w:val="28"/>
          <w:szCs w:val="28"/>
          <w:shd w:val="clear" w:color="auto" w:fill="FFFFFF"/>
        </w:rPr>
        <w:t>березня</w:t>
      </w:r>
      <w:r w:rsidRPr="00B81097">
        <w:rPr>
          <w:b/>
          <w:color w:val="00B050"/>
          <w:sz w:val="28"/>
          <w:szCs w:val="28"/>
          <w:shd w:val="clear" w:color="auto" w:fill="FFFFFF"/>
        </w:rPr>
        <w:t xml:space="preserve"> (неділя) 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992"/>
        <w:gridCol w:w="8647"/>
        <w:gridCol w:w="1276"/>
      </w:tblGrid>
      <w:tr w:rsidR="004C5BC2" w:rsidRPr="00165713" w14:paraId="31E93574" w14:textId="77777777" w:rsidTr="00614A6A">
        <w:trPr>
          <w:trHeight w:val="5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F03A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Час</w:t>
            </w:r>
          </w:p>
          <w:p w14:paraId="40ECAD59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5B9" w14:textId="77777777" w:rsidR="004C5BC2" w:rsidRPr="00165713" w:rsidRDefault="004C5BC2" w:rsidP="00614A6A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49C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4C5BC2" w:rsidRPr="00165713" w14:paraId="54D8CCA5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022" w14:textId="637DA641" w:rsidR="004C5BC2" w:rsidRPr="00E72CB4" w:rsidRDefault="004C5BC2" w:rsidP="00614A6A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3 </w:t>
            </w:r>
            <w:r w:rsidR="00B81097">
              <w:rPr>
                <w:b/>
                <w:color w:val="00B050"/>
                <w:sz w:val="28"/>
                <w:szCs w:val="28"/>
              </w:rPr>
              <w:t>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1586" w:rsidRPr="00182C10">
              <w:t>Всесвітній день письменника</w:t>
            </w:r>
          </w:p>
        </w:tc>
      </w:tr>
      <w:tr w:rsidR="004C5BC2" w:rsidRPr="0054388E" w14:paraId="0536F11D" w14:textId="77777777" w:rsidTr="00614A6A">
        <w:trPr>
          <w:trHeight w:val="3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BD0C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E74266F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36F8D" w14:textId="77777777" w:rsidR="004C5BC2" w:rsidRPr="0054388E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5E8C" w14:textId="77777777" w:rsidR="004C5BC2" w:rsidRPr="0054388E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C5BC2" w:rsidRPr="00562D69" w14:paraId="2889509B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8741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9869" w14:textId="77777777" w:rsidR="004C5BC2" w:rsidRPr="00562D69" w:rsidRDefault="004C5BC2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F24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4C5BC2" w:rsidRPr="00562D69" w14:paraId="17DBC93A" w14:textId="77777777" w:rsidTr="00614A6A">
        <w:trPr>
          <w:trHeight w:val="182"/>
        </w:trPr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36E60CB2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3281DFF5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left w:val="single" w:sz="4" w:space="0" w:color="000000"/>
              <w:bottom w:val="single" w:sz="4" w:space="0" w:color="000000"/>
            </w:tcBorders>
          </w:tcPr>
          <w:p w14:paraId="3B7984EF" w14:textId="77777777" w:rsidR="004C5BC2" w:rsidRPr="00562D69" w:rsidRDefault="004C5BC2" w:rsidP="00614A6A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90E0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4C5BC2" w:rsidRPr="00562D69" w14:paraId="04E8999B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677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D" w14:textId="77777777" w:rsidR="004C5BC2" w:rsidRPr="00562D69" w:rsidRDefault="004C5BC2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198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4C5BC2" w:rsidRPr="000972C0" w14:paraId="602CC635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8A6D" w14:textId="77777777" w:rsidR="004C5BC2" w:rsidRPr="000972C0" w:rsidRDefault="004C5BC2" w:rsidP="00614A6A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5D81" w14:textId="77777777" w:rsidR="004C5BC2" w:rsidRPr="000972C0" w:rsidRDefault="004C5BC2" w:rsidP="00614A6A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289" w14:textId="77777777" w:rsidR="004C5BC2" w:rsidRPr="000972C0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4C5BC2" w:rsidRPr="00635979" w14:paraId="3062D50D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CC36F" w14:textId="77777777" w:rsidR="004C5BC2" w:rsidRPr="002F6AD8" w:rsidRDefault="004C5BC2" w:rsidP="00614A6A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24D8B" w14:textId="77777777" w:rsidR="004C5BC2" w:rsidRPr="002F6AD8" w:rsidRDefault="004C5BC2" w:rsidP="00614A6A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5ADA0" w14:textId="77777777" w:rsidR="004C5BC2" w:rsidRPr="002F6AD8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4C5BC2" w:rsidRPr="00DB31BA" w14:paraId="77959C2B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42C5D" w14:textId="77777777" w:rsidR="004C5BC2" w:rsidRPr="00DB31BA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6C10F" w14:textId="77777777" w:rsidR="004C5BC2" w:rsidRPr="00DB31BA" w:rsidRDefault="004C5BC2" w:rsidP="00614A6A">
            <w:pPr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04B0" w14:textId="77777777" w:rsidR="004C5BC2" w:rsidRPr="00DB31BA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C5BC2" w:rsidRPr="00165713" w14:paraId="0D338108" w14:textId="77777777" w:rsidTr="00614A6A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06D2" w14:textId="647CA5D3" w:rsidR="004C5BC2" w:rsidRPr="00E31DE1" w:rsidRDefault="004C5BC2" w:rsidP="0037697E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4 </w:t>
            </w:r>
            <w:r w:rsidR="00B81097">
              <w:rPr>
                <w:b/>
                <w:color w:val="00B050"/>
                <w:sz w:val="28"/>
                <w:szCs w:val="28"/>
              </w:rPr>
              <w:t>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1586" w:rsidRPr="00182C10">
              <w:t xml:space="preserve">210 років з дня народження творця музики Державного Гімну України Михайла Вербицького (1815 </w:t>
            </w:r>
            <w:proofErr w:type="spellStart"/>
            <w:r w:rsidR="004F1586" w:rsidRPr="00182C10">
              <w:t>р.н</w:t>
            </w:r>
            <w:proofErr w:type="spellEnd"/>
            <w:r w:rsidR="004F1586" w:rsidRPr="00182C10">
              <w:t>.)</w:t>
            </w:r>
          </w:p>
        </w:tc>
      </w:tr>
      <w:tr w:rsidR="004C5BC2" w:rsidRPr="0054388E" w14:paraId="445AF26F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9C21D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21C87A79" w14:textId="77777777" w:rsidR="004C5BC2" w:rsidRPr="0054388E" w:rsidRDefault="004C5BC2" w:rsidP="00614A6A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F46AE" w14:textId="77777777" w:rsidR="004C5BC2" w:rsidRPr="0054388E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4912" w14:textId="77777777" w:rsidR="004C5BC2" w:rsidRPr="0054388E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C5BC2" w:rsidRPr="002F6AD8" w14:paraId="55D0127E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35D52" w14:textId="77777777" w:rsidR="004C5BC2" w:rsidRPr="002F6AD8" w:rsidRDefault="004C5BC2" w:rsidP="00614A6A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FFA31" w14:textId="77777777" w:rsidR="004C5BC2" w:rsidRPr="002F6AD8" w:rsidRDefault="004C5BC2" w:rsidP="00614A6A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F6C0" w14:textId="77777777" w:rsidR="004C5BC2" w:rsidRPr="002F6AD8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C5BC2" w:rsidRPr="00562D69" w14:paraId="3DD4CFED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25772" w14:textId="77777777" w:rsidR="004C5BC2" w:rsidRPr="00562D69" w:rsidRDefault="004C5BC2" w:rsidP="00614A6A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18AEE" w14:textId="77777777" w:rsidR="004C5BC2" w:rsidRPr="00562D69" w:rsidRDefault="004C5BC2" w:rsidP="00614A6A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901F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4F1586" w:rsidRPr="007C1210" w14:paraId="46C0F4EF" w14:textId="77777777" w:rsidTr="00614A6A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0160C5" w14:textId="77777777" w:rsidR="004F1586" w:rsidRPr="007C1210" w:rsidRDefault="004F1586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EA1811" w14:textId="77777777" w:rsidR="004F1586" w:rsidRPr="007C1210" w:rsidRDefault="004F1586" w:rsidP="00614A6A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A2E5A" w14:textId="77777777" w:rsidR="004F1586" w:rsidRPr="007C1210" w:rsidRDefault="004F1586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7C1210" w14:paraId="638E19FB" w14:textId="77777777" w:rsidTr="00614A6A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3988B2" w14:textId="77777777" w:rsidR="004C5BC2" w:rsidRPr="007C1210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3DE716" w14:textId="77777777" w:rsidR="004C5BC2" w:rsidRPr="007C1210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70956" w14:textId="77777777" w:rsidR="004C5BC2" w:rsidRPr="007C1210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165713" w14:paraId="3846A37C" w14:textId="77777777" w:rsidTr="00614A6A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7A80B" w14:textId="15FF476E" w:rsidR="004C5BC2" w:rsidRPr="00EF5EB0" w:rsidRDefault="004C5BC2" w:rsidP="00614A6A">
            <w:pPr>
              <w:tabs>
                <w:tab w:val="left" w:pos="1035"/>
              </w:tabs>
              <w:jc w:val="center"/>
              <w:rPr>
                <w:b/>
                <w:i/>
                <w:sz w:val="28"/>
                <w:szCs w:val="28"/>
                <w:lang w:val="ru-RU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5 </w:t>
            </w:r>
            <w:r w:rsidR="00B81097">
              <w:rPr>
                <w:b/>
                <w:color w:val="00B050"/>
                <w:sz w:val="28"/>
                <w:szCs w:val="28"/>
              </w:rPr>
              <w:t>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C5BC2" w:rsidRPr="00165713" w14:paraId="47434E99" w14:textId="77777777" w:rsidTr="00614A6A">
        <w:trPr>
          <w:trHeight w:val="5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A9EB2" w14:textId="77777777" w:rsidR="004C5BC2" w:rsidRPr="00165713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11A6D38E" w14:textId="77777777" w:rsidR="004C5BC2" w:rsidRPr="00165713" w:rsidRDefault="004C5BC2" w:rsidP="00614A6A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EAD9A" w14:textId="77777777" w:rsidR="004C5BC2" w:rsidRPr="00165713" w:rsidRDefault="004C5BC2" w:rsidP="00614A6A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BD91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ind w:left="-106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4C5BC2" w:rsidRPr="00D82609" w14:paraId="106E40A2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66D50AA" w14:textId="77777777" w:rsidR="004C5BC2" w:rsidRPr="00D82609" w:rsidRDefault="004C5BC2" w:rsidP="00614A6A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BC6698" w14:textId="77777777" w:rsidR="004C5BC2" w:rsidRPr="00D82609" w:rsidRDefault="004C5BC2" w:rsidP="00614A6A">
            <w:pPr>
              <w:tabs>
                <w:tab w:val="left" w:pos="2996"/>
              </w:tabs>
              <w:jc w:val="both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8B114" w14:textId="77777777" w:rsidR="004C5BC2" w:rsidRPr="00D82609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4C5BC2" w:rsidRPr="009465C4" w14:paraId="00F5D45F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3DB2" w14:textId="7EF5F315" w:rsidR="004C5BC2" w:rsidRPr="009465C4" w:rsidRDefault="004C5BC2" w:rsidP="00614A6A">
            <w:pPr>
              <w:jc w:val="center"/>
              <w:rPr>
                <w:b/>
                <w:color w:val="AF2FA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6 </w:t>
            </w:r>
            <w:r w:rsidR="00B81097">
              <w:rPr>
                <w:b/>
                <w:color w:val="00B050"/>
                <w:sz w:val="28"/>
                <w:szCs w:val="28"/>
              </w:rPr>
              <w:t>березня</w:t>
            </w:r>
            <w:r w:rsidRPr="009465C4">
              <w:rPr>
                <w:b/>
                <w:color w:val="00B050"/>
                <w:sz w:val="28"/>
                <w:szCs w:val="28"/>
              </w:rPr>
              <w:t xml:space="preserve"> (четвер)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C5BC2" w:rsidRPr="00165713" w14:paraId="39E54BEE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0F9FB" w14:textId="77777777" w:rsidR="004C5BC2" w:rsidRPr="00165713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5EE2F83C" w14:textId="77777777" w:rsidR="004C5BC2" w:rsidRPr="00165713" w:rsidRDefault="004C5BC2" w:rsidP="00614A6A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A0A4F" w14:textId="77777777" w:rsidR="004C5BC2" w:rsidRPr="00165713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63D9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752A3A" w:rsidRPr="00752A3A" w14:paraId="77DA1626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EC9F8" w14:textId="77777777" w:rsidR="004C5BC2" w:rsidRPr="00752A3A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752A3A">
              <w:rPr>
                <w:b/>
                <w:bCs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70722" w14:textId="77777777" w:rsidR="004C5BC2" w:rsidRPr="00752A3A" w:rsidRDefault="004C5BC2" w:rsidP="00614A6A">
            <w:pPr>
              <w:tabs>
                <w:tab w:val="left" w:pos="2996"/>
              </w:tabs>
              <w:rPr>
                <w:b/>
              </w:rPr>
            </w:pPr>
            <w:r w:rsidRPr="00752A3A">
              <w:rPr>
                <w:b/>
              </w:rPr>
              <w:t xml:space="preserve">Прямий ефір міського голови Сергія </w:t>
            </w:r>
            <w:proofErr w:type="spellStart"/>
            <w:r w:rsidRPr="00752A3A">
              <w:rPr>
                <w:b/>
              </w:rPr>
              <w:t>Ананка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8D9A" w14:textId="77777777" w:rsidR="004C5BC2" w:rsidRPr="00752A3A" w:rsidRDefault="004C5BC2" w:rsidP="00614A6A">
            <w:pPr>
              <w:tabs>
                <w:tab w:val="left" w:pos="2996"/>
              </w:tabs>
              <w:snapToGrid w:val="0"/>
              <w:ind w:left="27" w:right="-107"/>
              <w:jc w:val="center"/>
              <w:rPr>
                <w:i/>
                <w:sz w:val="18"/>
                <w:szCs w:val="18"/>
              </w:rPr>
            </w:pPr>
            <w:proofErr w:type="spellStart"/>
            <w:r w:rsidRPr="00752A3A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752A3A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2260F4" w:rsidRPr="002260F4" w14:paraId="66650425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0637" w14:textId="77777777" w:rsidR="002260F4" w:rsidRPr="002260F4" w:rsidRDefault="002260F4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2260F4">
              <w:rPr>
                <w:b/>
              </w:rPr>
              <w:t>11-30</w:t>
            </w:r>
          </w:p>
          <w:p w14:paraId="45C72693" w14:textId="77777777" w:rsidR="002260F4" w:rsidRPr="002260F4" w:rsidRDefault="002260F4" w:rsidP="00614A6A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0E5" w14:textId="77777777" w:rsidR="002260F4" w:rsidRPr="002260F4" w:rsidRDefault="002260F4" w:rsidP="00614A6A">
            <w:pPr>
              <w:tabs>
                <w:tab w:val="left" w:pos="3960"/>
              </w:tabs>
              <w:jc w:val="both"/>
            </w:pPr>
            <w:r w:rsidRPr="002260F4">
              <w:rPr>
                <w:b/>
                <w:bCs/>
              </w:rPr>
              <w:t>Засідання комісії з питань захисту прав дитини</w:t>
            </w:r>
            <w:r w:rsidRPr="002260F4">
              <w:t xml:space="preserve"> </w:t>
            </w:r>
            <w:r w:rsidRPr="002260F4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2260F4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2260F4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EC59" w14:textId="77777777" w:rsidR="002260F4" w:rsidRPr="002260F4" w:rsidRDefault="002260F4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260F4">
              <w:rPr>
                <w:i/>
                <w:sz w:val="20"/>
                <w:szCs w:val="20"/>
              </w:rPr>
              <w:t>малий зал</w:t>
            </w:r>
          </w:p>
        </w:tc>
      </w:tr>
      <w:tr w:rsidR="00B81097" w:rsidRPr="00B81097" w14:paraId="23BD73DC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09B68" w14:textId="0595FE36" w:rsidR="004C5BC2" w:rsidRPr="00B81097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691F7" w14:textId="79CE9779" w:rsidR="004C5BC2" w:rsidRPr="00B81097" w:rsidRDefault="004C5BC2" w:rsidP="00614A6A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13E2" w14:textId="5A89F6D1" w:rsidR="004C5BC2" w:rsidRPr="00B81097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C5BC2" w:rsidRPr="00EF0B6A" w14:paraId="24724B5B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27F96" w14:textId="77777777" w:rsidR="004C5BC2" w:rsidRPr="00EF0B6A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56DF6" w14:textId="77777777" w:rsidR="004C5BC2" w:rsidRPr="00EF0B6A" w:rsidRDefault="004C5BC2" w:rsidP="00614A6A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79B8" w14:textId="77777777" w:rsidR="004C5BC2" w:rsidRPr="00EF0B6A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C5BC2" w:rsidRPr="008E3F8A" w14:paraId="545B2EDC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AEC9" w14:textId="639E150F" w:rsidR="004C5BC2" w:rsidRPr="008E3F8A" w:rsidRDefault="004C5BC2" w:rsidP="00614A6A">
            <w:pPr>
              <w:tabs>
                <w:tab w:val="left" w:pos="2996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7 </w:t>
            </w:r>
            <w:r w:rsidR="00B81097">
              <w:rPr>
                <w:b/>
                <w:color w:val="00B050"/>
                <w:sz w:val="28"/>
                <w:szCs w:val="28"/>
              </w:rPr>
              <w:t>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</w:p>
        </w:tc>
      </w:tr>
      <w:tr w:rsidR="004C5BC2" w:rsidRPr="00165713" w14:paraId="21B7E6AE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17F98" w14:textId="77777777" w:rsidR="004C5BC2" w:rsidRPr="00C26A65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2528C39C" w14:textId="77777777" w:rsidR="004C5BC2" w:rsidRPr="00C26A65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E505E6" w14:textId="77777777" w:rsidR="004C5BC2" w:rsidRPr="00C26A65" w:rsidRDefault="004C5BC2" w:rsidP="00614A6A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44F" w14:textId="77777777" w:rsidR="004C5BC2" w:rsidRPr="00D91194" w:rsidRDefault="004C5BC2" w:rsidP="00614A6A">
            <w:pPr>
              <w:tabs>
                <w:tab w:val="left" w:pos="2996"/>
              </w:tabs>
              <w:snapToGrid w:val="0"/>
              <w:ind w:right="-10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36518C" w:rsidRPr="0036518C" w14:paraId="26EAD619" w14:textId="77777777" w:rsidTr="00614A6A">
        <w:trPr>
          <w:trHeight w:val="23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27195BBB" w14:textId="77777777" w:rsidR="004C5BC2" w:rsidRPr="0036518C" w:rsidRDefault="004C5BC2" w:rsidP="00614A6A">
            <w:pPr>
              <w:jc w:val="center"/>
              <w:rPr>
                <w:b/>
              </w:rPr>
            </w:pPr>
            <w:r w:rsidRPr="0036518C">
              <w:rPr>
                <w:b/>
              </w:rPr>
              <w:t>10-00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</w:tcPr>
          <w:p w14:paraId="12E0E975" w14:textId="77777777" w:rsidR="004C5BC2" w:rsidRPr="0036518C" w:rsidRDefault="004C5BC2" w:rsidP="00614A6A">
            <w:pPr>
              <w:tabs>
                <w:tab w:val="left" w:pos="2996"/>
              </w:tabs>
              <w:rPr>
                <w:b/>
              </w:rPr>
            </w:pPr>
            <w:r w:rsidRPr="0036518C">
              <w:rPr>
                <w:b/>
              </w:rPr>
              <w:t>Прийом громадян Карло Т.А.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8DCC8" w14:textId="77777777" w:rsidR="004C5BC2" w:rsidRPr="0036518C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36518C">
              <w:rPr>
                <w:i/>
                <w:sz w:val="18"/>
                <w:szCs w:val="18"/>
              </w:rPr>
              <w:t>каб.6</w:t>
            </w:r>
          </w:p>
        </w:tc>
      </w:tr>
      <w:tr w:rsidR="00B81097" w:rsidRPr="00B81097" w14:paraId="17BCC7FC" w14:textId="77777777" w:rsidTr="00614A6A">
        <w:trPr>
          <w:trHeight w:val="1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45713" w14:textId="27DF2687" w:rsidR="004C5BC2" w:rsidRPr="00B81097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D2D25" w14:textId="6740468B" w:rsidR="004C5BC2" w:rsidRPr="00B81097" w:rsidRDefault="004C5BC2" w:rsidP="00614A6A">
            <w:pPr>
              <w:tabs>
                <w:tab w:val="left" w:pos="2996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EEB0" w14:textId="5F6600F9" w:rsidR="004C5BC2" w:rsidRPr="00B81097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</w:tbl>
    <w:p w14:paraId="4050C445" w14:textId="57B3C33F" w:rsidR="004C5BC2" w:rsidRDefault="004C5BC2" w:rsidP="004F1586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8 </w:t>
      </w:r>
      <w:r w:rsidR="00B81097">
        <w:rPr>
          <w:b/>
          <w:color w:val="00B050"/>
          <w:sz w:val="28"/>
          <w:szCs w:val="28"/>
        </w:rPr>
        <w:t>березня</w:t>
      </w:r>
      <w:r w:rsidRPr="001974A7">
        <w:rPr>
          <w:b/>
          <w:color w:val="00B050"/>
          <w:sz w:val="28"/>
          <w:szCs w:val="28"/>
        </w:rPr>
        <w:t xml:space="preserve"> (субота)</w:t>
      </w:r>
      <w:r>
        <w:rPr>
          <w:b/>
          <w:color w:val="00B050"/>
          <w:sz w:val="28"/>
          <w:szCs w:val="28"/>
        </w:rPr>
        <w:t xml:space="preserve"> </w:t>
      </w:r>
      <w:r w:rsidR="004F1586" w:rsidRPr="004F7683">
        <w:t>Міжнародний жіночий день</w:t>
      </w:r>
      <w:r w:rsidR="004F1586">
        <w:t xml:space="preserve">, </w:t>
      </w:r>
      <w:r w:rsidR="004F1586" w:rsidRPr="004F7683">
        <w:t>День землевпорядника</w:t>
      </w:r>
    </w:p>
    <w:p w14:paraId="75866DF8" w14:textId="188B3DED" w:rsidR="004C5BC2" w:rsidRDefault="004C5BC2" w:rsidP="004C5BC2">
      <w:pPr>
        <w:tabs>
          <w:tab w:val="left" w:pos="-851"/>
        </w:tabs>
        <w:ind w:left="-851" w:right="-426"/>
        <w:jc w:val="center"/>
        <w:rPr>
          <w:rStyle w:val="af0"/>
          <w:shd w:val="clear" w:color="auto" w:fill="FFFFFF"/>
        </w:rPr>
      </w:pPr>
      <w:r>
        <w:rPr>
          <w:b/>
          <w:color w:val="00B050"/>
          <w:sz w:val="28"/>
          <w:szCs w:val="28"/>
        </w:rPr>
        <w:t xml:space="preserve">9 </w:t>
      </w:r>
      <w:r w:rsidR="00B81097">
        <w:rPr>
          <w:b/>
          <w:color w:val="00B050"/>
          <w:sz w:val="28"/>
          <w:szCs w:val="28"/>
        </w:rPr>
        <w:t>березня</w:t>
      </w:r>
      <w:r w:rsidRPr="001974A7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1974A7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  <w:r w:rsidR="004F1586" w:rsidRPr="004F7683">
        <w:rPr>
          <w:bCs/>
        </w:rPr>
        <w:t>Шевченківський день</w:t>
      </w:r>
    </w:p>
    <w:p w14:paraId="4135BA4E" w14:textId="77777777" w:rsidR="004C5BC2" w:rsidRDefault="004C5BC2" w:rsidP="004C5BC2">
      <w:pPr>
        <w:jc w:val="center"/>
        <w:rPr>
          <w:b/>
          <w:color w:val="00B050"/>
          <w:sz w:val="28"/>
          <w:szCs w:val="28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4C5BC2" w:rsidRPr="00165713" w14:paraId="57E70CF5" w14:textId="77777777" w:rsidTr="00614A6A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BE0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3AEF3C8A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DA6" w14:textId="77777777" w:rsidR="004C5BC2" w:rsidRPr="00165713" w:rsidRDefault="004C5BC2" w:rsidP="00614A6A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AFAC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4C5BC2" w:rsidRPr="00165713" w14:paraId="68595805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B0A" w14:textId="38059AF4" w:rsidR="004C5BC2" w:rsidRPr="00E72CB4" w:rsidRDefault="004C5BC2" w:rsidP="00614A6A">
            <w:pPr>
              <w:jc w:val="center"/>
            </w:pPr>
            <w:r>
              <w:rPr>
                <w:b/>
                <w:color w:val="00B050"/>
                <w:sz w:val="28"/>
                <w:szCs w:val="28"/>
              </w:rPr>
              <w:t xml:space="preserve">10 </w:t>
            </w:r>
            <w:r w:rsidR="00B81097">
              <w:rPr>
                <w:b/>
                <w:color w:val="00B050"/>
                <w:sz w:val="28"/>
                <w:szCs w:val="28"/>
              </w:rPr>
              <w:t>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4F158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1586" w:rsidRPr="004F7683">
              <w:t>День Державного Гімну України</w:t>
            </w:r>
          </w:p>
        </w:tc>
      </w:tr>
      <w:tr w:rsidR="004C5BC2" w:rsidRPr="0054388E" w14:paraId="3DE42796" w14:textId="77777777" w:rsidTr="00614A6A">
        <w:trPr>
          <w:trHeight w:val="34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2AC68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3ECDD8A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B9CC0" w14:textId="77777777" w:rsidR="004C5BC2" w:rsidRPr="0054388E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2C45" w14:textId="77777777" w:rsidR="004C5BC2" w:rsidRPr="0054388E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C5BC2" w:rsidRPr="00562D69" w14:paraId="701854A5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B22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B8CB" w14:textId="77777777" w:rsidR="004C5BC2" w:rsidRPr="00562D69" w:rsidRDefault="004C5BC2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DE2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4C5BC2" w:rsidRPr="00562D69" w14:paraId="1AF0869C" w14:textId="77777777" w:rsidTr="00614A6A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0742D35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33F7406B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2F6F0D95" w14:textId="77777777" w:rsidR="004C5BC2" w:rsidRPr="00562D69" w:rsidRDefault="004C5BC2" w:rsidP="00614A6A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642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4C5BC2" w:rsidRPr="00562D69" w14:paraId="1593A077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FFA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13B" w14:textId="77777777" w:rsidR="004C5BC2" w:rsidRPr="00562D69" w:rsidRDefault="004C5BC2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BE1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4C5BC2" w:rsidRPr="000972C0" w14:paraId="59F78DF4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418" w14:textId="77777777" w:rsidR="004C5BC2" w:rsidRPr="000972C0" w:rsidRDefault="004C5BC2" w:rsidP="00614A6A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E5C5" w14:textId="77777777" w:rsidR="004C5BC2" w:rsidRPr="000972C0" w:rsidRDefault="004C5BC2" w:rsidP="00614A6A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35E" w14:textId="77777777" w:rsidR="004C5BC2" w:rsidRPr="000972C0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4C5BC2" w:rsidRPr="00635979" w14:paraId="29478BA4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DBD8F" w14:textId="77777777" w:rsidR="004C5BC2" w:rsidRPr="002F6AD8" w:rsidRDefault="004C5BC2" w:rsidP="00614A6A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CA59" w14:textId="77777777" w:rsidR="004C5BC2" w:rsidRPr="002F6AD8" w:rsidRDefault="004C5BC2" w:rsidP="00614A6A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A966" w14:textId="77777777" w:rsidR="004C5BC2" w:rsidRPr="002F6AD8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4C5BC2" w:rsidRPr="00DB31BA" w14:paraId="4DF17441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4E766" w14:textId="77777777" w:rsidR="004C5BC2" w:rsidRPr="00DB31BA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DFF34" w14:textId="77777777" w:rsidR="004C5BC2" w:rsidRPr="00DB31BA" w:rsidRDefault="004C5BC2" w:rsidP="00614A6A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7535" w14:textId="77777777" w:rsidR="004C5BC2" w:rsidRPr="00DB31BA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C5BC2" w:rsidRPr="009B1174" w14:paraId="07B40414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5C112" w14:textId="77777777" w:rsidR="004C5BC2" w:rsidRPr="009B1174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CB91D" w14:textId="77777777" w:rsidR="004C5BC2" w:rsidRPr="009B1174" w:rsidRDefault="004C5BC2" w:rsidP="00614A6A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4C1" w14:textId="77777777" w:rsidR="004C5BC2" w:rsidRPr="009B1174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C5BC2" w:rsidRPr="00165713" w14:paraId="32214961" w14:textId="77777777" w:rsidTr="00614A6A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1D14" w14:textId="4D4328EF" w:rsidR="004C5BC2" w:rsidRPr="00E31DE1" w:rsidRDefault="004C5BC2" w:rsidP="00614A6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11 </w:t>
            </w:r>
            <w:r w:rsidR="00B81097">
              <w:rPr>
                <w:b/>
                <w:color w:val="00B050"/>
                <w:sz w:val="28"/>
                <w:szCs w:val="28"/>
              </w:rPr>
              <w:t>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C5BC2" w:rsidRPr="0054388E" w14:paraId="7FD75CDF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8E228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9D90327" w14:textId="77777777" w:rsidR="004C5BC2" w:rsidRPr="0054388E" w:rsidRDefault="004C5BC2" w:rsidP="00614A6A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ADB37" w14:textId="77777777" w:rsidR="004C5BC2" w:rsidRPr="0054388E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A3F9" w14:textId="77777777" w:rsidR="004C5BC2" w:rsidRPr="0054388E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C5BC2" w:rsidRPr="002F6AD8" w14:paraId="7E0518DC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2D9EA" w14:textId="77777777" w:rsidR="004C5BC2" w:rsidRPr="002F6AD8" w:rsidRDefault="004C5BC2" w:rsidP="00614A6A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EA612" w14:textId="77777777" w:rsidR="004C5BC2" w:rsidRPr="002F6AD8" w:rsidRDefault="004C5BC2" w:rsidP="00614A6A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E5FF" w14:textId="77777777" w:rsidR="004C5BC2" w:rsidRPr="002F6AD8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C5BC2" w:rsidRPr="00562D69" w14:paraId="73AEDF73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7BD17" w14:textId="77777777" w:rsidR="004C5BC2" w:rsidRPr="00562D69" w:rsidRDefault="004C5BC2" w:rsidP="00614A6A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DD6EC" w14:textId="77777777" w:rsidR="004C5BC2" w:rsidRPr="00562D69" w:rsidRDefault="004C5BC2" w:rsidP="00614A6A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0516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752A3A" w:rsidRPr="00752A3A" w14:paraId="7D21DE3E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BF4367" w14:textId="77777777" w:rsidR="004C5BC2" w:rsidRPr="00752A3A" w:rsidRDefault="004C5BC2" w:rsidP="00614A6A">
            <w:pPr>
              <w:jc w:val="center"/>
              <w:rPr>
                <w:b/>
              </w:rPr>
            </w:pPr>
            <w:r w:rsidRPr="00752A3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898D60" w14:textId="77777777" w:rsidR="004C5BC2" w:rsidRPr="00752A3A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752A3A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1763D" w14:textId="77777777" w:rsidR="004C5BC2" w:rsidRPr="00752A3A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752A3A">
              <w:rPr>
                <w:i/>
                <w:sz w:val="20"/>
                <w:szCs w:val="20"/>
              </w:rPr>
              <w:t>малий зал</w:t>
            </w:r>
          </w:p>
        </w:tc>
      </w:tr>
      <w:tr w:rsidR="0036518C" w:rsidRPr="0036518C" w14:paraId="2F5627C5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1757F9CB" w14:textId="77777777" w:rsidR="004C5BC2" w:rsidRPr="0036518C" w:rsidRDefault="004C5BC2" w:rsidP="00614A6A">
            <w:pPr>
              <w:jc w:val="center"/>
              <w:rPr>
                <w:b/>
              </w:rPr>
            </w:pPr>
            <w:r w:rsidRPr="0036518C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2516B198" w14:textId="77777777" w:rsidR="004C5BC2" w:rsidRPr="0036518C" w:rsidRDefault="004C5BC2" w:rsidP="00614A6A">
            <w:pPr>
              <w:tabs>
                <w:tab w:val="left" w:pos="2996"/>
              </w:tabs>
              <w:rPr>
                <w:b/>
              </w:rPr>
            </w:pPr>
            <w:r w:rsidRPr="0036518C">
              <w:rPr>
                <w:b/>
              </w:rPr>
              <w:t xml:space="preserve">Прийом громадян </w:t>
            </w:r>
            <w:proofErr w:type="spellStart"/>
            <w:r w:rsidRPr="0036518C">
              <w:rPr>
                <w:b/>
              </w:rPr>
              <w:t>Студанс</w:t>
            </w:r>
            <w:proofErr w:type="spellEnd"/>
            <w:r w:rsidRPr="0036518C">
              <w:rPr>
                <w:b/>
              </w:rPr>
              <w:t xml:space="preserve"> Ю.І.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7EDAE" w14:textId="77777777" w:rsidR="004C5BC2" w:rsidRPr="0036518C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36518C">
              <w:rPr>
                <w:i/>
                <w:sz w:val="18"/>
                <w:szCs w:val="18"/>
              </w:rPr>
              <w:t>каб</w:t>
            </w:r>
            <w:proofErr w:type="spellEnd"/>
            <w:r w:rsidRPr="0036518C">
              <w:rPr>
                <w:i/>
                <w:sz w:val="18"/>
                <w:szCs w:val="18"/>
              </w:rPr>
              <w:t>.</w:t>
            </w:r>
          </w:p>
        </w:tc>
      </w:tr>
      <w:tr w:rsidR="004C5BC2" w:rsidRPr="00FF2186" w14:paraId="0C255E91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407847" w14:textId="77777777" w:rsidR="004C5BC2" w:rsidRPr="00EF16B0" w:rsidRDefault="004C5BC2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52E8C1" w14:textId="77777777" w:rsidR="004C5BC2" w:rsidRPr="00EF16B0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B7E6FD" w14:textId="77777777" w:rsidR="004C5BC2" w:rsidRPr="00EF16B0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4C5BC2" w:rsidRPr="00FF2186" w14:paraId="1420288D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A98E4F" w14:textId="77777777" w:rsidR="004C5BC2" w:rsidRPr="00EF16B0" w:rsidRDefault="004C5BC2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C537ED" w14:textId="77777777" w:rsidR="004C5BC2" w:rsidRPr="00EF16B0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FF6706" w14:textId="77777777" w:rsidR="004C5BC2" w:rsidRPr="00EF16B0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4C5BC2" w:rsidRPr="00165713" w14:paraId="5D805E68" w14:textId="77777777" w:rsidTr="00614A6A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054C2" w14:textId="4DED576D" w:rsidR="004C5BC2" w:rsidRPr="001974A7" w:rsidRDefault="004C5BC2" w:rsidP="00614A6A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12 </w:t>
            </w:r>
            <w:r w:rsidR="00B81097">
              <w:rPr>
                <w:b/>
                <w:color w:val="00B050"/>
                <w:sz w:val="28"/>
                <w:szCs w:val="28"/>
              </w:rPr>
              <w:t>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C5BC2" w:rsidRPr="00165713" w14:paraId="105503BE" w14:textId="77777777" w:rsidTr="00614A6A">
        <w:trPr>
          <w:trHeight w:val="36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2A402" w14:textId="77777777" w:rsidR="004C5BC2" w:rsidRPr="00165713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04AAD9B" w14:textId="77777777" w:rsidR="004C5BC2" w:rsidRPr="00165713" w:rsidRDefault="004C5BC2" w:rsidP="00614A6A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2D4B8" w14:textId="77777777" w:rsidR="004C5BC2" w:rsidRPr="00165713" w:rsidRDefault="004C5BC2" w:rsidP="00614A6A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86A4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C0468E" w:rsidRPr="00C0468E" w14:paraId="6BC854A0" w14:textId="77777777" w:rsidTr="000712C8">
        <w:trPr>
          <w:trHeight w:val="1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F5D6F" w14:textId="56C7B597" w:rsidR="00C0468E" w:rsidRPr="00C0468E" w:rsidRDefault="00C0468E" w:rsidP="00C0468E">
            <w:pPr>
              <w:tabs>
                <w:tab w:val="left" w:pos="2996"/>
              </w:tabs>
              <w:jc w:val="center"/>
              <w:rPr>
                <w:b/>
              </w:rPr>
            </w:pPr>
            <w:r w:rsidRPr="00C0468E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05C9E" w14:textId="4AD77905" w:rsidR="00C0468E" w:rsidRPr="00C0468E" w:rsidRDefault="00C0468E" w:rsidP="00C0468E">
            <w:pPr>
              <w:tabs>
                <w:tab w:val="left" w:pos="2996"/>
              </w:tabs>
              <w:jc w:val="both"/>
            </w:pPr>
            <w:r w:rsidRPr="00C0468E">
              <w:rPr>
                <w:b/>
                <w:bCs/>
              </w:rPr>
              <w:t xml:space="preserve">Рада з питань внутрішньо переміщених осіб при виконавчому комітеті Смілянської міської ради </w:t>
            </w:r>
            <w:r w:rsidRPr="005F4FA5">
              <w:rPr>
                <w:i/>
                <w:iCs/>
                <w:sz w:val="20"/>
                <w:szCs w:val="20"/>
              </w:rPr>
              <w:t>(голова ради з питань ВПО Наталія Нестеренко)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E574" w14:textId="3E9143C7" w:rsidR="00C0468E" w:rsidRPr="00C0468E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C0468E">
              <w:rPr>
                <w:i/>
                <w:sz w:val="20"/>
                <w:szCs w:val="20"/>
              </w:rPr>
              <w:t>малий зал</w:t>
            </w:r>
          </w:p>
        </w:tc>
      </w:tr>
      <w:tr w:rsidR="00C0468E" w:rsidRPr="0036518C" w14:paraId="6BC62374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F6374E2" w14:textId="77777777" w:rsidR="00C0468E" w:rsidRPr="0036518C" w:rsidRDefault="00C0468E" w:rsidP="00C0468E">
            <w:pPr>
              <w:tabs>
                <w:tab w:val="left" w:pos="532"/>
                <w:tab w:val="left" w:pos="2996"/>
              </w:tabs>
              <w:ind w:left="-114" w:right="-112"/>
              <w:jc w:val="center"/>
              <w:rPr>
                <w:b/>
              </w:rPr>
            </w:pPr>
            <w:r w:rsidRPr="0036518C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587FE8F" w14:textId="77777777" w:rsidR="00C0468E" w:rsidRPr="0036518C" w:rsidRDefault="00C0468E" w:rsidP="00C0468E">
            <w:pPr>
              <w:tabs>
                <w:tab w:val="left" w:pos="2996"/>
              </w:tabs>
              <w:rPr>
                <w:b/>
              </w:rPr>
            </w:pPr>
            <w:r w:rsidRPr="0036518C">
              <w:rPr>
                <w:b/>
              </w:rPr>
              <w:t>Прийом громадян Лисенко О.В.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D828C" w14:textId="77777777" w:rsidR="00C0468E" w:rsidRPr="0036518C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r w:rsidRPr="0036518C">
              <w:rPr>
                <w:i/>
                <w:sz w:val="18"/>
                <w:szCs w:val="18"/>
              </w:rPr>
              <w:t>каб</w:t>
            </w:r>
            <w:proofErr w:type="spellEnd"/>
            <w:r w:rsidRPr="0036518C">
              <w:rPr>
                <w:i/>
                <w:sz w:val="18"/>
                <w:szCs w:val="18"/>
              </w:rPr>
              <w:t>. 5</w:t>
            </w:r>
          </w:p>
        </w:tc>
      </w:tr>
      <w:tr w:rsidR="00C0468E" w:rsidRPr="00FF2186" w14:paraId="5F1FC716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4AF6E1" w14:textId="77777777" w:rsidR="00C0468E" w:rsidRPr="00EF16B0" w:rsidRDefault="00C0468E" w:rsidP="00C0468E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EDD234" w14:textId="77777777" w:rsidR="00C0468E" w:rsidRPr="00EF16B0" w:rsidRDefault="00C0468E" w:rsidP="00C0468E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60522" w14:textId="77777777" w:rsidR="00C0468E" w:rsidRPr="00EF16B0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</w:p>
        </w:tc>
      </w:tr>
      <w:tr w:rsidR="00C0468E" w:rsidRPr="00165713" w14:paraId="75BC7DA8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79BF" w14:textId="1BA7B7F7" w:rsidR="00C0468E" w:rsidRPr="00616B52" w:rsidRDefault="00C0468E" w:rsidP="00C0468E">
            <w:pPr>
              <w:tabs>
                <w:tab w:val="left" w:pos="-234"/>
              </w:tabs>
              <w:snapToGrid w:val="0"/>
              <w:jc w:val="center"/>
              <w:rPr>
                <w:b/>
                <w:color w:val="AF2FA0"/>
                <w:sz w:val="18"/>
                <w:szCs w:val="18"/>
              </w:rPr>
            </w:pPr>
            <w:r>
              <w:rPr>
                <w:b/>
                <w:color w:val="00B050"/>
                <w:sz w:val="28"/>
                <w:szCs w:val="28"/>
              </w:rPr>
              <w:t>13 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(четвер) </w:t>
            </w:r>
          </w:p>
        </w:tc>
      </w:tr>
      <w:tr w:rsidR="00C0468E" w:rsidRPr="00165713" w14:paraId="25767D16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9E1A" w14:textId="77777777" w:rsidR="00C0468E" w:rsidRPr="00165713" w:rsidRDefault="00C0468E" w:rsidP="00C0468E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00171FE5" w14:textId="77777777" w:rsidR="00C0468E" w:rsidRPr="00165713" w:rsidRDefault="00C0468E" w:rsidP="00C0468E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3C82" w14:textId="77777777" w:rsidR="00C0468E" w:rsidRPr="00165713" w:rsidRDefault="00C0468E" w:rsidP="00C0468E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F011" w14:textId="77777777" w:rsidR="00C0468E" w:rsidRPr="00165713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C0468E" w:rsidRPr="00752A3A" w14:paraId="109D6008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A96C24" w14:textId="77777777" w:rsidR="00C0468E" w:rsidRPr="00752A3A" w:rsidRDefault="00C0468E" w:rsidP="00C0468E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752A3A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66EED" w14:textId="77777777" w:rsidR="00C0468E" w:rsidRPr="00752A3A" w:rsidRDefault="00C0468E" w:rsidP="00C0468E">
            <w:pPr>
              <w:tabs>
                <w:tab w:val="left" w:pos="2996"/>
              </w:tabs>
              <w:rPr>
                <w:b/>
              </w:rPr>
            </w:pPr>
            <w:r w:rsidRPr="00752A3A">
              <w:rPr>
                <w:b/>
              </w:rPr>
              <w:t xml:space="preserve">Прямий ефір міського голови Сергія </w:t>
            </w:r>
            <w:proofErr w:type="spellStart"/>
            <w:r w:rsidRPr="00752A3A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FBC" w14:textId="77777777" w:rsidR="00C0468E" w:rsidRPr="00752A3A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752A3A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752A3A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05E35" w:rsidRPr="00B05E35" w14:paraId="00279458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0AA70" w14:textId="77777777" w:rsidR="00B05E35" w:rsidRPr="00B05E35" w:rsidRDefault="00B05E35" w:rsidP="00614A6A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05E35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77CE2" w14:textId="77777777" w:rsidR="00B05E35" w:rsidRPr="00B05E35" w:rsidRDefault="00B05E35" w:rsidP="00614A6A">
            <w:pPr>
              <w:tabs>
                <w:tab w:val="left" w:pos="2996"/>
              </w:tabs>
              <w:jc w:val="both"/>
              <w:rPr>
                <w:b/>
              </w:rPr>
            </w:pPr>
            <w:r w:rsidRPr="00B05E35">
              <w:rPr>
                <w:b/>
              </w:rPr>
              <w:t xml:space="preserve">Засідання  адміністративної  комісії  </w:t>
            </w:r>
            <w:r w:rsidRPr="00B05E35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B05E35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B05E35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96AF" w14:textId="77777777" w:rsidR="00B05E35" w:rsidRPr="00B05E35" w:rsidRDefault="00B05E35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B05E35">
              <w:rPr>
                <w:i/>
                <w:sz w:val="20"/>
                <w:szCs w:val="20"/>
              </w:rPr>
              <w:t>малий зал</w:t>
            </w:r>
          </w:p>
        </w:tc>
      </w:tr>
      <w:tr w:rsidR="00C0468E" w:rsidRPr="000F601D" w14:paraId="6B9DE43E" w14:textId="77777777" w:rsidTr="00614A6A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4D446" w14:textId="77777777" w:rsidR="00C0468E" w:rsidRPr="000F601D" w:rsidRDefault="00C0468E" w:rsidP="00C0468E">
            <w:pPr>
              <w:tabs>
                <w:tab w:val="left" w:pos="2996"/>
              </w:tabs>
              <w:jc w:val="center"/>
              <w:rPr>
                <w:b/>
              </w:rPr>
            </w:pPr>
            <w:r w:rsidRPr="000F601D">
              <w:rPr>
                <w:b/>
              </w:rPr>
              <w:t>11-00</w:t>
            </w:r>
          </w:p>
          <w:p w14:paraId="07806EAE" w14:textId="77777777" w:rsidR="00C0468E" w:rsidRPr="000F601D" w:rsidRDefault="00C0468E" w:rsidP="00C0468E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2B664" w14:textId="77777777" w:rsidR="00C0468E" w:rsidRPr="000F601D" w:rsidRDefault="00C0468E" w:rsidP="00C0468E">
            <w:pPr>
              <w:tabs>
                <w:tab w:val="left" w:pos="2996"/>
              </w:tabs>
              <w:jc w:val="both"/>
            </w:pPr>
            <w:r w:rsidRPr="000F601D">
              <w:rPr>
                <w:b/>
                <w:bCs/>
                <w:sz w:val="22"/>
                <w:szCs w:val="22"/>
              </w:rPr>
              <w:t>Засідання комісії по наданню одноразової матеріальної допомоги громадянам міста та особам, що тимчасово проживають в місті та опинилися в складних життєвих обставинах</w:t>
            </w:r>
            <w:r w:rsidRPr="000F601D">
              <w:t xml:space="preserve"> </w:t>
            </w:r>
            <w:r w:rsidRPr="000F601D">
              <w:rPr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0878" w14:textId="77777777" w:rsidR="00C0468E" w:rsidRPr="000F601D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0F601D">
              <w:rPr>
                <w:i/>
                <w:sz w:val="20"/>
                <w:szCs w:val="20"/>
              </w:rPr>
              <w:t>каб.5</w:t>
            </w:r>
          </w:p>
        </w:tc>
      </w:tr>
      <w:tr w:rsidR="00C0468E" w:rsidRPr="00B81097" w14:paraId="59BEFB0F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BF0603" w14:textId="2E9C2B5B" w:rsidR="00C0468E" w:rsidRPr="00B81097" w:rsidRDefault="00C0468E" w:rsidP="00C046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568424" w14:textId="7EA8D910" w:rsidR="00C0468E" w:rsidRPr="00B81097" w:rsidRDefault="00C0468E" w:rsidP="00C0468E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E3A85F" w14:textId="63383728" w:rsidR="00C0468E" w:rsidRPr="00B81097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C0468E" w:rsidRPr="00B81097" w14:paraId="00E60D62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B25148" w14:textId="4CE0DC15" w:rsidR="00C0468E" w:rsidRPr="00B81097" w:rsidRDefault="00C0468E" w:rsidP="00C0468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E50109" w14:textId="5A96239B" w:rsidR="00C0468E" w:rsidRPr="00B81097" w:rsidRDefault="00C0468E" w:rsidP="00C0468E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6593DC" w14:textId="3838154E" w:rsidR="00C0468E" w:rsidRPr="00B81097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C0468E" w:rsidRPr="008E3F8A" w14:paraId="6A09CBF0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850DB" w14:textId="77777777" w:rsidR="00C0468E" w:rsidRPr="00266EB7" w:rsidRDefault="00C0468E" w:rsidP="00C0468E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2B5EE" w14:textId="0E7DB634" w:rsidR="00C0468E" w:rsidRPr="008E3F8A" w:rsidRDefault="00C0468E" w:rsidP="00C0468E">
            <w:pPr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14 березня</w:t>
            </w:r>
            <w:r w:rsidRPr="001974A7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1586" w:rsidRPr="009E2DDC">
              <w:t>День українського добровольця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332C" w14:textId="77777777" w:rsidR="00C0468E" w:rsidRPr="008E3F8A" w:rsidRDefault="00C0468E" w:rsidP="00C0468E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C0468E" w:rsidRPr="00165713" w14:paraId="2675B763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1B5CB" w14:textId="77777777" w:rsidR="00C0468E" w:rsidRPr="00C26A65" w:rsidRDefault="00C0468E" w:rsidP="00C0468E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3207ED09" w14:textId="77777777" w:rsidR="00C0468E" w:rsidRPr="00C26A65" w:rsidRDefault="00C0468E" w:rsidP="00C0468E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D4643" w14:textId="77777777" w:rsidR="00C0468E" w:rsidRPr="00C26A65" w:rsidRDefault="00C0468E" w:rsidP="00C0468E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69ED" w14:textId="77777777" w:rsidR="00C0468E" w:rsidRPr="00D91194" w:rsidRDefault="00C0468E" w:rsidP="00C0468E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C0468E" w:rsidRPr="004F7683" w14:paraId="31CB92A9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3BE6B" w14:textId="77777777" w:rsidR="00C0468E" w:rsidRPr="004F7683" w:rsidRDefault="00C0468E" w:rsidP="00C0468E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4F7683">
              <w:rPr>
                <w:b/>
                <w:bCs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CE3FD" w14:textId="77777777" w:rsidR="00C0468E" w:rsidRPr="004F7683" w:rsidRDefault="00C0468E" w:rsidP="00C0468E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4F7683">
              <w:rPr>
                <w:b/>
                <w:sz w:val="22"/>
                <w:szCs w:val="22"/>
              </w:rPr>
              <w:t xml:space="preserve">Засідання опікунської ради з питань опіки та піклування над повнолітніми недієздатними особами та особами, дієздатність яких обмежена </w:t>
            </w:r>
            <w:r w:rsidRPr="004F7683">
              <w:rPr>
                <w:bCs/>
                <w:i/>
                <w:iCs/>
                <w:sz w:val="20"/>
                <w:szCs w:val="20"/>
              </w:rPr>
              <w:t>(перший заступник міського голови Лисенко О.В., заступник начальника управління праці та соціального захисту Костюченко Д.В.)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47F0" w14:textId="77777777" w:rsidR="00C0468E" w:rsidRPr="004F7683" w:rsidRDefault="00C0468E" w:rsidP="00C0468E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4F7683">
              <w:rPr>
                <w:i/>
                <w:sz w:val="20"/>
                <w:szCs w:val="20"/>
              </w:rPr>
              <w:t>каб.5</w:t>
            </w:r>
          </w:p>
        </w:tc>
      </w:tr>
      <w:tr w:rsidR="00C0468E" w:rsidRPr="00FF2186" w14:paraId="470BFB23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92869" w14:textId="77777777" w:rsidR="00C0468E" w:rsidRPr="00EF16B0" w:rsidRDefault="00C0468E" w:rsidP="00C0468E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FF6A6" w14:textId="77777777" w:rsidR="00C0468E" w:rsidRPr="00EF16B0" w:rsidRDefault="00C0468E" w:rsidP="00C0468E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021E" w14:textId="77777777" w:rsidR="00C0468E" w:rsidRPr="00EF16B0" w:rsidRDefault="00C0468E" w:rsidP="00C0468E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38380B7" w14:textId="6B8B8DD3" w:rsidR="004C5BC2" w:rsidRPr="004F1586" w:rsidRDefault="004C5BC2" w:rsidP="00FF5E89">
      <w:pPr>
        <w:pStyle w:val="a3"/>
        <w:tabs>
          <w:tab w:val="left" w:pos="2996"/>
        </w:tabs>
        <w:spacing w:after="0"/>
        <w:ind w:left="-426" w:right="-426"/>
        <w:jc w:val="center"/>
        <w:rPr>
          <w:rFonts w:ascii="Times New Roman" w:hAnsi="Times New Roman" w:cs="Times New Roman"/>
          <w:b/>
          <w:color w:val="00B050"/>
          <w:sz w:val="24"/>
          <w:szCs w:val="24"/>
          <w:lang w:val="uk-UA"/>
        </w:rPr>
      </w:pPr>
      <w:r w:rsidRPr="00FF5E8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15 </w:t>
      </w:r>
      <w:r w:rsidR="00FF5E89" w:rsidRPr="00FF5E8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березня</w:t>
      </w:r>
      <w:r w:rsidRPr="00FF5E8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(субота)</w:t>
      </w:r>
      <w:r w:rsidR="004F1586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 </w:t>
      </w:r>
      <w:r w:rsidR="004F1586" w:rsidRPr="004F1586">
        <w:rPr>
          <w:rFonts w:ascii="Times New Roman" w:hAnsi="Times New Roman" w:cs="Times New Roman"/>
          <w:sz w:val="24"/>
          <w:szCs w:val="24"/>
          <w:lang w:val="uk-UA"/>
        </w:rPr>
        <w:t>Всесвітній день захисту прав споживачів</w:t>
      </w:r>
    </w:p>
    <w:p w14:paraId="66ED916B" w14:textId="137F6B70" w:rsidR="004C5BC2" w:rsidRPr="00595F98" w:rsidRDefault="004C5BC2" w:rsidP="004C5BC2">
      <w:pPr>
        <w:ind w:hanging="59"/>
        <w:jc w:val="center"/>
        <w:rPr>
          <w:bCs/>
          <w:color w:val="00B050"/>
          <w:shd w:val="clear" w:color="auto" w:fill="FFFFFF"/>
        </w:rPr>
      </w:pPr>
      <w:r>
        <w:rPr>
          <w:b/>
          <w:color w:val="00B050"/>
          <w:sz w:val="28"/>
          <w:szCs w:val="28"/>
        </w:rPr>
        <w:t xml:space="preserve">16 </w:t>
      </w:r>
      <w:r w:rsidR="00FF5E89">
        <w:rPr>
          <w:b/>
          <w:color w:val="00B050"/>
          <w:sz w:val="28"/>
          <w:szCs w:val="28"/>
        </w:rPr>
        <w:t>березня</w:t>
      </w:r>
      <w:r w:rsidRPr="0060442C">
        <w:rPr>
          <w:b/>
          <w:color w:val="00B050"/>
          <w:sz w:val="28"/>
          <w:szCs w:val="28"/>
        </w:rPr>
        <w:t xml:space="preserve"> (неділя)</w:t>
      </w:r>
      <w:r w:rsidR="004F1586">
        <w:rPr>
          <w:b/>
          <w:color w:val="00B050"/>
          <w:sz w:val="28"/>
          <w:szCs w:val="28"/>
        </w:rPr>
        <w:t xml:space="preserve"> </w:t>
      </w:r>
      <w:r w:rsidR="004F1586" w:rsidRPr="009E2DDC">
        <w:t>День працівників житлово-комунального господарства і побутового обслуговування населення</w:t>
      </w:r>
      <w:r w:rsidRPr="0060442C">
        <w:rPr>
          <w:bCs/>
          <w:color w:val="00B050"/>
          <w:shd w:val="clear" w:color="auto" w:fill="FFFFFF"/>
        </w:rPr>
        <w:t xml:space="preserve"> 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4C5BC2" w:rsidRPr="00165713" w14:paraId="5B8E1935" w14:textId="77777777" w:rsidTr="00614A6A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C673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50E2FC0C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4322" w14:textId="77777777" w:rsidR="004C5BC2" w:rsidRPr="00165713" w:rsidRDefault="004C5BC2" w:rsidP="00614A6A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2F9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4C5BC2" w:rsidRPr="00165713" w14:paraId="7939F0B9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DC6B" w14:textId="216BD102" w:rsidR="004C5BC2" w:rsidRPr="0060442C" w:rsidRDefault="004C5BC2" w:rsidP="00614A6A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17 </w:t>
            </w:r>
            <w:r w:rsidR="00FF5E89">
              <w:rPr>
                <w:b/>
                <w:color w:val="00B050"/>
                <w:sz w:val="28"/>
                <w:szCs w:val="28"/>
              </w:rPr>
              <w:t>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4F158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1586" w:rsidRPr="00182C10">
              <w:rPr>
                <w:bCs/>
                <w:shd w:val="clear" w:color="auto" w:fill="FFFFFF"/>
              </w:rPr>
              <w:t>День мобілізаційного працівника ЗСУ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C5BC2" w:rsidRPr="0054388E" w14:paraId="30A9CA98" w14:textId="77777777" w:rsidTr="00614A6A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4F327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A80E215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DFAFA" w14:textId="77777777" w:rsidR="004C5BC2" w:rsidRPr="0054388E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F6E7" w14:textId="77777777" w:rsidR="004C5BC2" w:rsidRPr="0054388E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C5BC2" w:rsidRPr="00562D69" w14:paraId="1D9F861A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F86A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FA7D" w14:textId="77777777" w:rsidR="004C5BC2" w:rsidRPr="00562D69" w:rsidRDefault="004C5BC2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A2D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4C5BC2" w:rsidRPr="00562D69" w14:paraId="1BE1C170" w14:textId="77777777" w:rsidTr="00614A6A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BE8608D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6CCCB12D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03B5EEC8" w14:textId="77777777" w:rsidR="004C5BC2" w:rsidRPr="00562D69" w:rsidRDefault="004C5BC2" w:rsidP="00614A6A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23A1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4C5BC2" w:rsidRPr="00562D69" w14:paraId="7E1C6103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988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7A0F" w14:textId="77777777" w:rsidR="004C5BC2" w:rsidRPr="00562D69" w:rsidRDefault="004C5BC2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19D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4C5BC2" w:rsidRPr="000972C0" w14:paraId="3138EC86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AF65" w14:textId="77777777" w:rsidR="004C5BC2" w:rsidRPr="000972C0" w:rsidRDefault="004C5BC2" w:rsidP="00614A6A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808B" w14:textId="77777777" w:rsidR="004C5BC2" w:rsidRPr="000972C0" w:rsidRDefault="004C5BC2" w:rsidP="00614A6A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FF1" w14:textId="77777777" w:rsidR="004C5BC2" w:rsidRPr="000972C0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4C5BC2" w:rsidRPr="00635979" w14:paraId="522B4D81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6A0B3" w14:textId="77777777" w:rsidR="004C5BC2" w:rsidRPr="002F6AD8" w:rsidRDefault="004C5BC2" w:rsidP="00614A6A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FF2EF" w14:textId="77777777" w:rsidR="004C5BC2" w:rsidRPr="002F6AD8" w:rsidRDefault="004C5BC2" w:rsidP="00614A6A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0B4" w14:textId="77777777" w:rsidR="004C5BC2" w:rsidRPr="002F6AD8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36518C" w:rsidRPr="0036518C" w14:paraId="340BFB4C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93CD5" w14:textId="77777777" w:rsidR="004C5BC2" w:rsidRPr="0036518C" w:rsidRDefault="004C5BC2" w:rsidP="00614A6A">
            <w:pPr>
              <w:jc w:val="center"/>
              <w:rPr>
                <w:b/>
              </w:rPr>
            </w:pPr>
            <w:r w:rsidRPr="0036518C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F9198" w14:textId="77777777" w:rsidR="004C5BC2" w:rsidRPr="0036518C" w:rsidRDefault="004C5BC2" w:rsidP="00614A6A">
            <w:pPr>
              <w:rPr>
                <w:b/>
              </w:rPr>
            </w:pPr>
            <w:r w:rsidRPr="0036518C">
              <w:rPr>
                <w:b/>
              </w:rPr>
              <w:t xml:space="preserve">Прийом громадян </w:t>
            </w:r>
            <w:proofErr w:type="spellStart"/>
            <w:r w:rsidRPr="0036518C">
              <w:rPr>
                <w:b/>
              </w:rPr>
              <w:t>Дубовський</w:t>
            </w:r>
            <w:proofErr w:type="spellEnd"/>
            <w:r w:rsidRPr="0036518C">
              <w:rPr>
                <w:b/>
              </w:rPr>
              <w:t xml:space="preserve"> Б.В.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425F" w14:textId="77777777" w:rsidR="004C5BC2" w:rsidRPr="0036518C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36518C">
              <w:rPr>
                <w:i/>
                <w:sz w:val="18"/>
                <w:szCs w:val="18"/>
              </w:rPr>
              <w:t>каб.19</w:t>
            </w:r>
          </w:p>
        </w:tc>
      </w:tr>
      <w:tr w:rsidR="004C5BC2" w:rsidRPr="00C653C3" w14:paraId="5A75777C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462B5" w14:textId="77777777" w:rsidR="004C5BC2" w:rsidRPr="00C653C3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B9A44" w14:textId="77777777" w:rsidR="004C5BC2" w:rsidRPr="00C653C3" w:rsidRDefault="004C5BC2" w:rsidP="00614A6A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D461" w14:textId="77777777" w:rsidR="004C5BC2" w:rsidRPr="00C653C3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165141" w14:paraId="2EBEBFD6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5BF9D" w14:textId="77777777" w:rsidR="004C5BC2" w:rsidRPr="00165141" w:rsidRDefault="004C5BC2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D5A2" w14:textId="77777777" w:rsidR="004C5BC2" w:rsidRPr="00165141" w:rsidRDefault="004C5BC2" w:rsidP="00614A6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7B66" w14:textId="77777777" w:rsidR="004C5BC2" w:rsidRPr="00165141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4C5BC2" w:rsidRPr="00165713" w14:paraId="2D2EBB07" w14:textId="77777777" w:rsidTr="00614A6A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4F07" w14:textId="1064CA63" w:rsidR="004C5BC2" w:rsidRPr="00E31DE1" w:rsidRDefault="004C5BC2" w:rsidP="00614A6A">
            <w:pPr>
              <w:ind w:hanging="59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18 </w:t>
            </w:r>
            <w:r w:rsidR="00FF5E89">
              <w:rPr>
                <w:b/>
                <w:color w:val="00B050"/>
                <w:sz w:val="28"/>
                <w:szCs w:val="28"/>
              </w:rPr>
              <w:t>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C5BC2" w:rsidRPr="0054388E" w14:paraId="64AAF973" w14:textId="77777777" w:rsidTr="00614A6A">
        <w:trPr>
          <w:trHeight w:val="50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9BC34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7A460DB9" w14:textId="77777777" w:rsidR="004C5BC2" w:rsidRPr="0054388E" w:rsidRDefault="004C5BC2" w:rsidP="00614A6A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975B4" w14:textId="77777777" w:rsidR="004C5BC2" w:rsidRPr="0054388E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7233" w14:textId="77777777" w:rsidR="004C5BC2" w:rsidRPr="0054388E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C5BC2" w:rsidRPr="002F6AD8" w14:paraId="08A5F5DA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0926A" w14:textId="77777777" w:rsidR="004C5BC2" w:rsidRPr="002F6AD8" w:rsidRDefault="004C5BC2" w:rsidP="00614A6A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D939E" w14:textId="77777777" w:rsidR="004C5BC2" w:rsidRPr="002F6AD8" w:rsidRDefault="004C5BC2" w:rsidP="00614A6A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0D8F" w14:textId="77777777" w:rsidR="004C5BC2" w:rsidRPr="002F6AD8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C5BC2" w:rsidRPr="00562D69" w14:paraId="20B165BE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569EF" w14:textId="77777777" w:rsidR="004C5BC2" w:rsidRPr="00562D69" w:rsidRDefault="004C5BC2" w:rsidP="00614A6A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DE970" w14:textId="77777777" w:rsidR="004C5BC2" w:rsidRPr="00562D69" w:rsidRDefault="004C5BC2" w:rsidP="00614A6A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51F0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4C5BC2" w:rsidRPr="0071414A" w14:paraId="49A6F52F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8DFBF" w14:textId="77777777" w:rsidR="004C5BC2" w:rsidRPr="0071414A" w:rsidRDefault="004C5BC2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CC854C" w14:textId="77777777" w:rsidR="004C5BC2" w:rsidRPr="0071414A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25F18" w14:textId="77777777" w:rsidR="004C5BC2" w:rsidRPr="0071414A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</w:p>
        </w:tc>
      </w:tr>
      <w:tr w:rsidR="004C5BC2" w:rsidRPr="00DB31BA" w14:paraId="2EAB1C9A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2518E145" w14:textId="77777777" w:rsidR="004C5BC2" w:rsidRPr="00DB31BA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4686DBB3" w14:textId="77777777" w:rsidR="004C5BC2" w:rsidRPr="00DB31BA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A72E61" w14:textId="77777777" w:rsidR="004C5BC2" w:rsidRPr="00DB31BA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165713" w14:paraId="24887271" w14:textId="77777777" w:rsidTr="00614A6A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4FFDB" w14:textId="0302AE4C" w:rsidR="004C5BC2" w:rsidRPr="0060442C" w:rsidRDefault="004C5BC2" w:rsidP="00614A6A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19 </w:t>
            </w:r>
            <w:r w:rsidR="00FF5E89">
              <w:rPr>
                <w:b/>
                <w:color w:val="00B050"/>
                <w:sz w:val="28"/>
                <w:szCs w:val="28"/>
              </w:rPr>
              <w:t>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 </w:t>
            </w:r>
            <w:r w:rsidR="004F1586" w:rsidRPr="00182C10">
              <w:t xml:space="preserve">День народження Ліни Костенко (1930 </w:t>
            </w:r>
            <w:proofErr w:type="spellStart"/>
            <w:r w:rsidR="004F1586" w:rsidRPr="00182C10">
              <w:t>р.н</w:t>
            </w:r>
            <w:proofErr w:type="spellEnd"/>
            <w:r w:rsidR="004F1586" w:rsidRPr="00182C10">
              <w:t>.)</w:t>
            </w:r>
          </w:p>
        </w:tc>
      </w:tr>
      <w:tr w:rsidR="004C5BC2" w:rsidRPr="00165713" w14:paraId="00972770" w14:textId="77777777" w:rsidTr="00614A6A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B1286" w14:textId="77777777" w:rsidR="004C5BC2" w:rsidRPr="00165713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55225E5E" w14:textId="77777777" w:rsidR="004C5BC2" w:rsidRPr="00165713" w:rsidRDefault="004C5BC2" w:rsidP="00614A6A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8B2520" w14:textId="77777777" w:rsidR="004C5BC2" w:rsidRPr="00165713" w:rsidRDefault="004C5BC2" w:rsidP="00614A6A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0275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5821E1" w:rsidRPr="005821E1" w14:paraId="50C43616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7574" w14:textId="4074DA71" w:rsidR="005821E1" w:rsidRPr="005821E1" w:rsidRDefault="005821E1" w:rsidP="005821E1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5821E1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9891" w14:textId="5F2A2C71" w:rsidR="005821E1" w:rsidRPr="005821E1" w:rsidRDefault="005821E1" w:rsidP="005821E1">
            <w:pPr>
              <w:tabs>
                <w:tab w:val="left" w:pos="2996"/>
              </w:tabs>
              <w:jc w:val="both"/>
              <w:rPr>
                <w:b/>
                <w:sz w:val="22"/>
                <w:szCs w:val="22"/>
              </w:rPr>
            </w:pPr>
            <w:r w:rsidRPr="005821E1">
              <w:rPr>
                <w:b/>
                <w:sz w:val="22"/>
                <w:szCs w:val="22"/>
              </w:rPr>
              <w:t>Розкриття заявок на участь у конкурсі з вибору керуючої компанії індустріального парку "Сміла"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21E1">
              <w:rPr>
                <w:i/>
                <w:iCs/>
                <w:sz w:val="20"/>
                <w:szCs w:val="20"/>
              </w:rPr>
              <w:t>(управління економічного розвитку)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B9B5" w14:textId="65652DB0" w:rsidR="005821E1" w:rsidRPr="005821E1" w:rsidRDefault="005821E1" w:rsidP="005821E1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5821E1">
              <w:rPr>
                <w:i/>
                <w:sz w:val="20"/>
                <w:szCs w:val="20"/>
              </w:rPr>
              <w:t>малий зал</w:t>
            </w:r>
          </w:p>
        </w:tc>
      </w:tr>
      <w:tr w:rsidR="004F7683" w:rsidRPr="004F7683" w14:paraId="07A53B32" w14:textId="77777777" w:rsidTr="00614A6A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F006" w14:textId="75198D95" w:rsidR="004F7683" w:rsidRPr="004F7683" w:rsidRDefault="004F7683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4F7683">
              <w:rPr>
                <w:b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FD665" w14:textId="77777777" w:rsidR="004F7683" w:rsidRPr="004F7683" w:rsidRDefault="004F7683" w:rsidP="00614A6A">
            <w:pPr>
              <w:tabs>
                <w:tab w:val="left" w:pos="2996"/>
              </w:tabs>
              <w:jc w:val="both"/>
            </w:pPr>
            <w:r w:rsidRPr="004F7683">
              <w:rPr>
                <w:b/>
                <w:bCs/>
                <w:sz w:val="22"/>
                <w:szCs w:val="22"/>
              </w:rPr>
              <w:t>Засідання тимчасової комісії з питань контролю за виплатою та погашенням заборгованості з заробітної плати, та забезпеченню своєчасної сплати страхових внесків до Пенсійного фонду та надходжень до бюджетів усіх рівнів</w:t>
            </w:r>
            <w:r w:rsidRPr="004F7683">
              <w:t xml:space="preserve"> </w:t>
            </w:r>
            <w:r w:rsidRPr="004F7683">
              <w:rPr>
                <w:i/>
                <w:iCs/>
                <w:sz w:val="20"/>
                <w:szCs w:val="20"/>
              </w:rPr>
              <w:t>(перший заступник міського голови Лисенко О.В., начальник управління праці та соціального захисту Прокоф’єв М.О.)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ADB8" w14:textId="77777777" w:rsidR="004F7683" w:rsidRPr="004F7683" w:rsidRDefault="004F7683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4F7683">
              <w:rPr>
                <w:i/>
                <w:sz w:val="20"/>
                <w:szCs w:val="20"/>
              </w:rPr>
              <w:t>каб.5</w:t>
            </w:r>
          </w:p>
        </w:tc>
      </w:tr>
      <w:tr w:rsidR="005821E1" w:rsidRPr="00603BD4" w14:paraId="310985E7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A9C5" w14:textId="77777777" w:rsidR="005821E1" w:rsidRPr="00603BD4" w:rsidRDefault="005821E1" w:rsidP="005821E1">
            <w:pPr>
              <w:tabs>
                <w:tab w:val="left" w:pos="2996"/>
              </w:tabs>
              <w:jc w:val="center"/>
              <w:rPr>
                <w:b/>
              </w:rPr>
            </w:pPr>
            <w:r w:rsidRPr="00603BD4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C9C" w14:textId="77777777" w:rsidR="005821E1" w:rsidRPr="00603BD4" w:rsidRDefault="005821E1" w:rsidP="005821E1">
            <w:pPr>
              <w:tabs>
                <w:tab w:val="left" w:pos="3960"/>
              </w:tabs>
              <w:jc w:val="both"/>
              <w:rPr>
                <w:b/>
                <w:bCs/>
              </w:rPr>
            </w:pPr>
            <w:r w:rsidRPr="00603BD4">
              <w:rPr>
                <w:b/>
                <w:bCs/>
              </w:rPr>
              <w:t xml:space="preserve">Засідання громадської житлової комісії </w:t>
            </w:r>
            <w:r w:rsidRPr="00603BD4">
              <w:rPr>
                <w:i/>
                <w:iCs/>
                <w:sz w:val="20"/>
                <w:szCs w:val="20"/>
              </w:rPr>
              <w:t xml:space="preserve">(перший  заступник  міського  голови  Лисенко О.В., завідувач сектору обліку, приватизації житла </w:t>
            </w:r>
            <w:proofErr w:type="spellStart"/>
            <w:r w:rsidRPr="00603BD4">
              <w:rPr>
                <w:i/>
                <w:iCs/>
                <w:sz w:val="20"/>
                <w:szCs w:val="20"/>
              </w:rPr>
              <w:t>Конча</w:t>
            </w:r>
            <w:proofErr w:type="spellEnd"/>
            <w:r w:rsidRPr="00603BD4">
              <w:rPr>
                <w:i/>
                <w:iCs/>
                <w:sz w:val="20"/>
                <w:szCs w:val="20"/>
              </w:rPr>
              <w:t xml:space="preserve"> І.О.)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8E8" w14:textId="77777777" w:rsidR="005821E1" w:rsidRPr="00603BD4" w:rsidRDefault="005821E1" w:rsidP="005821E1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proofErr w:type="spellStart"/>
            <w:r w:rsidRPr="00603BD4">
              <w:rPr>
                <w:i/>
                <w:sz w:val="20"/>
                <w:szCs w:val="20"/>
              </w:rPr>
              <w:t>каб</w:t>
            </w:r>
            <w:proofErr w:type="spellEnd"/>
            <w:r w:rsidRPr="00603BD4">
              <w:rPr>
                <w:i/>
                <w:sz w:val="20"/>
                <w:szCs w:val="20"/>
              </w:rPr>
              <w:t>. 5</w:t>
            </w:r>
          </w:p>
        </w:tc>
      </w:tr>
      <w:tr w:rsidR="005821E1" w:rsidRPr="00B602D9" w14:paraId="7F0368DA" w14:textId="77777777" w:rsidTr="00614A6A">
        <w:trPr>
          <w:trHeight w:val="13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721F0" w14:textId="77777777" w:rsidR="005821E1" w:rsidRPr="00B602D9" w:rsidRDefault="005821E1" w:rsidP="005821E1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DAEDC" w14:textId="77777777" w:rsidR="005821E1" w:rsidRPr="00B602D9" w:rsidRDefault="005821E1" w:rsidP="005821E1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9EA04" w14:textId="77777777" w:rsidR="005821E1" w:rsidRPr="00B602D9" w:rsidRDefault="005821E1" w:rsidP="005821E1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5821E1" w:rsidRPr="00B602D9" w14:paraId="40EC96AD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6563" w14:textId="77777777" w:rsidR="005821E1" w:rsidRPr="00B602D9" w:rsidRDefault="005821E1" w:rsidP="005821E1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59EA" w14:textId="77777777" w:rsidR="005821E1" w:rsidRPr="00B602D9" w:rsidRDefault="005821E1" w:rsidP="005821E1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1C69" w14:textId="77777777" w:rsidR="005821E1" w:rsidRPr="00B602D9" w:rsidRDefault="005821E1" w:rsidP="005821E1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</w:rPr>
            </w:pPr>
          </w:p>
        </w:tc>
      </w:tr>
      <w:tr w:rsidR="005821E1" w:rsidRPr="00165713" w14:paraId="46F8D2EE" w14:textId="77777777" w:rsidTr="00614A6A">
        <w:trPr>
          <w:trHeight w:val="182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3CF8" w14:textId="0E4368F1" w:rsidR="005821E1" w:rsidRPr="00595F98" w:rsidRDefault="005821E1" w:rsidP="005821E1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18"/>
                <w:szCs w:val="18"/>
              </w:rPr>
            </w:pPr>
            <w:r w:rsidRPr="00FF5E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20 березня (</w:t>
            </w:r>
            <w:proofErr w:type="spellStart"/>
            <w:r w:rsidRPr="00FF5E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четвер</w:t>
            </w:r>
            <w:proofErr w:type="spellEnd"/>
            <w:r w:rsidRPr="00FF5E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) </w:t>
            </w:r>
          </w:p>
        </w:tc>
      </w:tr>
      <w:tr w:rsidR="005821E1" w:rsidRPr="00165713" w14:paraId="1DD46D87" w14:textId="77777777" w:rsidTr="00614A6A">
        <w:trPr>
          <w:trHeight w:val="4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D052" w14:textId="77777777" w:rsidR="005821E1" w:rsidRPr="00165713" w:rsidRDefault="005821E1" w:rsidP="005821E1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4A04CE27" w14:textId="77777777" w:rsidR="005821E1" w:rsidRPr="00165713" w:rsidRDefault="005821E1" w:rsidP="005821E1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58B61" w14:textId="77777777" w:rsidR="005821E1" w:rsidRPr="00165713" w:rsidRDefault="005821E1" w:rsidP="005821E1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E095" w14:textId="77777777" w:rsidR="005821E1" w:rsidRPr="00C227EF" w:rsidRDefault="005821E1" w:rsidP="005821E1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C227EF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C227EF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5821E1" w:rsidRPr="00752A3A" w14:paraId="44EEB777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8CC3" w14:textId="77777777" w:rsidR="005821E1" w:rsidRPr="00752A3A" w:rsidRDefault="005821E1" w:rsidP="005821E1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752A3A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701EF" w14:textId="77777777" w:rsidR="005821E1" w:rsidRPr="00752A3A" w:rsidRDefault="005821E1" w:rsidP="005821E1">
            <w:pPr>
              <w:tabs>
                <w:tab w:val="left" w:pos="2996"/>
              </w:tabs>
              <w:rPr>
                <w:b/>
              </w:rPr>
            </w:pPr>
            <w:r w:rsidRPr="00752A3A">
              <w:rPr>
                <w:b/>
              </w:rPr>
              <w:t xml:space="preserve">Прямий ефір міського голови Сергія </w:t>
            </w:r>
            <w:proofErr w:type="spellStart"/>
            <w:r w:rsidRPr="00752A3A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19A6" w14:textId="77777777" w:rsidR="005821E1" w:rsidRPr="00752A3A" w:rsidRDefault="005821E1" w:rsidP="005821E1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proofErr w:type="spellStart"/>
            <w:r w:rsidRPr="00752A3A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752A3A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2260F4" w:rsidRPr="002260F4" w14:paraId="607C4FD2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8FC" w14:textId="77777777" w:rsidR="005821E1" w:rsidRPr="002260F4" w:rsidRDefault="005821E1" w:rsidP="005821E1">
            <w:pPr>
              <w:tabs>
                <w:tab w:val="left" w:pos="2996"/>
              </w:tabs>
              <w:jc w:val="center"/>
              <w:rPr>
                <w:b/>
              </w:rPr>
            </w:pPr>
            <w:r w:rsidRPr="002260F4">
              <w:rPr>
                <w:b/>
              </w:rPr>
              <w:t>11-30</w:t>
            </w:r>
          </w:p>
          <w:p w14:paraId="6AF3CC79" w14:textId="77777777" w:rsidR="005821E1" w:rsidRPr="002260F4" w:rsidRDefault="005821E1" w:rsidP="005821E1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2F40" w14:textId="77777777" w:rsidR="005821E1" w:rsidRPr="002260F4" w:rsidRDefault="005821E1" w:rsidP="005821E1">
            <w:pPr>
              <w:tabs>
                <w:tab w:val="left" w:pos="3960"/>
              </w:tabs>
              <w:jc w:val="both"/>
            </w:pPr>
            <w:r w:rsidRPr="002260F4">
              <w:rPr>
                <w:b/>
                <w:bCs/>
              </w:rPr>
              <w:t>Засідання комісії з питань захисту прав дитини</w:t>
            </w:r>
            <w:r w:rsidRPr="002260F4">
              <w:t xml:space="preserve"> </w:t>
            </w:r>
            <w:r w:rsidRPr="002260F4">
              <w:rPr>
                <w:i/>
                <w:iCs/>
                <w:sz w:val="20"/>
                <w:szCs w:val="20"/>
              </w:rPr>
              <w:t xml:space="preserve">(заступник міського голови Карло Т.А., начальник служби у справах дітей </w:t>
            </w:r>
            <w:proofErr w:type="spellStart"/>
            <w:r w:rsidRPr="002260F4">
              <w:rPr>
                <w:i/>
                <w:iCs/>
                <w:sz w:val="20"/>
                <w:szCs w:val="20"/>
              </w:rPr>
              <w:t>Шуригіна</w:t>
            </w:r>
            <w:proofErr w:type="spellEnd"/>
            <w:r w:rsidRPr="002260F4">
              <w:rPr>
                <w:i/>
                <w:iCs/>
                <w:sz w:val="20"/>
                <w:szCs w:val="20"/>
              </w:rPr>
              <w:t xml:space="preserve"> О.В.)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764D" w14:textId="77777777" w:rsidR="005821E1" w:rsidRPr="002260F4" w:rsidRDefault="005821E1" w:rsidP="005821E1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260F4">
              <w:rPr>
                <w:i/>
                <w:sz w:val="20"/>
                <w:szCs w:val="20"/>
              </w:rPr>
              <w:t>малий зал</w:t>
            </w:r>
          </w:p>
        </w:tc>
      </w:tr>
      <w:tr w:rsidR="0080546D" w:rsidRPr="0080546D" w14:paraId="5DBE0B83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0F220E" w14:textId="77777777" w:rsidR="005821E1" w:rsidRPr="0080546D" w:rsidRDefault="005821E1" w:rsidP="005821E1">
            <w:pPr>
              <w:jc w:val="center"/>
              <w:rPr>
                <w:b/>
              </w:rPr>
            </w:pPr>
            <w:r w:rsidRPr="0080546D">
              <w:rPr>
                <w:b/>
              </w:rPr>
              <w:t>15-00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9A22BE" w14:textId="77777777" w:rsidR="005821E1" w:rsidRPr="0080546D" w:rsidRDefault="005821E1" w:rsidP="005821E1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80546D">
              <w:rPr>
                <w:b/>
                <w:bCs/>
              </w:rPr>
              <w:t xml:space="preserve">Прийом громадян </w:t>
            </w:r>
            <w:proofErr w:type="spellStart"/>
            <w:r w:rsidRPr="0080546D">
              <w:rPr>
                <w:b/>
                <w:bCs/>
              </w:rPr>
              <w:t>Ананко</w:t>
            </w:r>
            <w:proofErr w:type="spellEnd"/>
            <w:r w:rsidRPr="0080546D">
              <w:rPr>
                <w:b/>
                <w:bCs/>
              </w:rPr>
              <w:t xml:space="preserve"> С.В.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39A95" w14:textId="77777777" w:rsidR="005821E1" w:rsidRPr="0080546D" w:rsidRDefault="005821E1" w:rsidP="005821E1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80546D">
              <w:rPr>
                <w:i/>
                <w:sz w:val="20"/>
                <w:szCs w:val="20"/>
              </w:rPr>
              <w:t>малий зал</w:t>
            </w:r>
          </w:p>
        </w:tc>
      </w:tr>
      <w:tr w:rsidR="005821E1" w:rsidRPr="00B76F24" w14:paraId="50E3846E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C8212" w14:textId="77777777" w:rsidR="005821E1" w:rsidRPr="00B76F24" w:rsidRDefault="005821E1" w:rsidP="005821E1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6D271" w14:textId="77777777" w:rsidR="005821E1" w:rsidRPr="00B76F24" w:rsidRDefault="005821E1" w:rsidP="005821E1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417" w14:textId="77777777" w:rsidR="005821E1" w:rsidRPr="00B76F24" w:rsidRDefault="005821E1" w:rsidP="005821E1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5821E1" w:rsidRPr="00B76F24" w14:paraId="77BD1095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C5424" w14:textId="77777777" w:rsidR="005821E1" w:rsidRPr="00B76F24" w:rsidRDefault="005821E1" w:rsidP="005821E1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4BD4C" w14:textId="77777777" w:rsidR="005821E1" w:rsidRPr="00B76F24" w:rsidRDefault="005821E1" w:rsidP="005821E1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ECBE" w14:textId="77777777" w:rsidR="005821E1" w:rsidRPr="00B76F24" w:rsidRDefault="005821E1" w:rsidP="005821E1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5821E1" w:rsidRPr="008E3F8A" w14:paraId="7B821F7F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3222FC" w14:textId="77777777" w:rsidR="005821E1" w:rsidRPr="00266EB7" w:rsidRDefault="005821E1" w:rsidP="005821E1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4E4F4" w14:textId="2E144961" w:rsidR="005821E1" w:rsidRPr="008E3F8A" w:rsidRDefault="005821E1" w:rsidP="005821E1">
            <w:pPr>
              <w:tabs>
                <w:tab w:val="left" w:pos="2996"/>
              </w:tabs>
              <w:jc w:val="center"/>
              <w:rPr>
                <w:b/>
              </w:rPr>
            </w:pPr>
            <w:r>
              <w:rPr>
                <w:b/>
                <w:color w:val="00B050"/>
                <w:sz w:val="28"/>
                <w:szCs w:val="28"/>
              </w:rPr>
              <w:t>21 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4273" w14:textId="77777777" w:rsidR="005821E1" w:rsidRPr="008E3F8A" w:rsidRDefault="005821E1" w:rsidP="005821E1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5821E1" w:rsidRPr="00165713" w14:paraId="6EE87AD9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F56A7" w14:textId="77777777" w:rsidR="005821E1" w:rsidRPr="00C26A65" w:rsidRDefault="005821E1" w:rsidP="005821E1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63AC26E6" w14:textId="77777777" w:rsidR="005821E1" w:rsidRPr="00C26A65" w:rsidRDefault="005821E1" w:rsidP="005821E1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D246A" w14:textId="77777777" w:rsidR="005821E1" w:rsidRPr="00C26A65" w:rsidRDefault="005821E1" w:rsidP="005821E1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CEB3" w14:textId="77777777" w:rsidR="005821E1" w:rsidRPr="00D91194" w:rsidRDefault="005821E1" w:rsidP="005821E1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5821E1" w:rsidRPr="00165713" w14:paraId="7C9ADD7F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DBE28" w14:textId="77777777" w:rsidR="005821E1" w:rsidRPr="00C26A65" w:rsidRDefault="005821E1" w:rsidP="005821E1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4F0F3" w14:textId="77777777" w:rsidR="005821E1" w:rsidRPr="00C26A65" w:rsidRDefault="005821E1" w:rsidP="005821E1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941D" w14:textId="77777777" w:rsidR="005821E1" w:rsidRPr="00D91194" w:rsidRDefault="005821E1" w:rsidP="005821E1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5821E1" w:rsidRPr="00165713" w14:paraId="73ED9858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03D7B" w14:textId="77777777" w:rsidR="005821E1" w:rsidRPr="00C26A65" w:rsidRDefault="005821E1" w:rsidP="005821E1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38AB3" w14:textId="77777777" w:rsidR="005821E1" w:rsidRPr="00C26A65" w:rsidRDefault="005821E1" w:rsidP="005821E1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C7E6" w14:textId="77777777" w:rsidR="005821E1" w:rsidRPr="00D91194" w:rsidRDefault="005821E1" w:rsidP="005821E1">
            <w:pPr>
              <w:tabs>
                <w:tab w:val="left" w:pos="2996"/>
              </w:tabs>
              <w:snapToGrid w:val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7CFA6758" w14:textId="21119543" w:rsidR="004C5BC2" w:rsidRDefault="004C5BC2" w:rsidP="004C5BC2">
      <w:pPr>
        <w:jc w:val="center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</w:rPr>
        <w:t xml:space="preserve">22 </w:t>
      </w:r>
      <w:r w:rsidR="00FF5E89">
        <w:rPr>
          <w:b/>
          <w:color w:val="00B050"/>
          <w:sz w:val="28"/>
          <w:szCs w:val="28"/>
        </w:rPr>
        <w:t>березня</w:t>
      </w:r>
      <w:r>
        <w:rPr>
          <w:b/>
          <w:color w:val="00B050"/>
          <w:sz w:val="28"/>
          <w:szCs w:val="28"/>
        </w:rPr>
        <w:t xml:space="preserve"> (субота) </w:t>
      </w:r>
    </w:p>
    <w:p w14:paraId="2D5B9315" w14:textId="723FC795" w:rsidR="004C5BC2" w:rsidRDefault="004C5BC2" w:rsidP="004C5BC2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23 </w:t>
      </w:r>
      <w:r w:rsidR="00FF5E89">
        <w:rPr>
          <w:b/>
          <w:color w:val="00B050"/>
          <w:sz w:val="28"/>
          <w:szCs w:val="28"/>
        </w:rPr>
        <w:t>березня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</w:p>
    <w:p w14:paraId="2D2646B3" w14:textId="77777777" w:rsidR="004C5BC2" w:rsidRDefault="004C5BC2" w:rsidP="004C5BC2">
      <w:pPr>
        <w:jc w:val="center"/>
        <w:rPr>
          <w:b/>
          <w:color w:val="00B050"/>
          <w:sz w:val="28"/>
          <w:szCs w:val="28"/>
          <w:lang w:val="en-US"/>
        </w:rPr>
      </w:pP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4C5BC2" w:rsidRPr="00165713" w14:paraId="115A21C5" w14:textId="77777777" w:rsidTr="00614A6A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21A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498A3773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25F8" w14:textId="77777777" w:rsidR="004C5BC2" w:rsidRPr="00165713" w:rsidRDefault="004C5BC2" w:rsidP="00614A6A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8A36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4C5BC2" w:rsidRPr="00165713" w14:paraId="0781DB9E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35DB" w14:textId="029D1D07" w:rsidR="004C5BC2" w:rsidRPr="0060442C" w:rsidRDefault="004C5BC2" w:rsidP="004F1586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24 </w:t>
            </w:r>
            <w:r w:rsidR="00FF5E89">
              <w:rPr>
                <w:b/>
                <w:color w:val="00B050"/>
                <w:sz w:val="28"/>
                <w:szCs w:val="28"/>
              </w:rPr>
              <w:t>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</w:t>
            </w:r>
            <w:r w:rsidR="004F158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1586" w:rsidRPr="00182C10">
              <w:t>Всеукраїнський день боротьби із захворювання на туберкульоз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C5BC2" w:rsidRPr="0054388E" w14:paraId="74182C64" w14:textId="77777777" w:rsidTr="00614A6A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2F3B3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06DBCF74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25C2C" w14:textId="77777777" w:rsidR="004C5BC2" w:rsidRPr="0054388E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E552" w14:textId="77777777" w:rsidR="004C5BC2" w:rsidRPr="0054388E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C5BC2" w:rsidRPr="00562D69" w14:paraId="35C0D1E1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DB9B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D12" w14:textId="77777777" w:rsidR="004C5BC2" w:rsidRPr="00562D69" w:rsidRDefault="004C5BC2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4DBA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4C5BC2" w:rsidRPr="00562D69" w14:paraId="5E8AD849" w14:textId="77777777" w:rsidTr="00614A6A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1408193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62B7C043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3E57BEB4" w14:textId="77777777" w:rsidR="004C5BC2" w:rsidRPr="00562D69" w:rsidRDefault="004C5BC2" w:rsidP="00614A6A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DC9A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4C5BC2" w:rsidRPr="00562D69" w14:paraId="1E5F276B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4848" w14:textId="77777777" w:rsidR="004C5BC2" w:rsidRPr="00562D69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AAE0" w14:textId="77777777" w:rsidR="004C5BC2" w:rsidRPr="00562D69" w:rsidRDefault="004C5BC2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4078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4C5BC2" w:rsidRPr="000972C0" w14:paraId="31BE5FE1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5F5" w14:textId="77777777" w:rsidR="004C5BC2" w:rsidRPr="000972C0" w:rsidRDefault="004C5BC2" w:rsidP="00614A6A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9C8" w14:textId="77777777" w:rsidR="004C5BC2" w:rsidRPr="000972C0" w:rsidRDefault="004C5BC2" w:rsidP="00614A6A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8F6F" w14:textId="77777777" w:rsidR="004C5BC2" w:rsidRPr="000972C0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4C5BC2" w:rsidRPr="00635979" w14:paraId="7D9E3694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10A4F" w14:textId="77777777" w:rsidR="004C5BC2" w:rsidRPr="002F6AD8" w:rsidRDefault="004C5BC2" w:rsidP="00614A6A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57527" w14:textId="77777777" w:rsidR="004C5BC2" w:rsidRPr="002F6AD8" w:rsidRDefault="004C5BC2" w:rsidP="00614A6A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4E22" w14:textId="77777777" w:rsidR="004C5BC2" w:rsidRPr="002F6AD8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752A3A" w:rsidRPr="00752A3A" w14:paraId="6CD9ABE0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CFDD" w14:textId="77777777" w:rsidR="004C5BC2" w:rsidRPr="00752A3A" w:rsidRDefault="004C5BC2" w:rsidP="00614A6A">
            <w:pPr>
              <w:jc w:val="center"/>
              <w:rPr>
                <w:b/>
              </w:rPr>
            </w:pPr>
            <w:r w:rsidRPr="00752A3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3341D" w14:textId="77777777" w:rsidR="004C5BC2" w:rsidRPr="00752A3A" w:rsidRDefault="004C5BC2" w:rsidP="00614A6A">
            <w:pPr>
              <w:rPr>
                <w:b/>
              </w:rPr>
            </w:pPr>
            <w:r w:rsidRPr="00752A3A">
              <w:rPr>
                <w:b/>
              </w:rPr>
              <w:t>ДЕПУТАТСЬКІ СЛУХАННЯ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2CC7" w14:textId="77777777" w:rsidR="004C5BC2" w:rsidRPr="00752A3A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752A3A">
              <w:rPr>
                <w:i/>
                <w:sz w:val="20"/>
                <w:szCs w:val="20"/>
              </w:rPr>
              <w:t>малий зал</w:t>
            </w:r>
          </w:p>
        </w:tc>
      </w:tr>
      <w:tr w:rsidR="004C5BC2" w:rsidRPr="00266D89" w14:paraId="215930C7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3AB8E" w14:textId="77777777" w:rsidR="004C5BC2" w:rsidRPr="00266D89" w:rsidRDefault="004C5BC2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9581B" w14:textId="77777777" w:rsidR="004C5BC2" w:rsidRPr="00266D89" w:rsidRDefault="004C5BC2" w:rsidP="00614A6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BE7A" w14:textId="77777777" w:rsidR="004C5BC2" w:rsidRPr="00266D8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4C5BC2" w:rsidRPr="00266D89" w14:paraId="2527569B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10FB1" w14:textId="77777777" w:rsidR="004C5BC2" w:rsidRPr="00266D89" w:rsidRDefault="004C5BC2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3EB7E" w14:textId="77777777" w:rsidR="004C5BC2" w:rsidRPr="00266D89" w:rsidRDefault="004C5BC2" w:rsidP="00614A6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13B9" w14:textId="77777777" w:rsidR="004C5BC2" w:rsidRPr="00266D8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4C5BC2" w:rsidRPr="00266D89" w14:paraId="7FFBD8F5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24D33" w14:textId="77777777" w:rsidR="004C5BC2" w:rsidRPr="00266D89" w:rsidRDefault="004C5BC2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89603" w14:textId="77777777" w:rsidR="004C5BC2" w:rsidRPr="00266D89" w:rsidRDefault="004C5BC2" w:rsidP="00614A6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DEC" w14:textId="77777777" w:rsidR="004C5BC2" w:rsidRPr="00266D8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4C5BC2" w:rsidRPr="00165713" w14:paraId="6EC26A2C" w14:textId="77777777" w:rsidTr="00614A6A">
        <w:trPr>
          <w:trHeight w:val="306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2384" w14:textId="2F224430" w:rsidR="004C5BC2" w:rsidRPr="00E31DE1" w:rsidRDefault="004C5BC2" w:rsidP="004F1586">
            <w:pPr>
              <w:tabs>
                <w:tab w:val="left" w:pos="2996"/>
              </w:tabs>
              <w:snapToGrid w:val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25 </w:t>
            </w:r>
            <w:r w:rsidR="00FF5E89">
              <w:rPr>
                <w:b/>
                <w:color w:val="00B050"/>
                <w:sz w:val="28"/>
                <w:szCs w:val="28"/>
              </w:rPr>
              <w:t>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(вівторок)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1586" w:rsidRPr="00182C10">
              <w:t>День Служби безпеки України</w:t>
            </w:r>
            <w:r w:rsidR="004F1586">
              <w:t xml:space="preserve">, </w:t>
            </w:r>
            <w:r w:rsidR="004F1586" w:rsidRPr="00182C10">
              <w:rPr>
                <w:i/>
                <w:iCs/>
              </w:rPr>
              <w:t>Благовіщення Пресвятої Богородиці</w:t>
            </w:r>
          </w:p>
        </w:tc>
      </w:tr>
      <w:tr w:rsidR="004C5BC2" w:rsidRPr="0054388E" w14:paraId="2C16C69F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0177E" w14:textId="77777777" w:rsidR="004C5BC2" w:rsidRPr="0054388E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6E41F9D6" w14:textId="77777777" w:rsidR="004C5BC2" w:rsidRPr="0054388E" w:rsidRDefault="004C5BC2" w:rsidP="00614A6A">
            <w:pPr>
              <w:tabs>
                <w:tab w:val="left" w:pos="2996"/>
              </w:tabs>
              <w:ind w:firstLine="107"/>
              <w:jc w:val="center"/>
              <w:rPr>
                <w:i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A885E" w14:textId="77777777" w:rsidR="004C5BC2" w:rsidRPr="0054388E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6148" w14:textId="77777777" w:rsidR="004C5BC2" w:rsidRPr="0054388E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4C5BC2" w:rsidRPr="002F6AD8" w14:paraId="3DC0817F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E95D6" w14:textId="77777777" w:rsidR="004C5BC2" w:rsidRPr="002F6AD8" w:rsidRDefault="004C5BC2" w:rsidP="00614A6A">
            <w:pPr>
              <w:tabs>
                <w:tab w:val="left" w:pos="532"/>
                <w:tab w:val="left" w:pos="2996"/>
              </w:tabs>
              <w:ind w:left="-108"/>
              <w:jc w:val="center"/>
              <w:rPr>
                <w:b/>
              </w:rPr>
            </w:pPr>
            <w:r w:rsidRPr="002F6AD8">
              <w:rPr>
                <w:b/>
                <w:sz w:val="22"/>
                <w:szCs w:val="22"/>
              </w:rPr>
              <w:t>9-00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6DE94" w14:textId="77777777" w:rsidR="004C5BC2" w:rsidRPr="002F6AD8" w:rsidRDefault="004C5BC2" w:rsidP="00614A6A">
            <w:pPr>
              <w:tabs>
                <w:tab w:val="left" w:pos="2996"/>
              </w:tabs>
            </w:pPr>
            <w:r w:rsidRPr="002F6AD8">
              <w:rPr>
                <w:sz w:val="22"/>
                <w:szCs w:val="22"/>
              </w:rPr>
              <w:t>Нарада заступника міського голови Карло Т.А. із керівниками закладів культури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9135" w14:textId="77777777" w:rsidR="004C5BC2" w:rsidRPr="002F6AD8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2F6AD8">
              <w:rPr>
                <w:i/>
                <w:sz w:val="18"/>
                <w:szCs w:val="18"/>
              </w:rPr>
              <w:t>каб.6</w:t>
            </w:r>
          </w:p>
        </w:tc>
      </w:tr>
      <w:tr w:rsidR="004C5BC2" w:rsidRPr="00562D69" w14:paraId="4E940F67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4C246" w14:textId="77777777" w:rsidR="004C5BC2" w:rsidRPr="00562D69" w:rsidRDefault="004C5BC2" w:rsidP="00614A6A">
            <w:pPr>
              <w:tabs>
                <w:tab w:val="left" w:pos="532"/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DC8CE" w14:textId="77777777" w:rsidR="004C5BC2" w:rsidRPr="00562D69" w:rsidRDefault="004C5BC2" w:rsidP="00614A6A">
            <w:pPr>
              <w:tabs>
                <w:tab w:val="left" w:pos="2996"/>
              </w:tabs>
            </w:pPr>
            <w:r w:rsidRPr="00562D69">
              <w:rPr>
                <w:sz w:val="22"/>
                <w:szCs w:val="22"/>
              </w:rPr>
              <w:t>Нарада першого заступника міського голови Лисенка О.В.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445B" w14:textId="77777777" w:rsidR="004C5BC2" w:rsidRPr="00562D69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5</w:t>
            </w:r>
          </w:p>
        </w:tc>
      </w:tr>
      <w:tr w:rsidR="00752A3A" w:rsidRPr="00752A3A" w14:paraId="73E4B687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1FD30A" w14:textId="77777777" w:rsidR="004C5BC2" w:rsidRPr="00752A3A" w:rsidRDefault="004C5BC2" w:rsidP="00614A6A">
            <w:pPr>
              <w:jc w:val="center"/>
              <w:rPr>
                <w:b/>
              </w:rPr>
            </w:pPr>
            <w:r w:rsidRPr="00752A3A">
              <w:rPr>
                <w:b/>
              </w:rPr>
              <w:t>14-30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EFDA55" w14:textId="77777777" w:rsidR="004C5BC2" w:rsidRPr="00752A3A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</w:rPr>
            </w:pPr>
            <w:r w:rsidRPr="00752A3A">
              <w:rPr>
                <w:b/>
                <w:bCs/>
              </w:rPr>
              <w:t>ЧЕРГОВЕ ЗАСІДАННЯ ВИКОНАВЧОГО КОМІТЕТУ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97D574" w14:textId="77777777" w:rsidR="004C5BC2" w:rsidRPr="00752A3A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752A3A">
              <w:rPr>
                <w:i/>
                <w:sz w:val="20"/>
                <w:szCs w:val="20"/>
              </w:rPr>
              <w:t>малий зал</w:t>
            </w:r>
          </w:p>
        </w:tc>
      </w:tr>
      <w:tr w:rsidR="004C5BC2" w:rsidRPr="009B1174" w14:paraId="2086BF56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4EC2" w14:textId="77777777" w:rsidR="004C5BC2" w:rsidRPr="009B1174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9BE" w14:textId="77777777" w:rsidR="004C5BC2" w:rsidRPr="009B1174" w:rsidRDefault="004C5BC2" w:rsidP="00614A6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984" w14:textId="77777777" w:rsidR="004C5BC2" w:rsidRPr="009B1174" w:rsidRDefault="004C5BC2" w:rsidP="00614A6A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C5BC2" w:rsidRPr="009B1174" w14:paraId="1C5DFF5E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CAC" w14:textId="77777777" w:rsidR="004C5BC2" w:rsidRPr="009B1174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8CC" w14:textId="77777777" w:rsidR="004C5BC2" w:rsidRPr="009B1174" w:rsidRDefault="004C5BC2" w:rsidP="00614A6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CC1" w14:textId="77777777" w:rsidR="004C5BC2" w:rsidRPr="009B1174" w:rsidRDefault="004C5BC2" w:rsidP="00614A6A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C5BC2" w:rsidRPr="009B1174" w14:paraId="505699F3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7829" w14:textId="77777777" w:rsidR="004C5BC2" w:rsidRPr="009B1174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B3E1" w14:textId="77777777" w:rsidR="004C5BC2" w:rsidRPr="009B1174" w:rsidRDefault="004C5BC2" w:rsidP="00614A6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9A8" w14:textId="77777777" w:rsidR="004C5BC2" w:rsidRPr="009B1174" w:rsidRDefault="004C5BC2" w:rsidP="00614A6A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C5BC2" w:rsidRPr="009B1174" w14:paraId="42A71D2B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EC4D" w14:textId="77777777" w:rsidR="004C5BC2" w:rsidRPr="009B1174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0476" w14:textId="77777777" w:rsidR="004C5BC2" w:rsidRPr="009B1174" w:rsidRDefault="004C5BC2" w:rsidP="00614A6A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0F71" w14:textId="77777777" w:rsidR="004C5BC2" w:rsidRPr="009B1174" w:rsidRDefault="004C5BC2" w:rsidP="00614A6A">
            <w:pPr>
              <w:jc w:val="center"/>
              <w:rPr>
                <w:i/>
                <w:color w:val="FF0000"/>
                <w:sz w:val="23"/>
                <w:szCs w:val="23"/>
              </w:rPr>
            </w:pPr>
          </w:p>
        </w:tc>
      </w:tr>
      <w:tr w:rsidR="004C5BC2" w:rsidRPr="00165713" w14:paraId="28B04FB8" w14:textId="77777777" w:rsidTr="00614A6A">
        <w:trPr>
          <w:trHeight w:val="321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16E087" w14:textId="6196EF31" w:rsidR="004C5BC2" w:rsidRPr="0060442C" w:rsidRDefault="004C5BC2" w:rsidP="00614A6A">
            <w:pPr>
              <w:tabs>
                <w:tab w:val="left" w:pos="1035"/>
              </w:tabs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26 </w:t>
            </w:r>
            <w:r w:rsidR="00FF5E89">
              <w:rPr>
                <w:b/>
                <w:color w:val="00B050"/>
                <w:sz w:val="28"/>
                <w:szCs w:val="28"/>
              </w:rPr>
              <w:t>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(середа)</w:t>
            </w:r>
            <w:r w:rsidR="004F158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F1586" w:rsidRPr="00182C10">
              <w:rPr>
                <w:bCs/>
                <w:shd w:val="clear" w:color="auto" w:fill="FFFFFF"/>
              </w:rPr>
              <w:t>День Національної гвардії України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</w:tr>
      <w:tr w:rsidR="004C5BC2" w:rsidRPr="00165713" w14:paraId="2C0880A3" w14:textId="77777777" w:rsidTr="00614A6A">
        <w:trPr>
          <w:trHeight w:val="59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F13EC" w14:textId="77777777" w:rsidR="004C5BC2" w:rsidRPr="00165713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165713">
              <w:rPr>
                <w:b/>
              </w:rPr>
              <w:t>8-30</w:t>
            </w:r>
          </w:p>
          <w:p w14:paraId="04DC028E" w14:textId="77777777" w:rsidR="004C5BC2" w:rsidRPr="00165713" w:rsidRDefault="004C5BC2" w:rsidP="00614A6A">
            <w:pPr>
              <w:tabs>
                <w:tab w:val="left" w:pos="2996"/>
              </w:tabs>
              <w:ind w:left="-107" w:firstLine="10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AAF72" w14:textId="77777777" w:rsidR="004C5BC2" w:rsidRPr="00165713" w:rsidRDefault="004C5BC2" w:rsidP="00614A6A">
            <w:pPr>
              <w:tabs>
                <w:tab w:val="left" w:pos="2996"/>
              </w:tabs>
              <w:rPr>
                <w:color w:val="000000"/>
                <w:sz w:val="18"/>
                <w:szCs w:val="18"/>
              </w:rPr>
            </w:pPr>
            <w:r w:rsidRPr="00165713">
              <w:rPr>
                <w:color w:val="000000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622F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752A3A" w:rsidRPr="00752A3A" w14:paraId="59076B39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5D3BC5B4" w14:textId="77777777" w:rsidR="004C5BC2" w:rsidRPr="00752A3A" w:rsidRDefault="004C5BC2" w:rsidP="00614A6A">
            <w:pPr>
              <w:jc w:val="center"/>
              <w:rPr>
                <w:b/>
              </w:rPr>
            </w:pPr>
            <w:r w:rsidRPr="00752A3A">
              <w:rPr>
                <w:b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91C7816" w14:textId="77777777" w:rsidR="004C5BC2" w:rsidRPr="00752A3A" w:rsidRDefault="004C5BC2" w:rsidP="00614A6A">
            <w:pPr>
              <w:tabs>
                <w:tab w:val="left" w:pos="2996"/>
              </w:tabs>
              <w:rPr>
                <w:b/>
                <w:bCs/>
              </w:rPr>
            </w:pPr>
            <w:r w:rsidRPr="00752A3A">
              <w:rPr>
                <w:b/>
                <w:bCs/>
              </w:rPr>
              <w:t>ЧЕРГОВА СЕСІЯ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7BAD6" w14:textId="77777777" w:rsidR="004C5BC2" w:rsidRPr="00752A3A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r w:rsidRPr="00752A3A">
              <w:rPr>
                <w:i/>
                <w:sz w:val="18"/>
                <w:szCs w:val="18"/>
              </w:rPr>
              <w:t>малий зал</w:t>
            </w:r>
          </w:p>
        </w:tc>
      </w:tr>
      <w:tr w:rsidR="004C5BC2" w:rsidRPr="00B602D9" w14:paraId="702AAAF0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0CA94E7D" w14:textId="77777777" w:rsidR="004C5BC2" w:rsidRPr="00B602D9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</w:tcBorders>
          </w:tcPr>
          <w:p w14:paraId="5634D0A6" w14:textId="77777777" w:rsidR="004C5BC2" w:rsidRPr="00B602D9" w:rsidRDefault="004C5BC2" w:rsidP="00614A6A">
            <w:pPr>
              <w:tabs>
                <w:tab w:val="left" w:pos="2996"/>
              </w:tabs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555D5" w14:textId="77777777" w:rsidR="004C5BC2" w:rsidRPr="00B602D9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D82609" w14:paraId="0EE1F48F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EC9BDF" w14:textId="77777777" w:rsidR="004C5BC2" w:rsidRPr="00D82609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247608" w14:textId="77777777" w:rsidR="004C5BC2" w:rsidRPr="00D82609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D0D757" w14:textId="77777777" w:rsidR="004C5BC2" w:rsidRPr="00D82609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165713" w14:paraId="12DEE4D1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BE29" w14:textId="1D234BCE" w:rsidR="004C5BC2" w:rsidRPr="00FF5E89" w:rsidRDefault="004C5BC2" w:rsidP="00614A6A">
            <w:pPr>
              <w:pStyle w:val="a3"/>
              <w:tabs>
                <w:tab w:val="left" w:pos="299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AF2FA0"/>
                <w:sz w:val="18"/>
                <w:szCs w:val="18"/>
                <w:lang w:val="uk-UA"/>
              </w:rPr>
            </w:pPr>
            <w:r w:rsidRPr="00FF5E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27 </w:t>
            </w:r>
            <w:r w:rsidR="00FF5E89" w:rsidRPr="00FF5E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березня</w:t>
            </w:r>
            <w:r w:rsidRPr="00FF5E8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lang w:val="uk-UA"/>
              </w:rPr>
              <w:t xml:space="preserve"> (четвер) </w:t>
            </w:r>
          </w:p>
        </w:tc>
      </w:tr>
      <w:tr w:rsidR="004C5BC2" w:rsidRPr="00165713" w14:paraId="16EA1C69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CE911" w14:textId="77777777" w:rsidR="004C5BC2" w:rsidRPr="00165713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  <w:color w:val="000000"/>
              </w:rPr>
              <w:t>8-30</w:t>
            </w:r>
          </w:p>
          <w:p w14:paraId="0085DB11" w14:textId="77777777" w:rsidR="004C5BC2" w:rsidRPr="00165713" w:rsidRDefault="004C5BC2" w:rsidP="00614A6A">
            <w:pPr>
              <w:tabs>
                <w:tab w:val="left" w:pos="2996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1BCE5" w14:textId="77777777" w:rsidR="004C5BC2" w:rsidRPr="00165713" w:rsidRDefault="004C5BC2" w:rsidP="00614A6A">
            <w:pPr>
              <w:tabs>
                <w:tab w:val="left" w:pos="2996"/>
              </w:tabs>
              <w:rPr>
                <w:color w:val="000000"/>
              </w:rPr>
            </w:pPr>
            <w:r w:rsidRPr="00165713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6CFE" w14:textId="77777777" w:rsidR="004C5BC2" w:rsidRPr="00165713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165713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165713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752A3A" w:rsidRPr="00752A3A" w14:paraId="78EFFCFC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0B8EB" w14:textId="77777777" w:rsidR="004C5BC2" w:rsidRPr="00752A3A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752A3A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2E1DD" w14:textId="77777777" w:rsidR="004C5BC2" w:rsidRPr="00752A3A" w:rsidRDefault="004C5BC2" w:rsidP="00614A6A">
            <w:pPr>
              <w:tabs>
                <w:tab w:val="left" w:pos="2996"/>
              </w:tabs>
              <w:rPr>
                <w:b/>
              </w:rPr>
            </w:pPr>
            <w:r w:rsidRPr="00752A3A">
              <w:rPr>
                <w:b/>
              </w:rPr>
              <w:t xml:space="preserve">Прямий ефір міського голови Сергія </w:t>
            </w:r>
            <w:proofErr w:type="spellStart"/>
            <w:r w:rsidRPr="00752A3A">
              <w:rPr>
                <w:b/>
              </w:rPr>
              <w:t>Ананка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DAF6" w14:textId="77777777" w:rsidR="004C5BC2" w:rsidRPr="00752A3A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18"/>
                <w:szCs w:val="18"/>
              </w:rPr>
            </w:pPr>
            <w:proofErr w:type="spellStart"/>
            <w:r w:rsidRPr="00752A3A">
              <w:rPr>
                <w:i/>
                <w:sz w:val="20"/>
                <w:szCs w:val="20"/>
              </w:rPr>
              <w:t>каб.міського</w:t>
            </w:r>
            <w:proofErr w:type="spellEnd"/>
            <w:r w:rsidRPr="00752A3A">
              <w:rPr>
                <w:i/>
                <w:sz w:val="20"/>
                <w:szCs w:val="20"/>
              </w:rPr>
              <w:t xml:space="preserve"> голови</w:t>
            </w:r>
          </w:p>
        </w:tc>
      </w:tr>
      <w:tr w:rsidR="00B05E35" w:rsidRPr="00B05E35" w14:paraId="4E90F32A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945C9" w14:textId="77777777" w:rsidR="004C5BC2" w:rsidRPr="00B05E35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</w:rPr>
            </w:pPr>
            <w:r w:rsidRPr="00B05E35">
              <w:rPr>
                <w:b/>
                <w:bCs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6FBC6" w14:textId="77777777" w:rsidR="004C5BC2" w:rsidRPr="00B05E35" w:rsidRDefault="004C5BC2" w:rsidP="00614A6A">
            <w:pPr>
              <w:tabs>
                <w:tab w:val="left" w:pos="2996"/>
              </w:tabs>
              <w:jc w:val="both"/>
              <w:rPr>
                <w:b/>
              </w:rPr>
            </w:pPr>
            <w:r w:rsidRPr="00B05E35">
              <w:rPr>
                <w:b/>
              </w:rPr>
              <w:t xml:space="preserve">Засідання  адміністративної  комісії  </w:t>
            </w:r>
            <w:r w:rsidRPr="00B05E35">
              <w:rPr>
                <w:bCs/>
                <w:i/>
                <w:iCs/>
                <w:sz w:val="20"/>
                <w:szCs w:val="20"/>
              </w:rPr>
              <w:t xml:space="preserve">(перший  заступник  міського  голови         Лисенко О.В., начальник юридичного відділу </w:t>
            </w:r>
            <w:proofErr w:type="spellStart"/>
            <w:r w:rsidRPr="00B05E35">
              <w:rPr>
                <w:bCs/>
                <w:i/>
                <w:iCs/>
                <w:sz w:val="20"/>
                <w:szCs w:val="20"/>
              </w:rPr>
              <w:t>Сілко</w:t>
            </w:r>
            <w:proofErr w:type="spellEnd"/>
            <w:r w:rsidRPr="00B05E35">
              <w:rPr>
                <w:bCs/>
                <w:i/>
                <w:iCs/>
                <w:sz w:val="20"/>
                <w:szCs w:val="20"/>
              </w:rPr>
              <w:t xml:space="preserve"> О.І.)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A6E8" w14:textId="77777777" w:rsidR="004C5BC2" w:rsidRPr="00B05E35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sz w:val="20"/>
                <w:szCs w:val="20"/>
              </w:rPr>
            </w:pPr>
            <w:r w:rsidRPr="00B05E35">
              <w:rPr>
                <w:i/>
                <w:sz w:val="20"/>
                <w:szCs w:val="20"/>
              </w:rPr>
              <w:t>малий зал</w:t>
            </w:r>
          </w:p>
        </w:tc>
      </w:tr>
      <w:tr w:rsidR="004C5BC2" w:rsidRPr="00C653C3" w14:paraId="7E14A1B0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6C7" w14:textId="77777777" w:rsidR="004C5BC2" w:rsidRPr="00C653C3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5F0" w14:textId="77777777" w:rsidR="004C5BC2" w:rsidRPr="00C653C3" w:rsidRDefault="004C5BC2" w:rsidP="00614A6A">
            <w:pPr>
              <w:tabs>
                <w:tab w:val="left" w:pos="3960"/>
              </w:tabs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8344" w14:textId="77777777" w:rsidR="004C5BC2" w:rsidRPr="00C653C3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C5BC2" w:rsidRPr="00B602D9" w14:paraId="684FACC9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BE2E8" w14:textId="77777777" w:rsidR="004C5BC2" w:rsidRPr="00B602D9" w:rsidRDefault="004C5BC2" w:rsidP="00614A6A">
            <w:pPr>
              <w:tabs>
                <w:tab w:val="left" w:pos="2996"/>
              </w:tabs>
              <w:jc w:val="center"/>
              <w:rPr>
                <w:i/>
                <w:color w:val="FF0000"/>
                <w:sz w:val="16"/>
                <w:szCs w:val="16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CD5CB" w14:textId="77777777" w:rsidR="004C5BC2" w:rsidRPr="00B602D9" w:rsidRDefault="004C5BC2" w:rsidP="00614A6A">
            <w:pPr>
              <w:tabs>
                <w:tab w:val="left" w:pos="2996"/>
              </w:tabs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9BCC" w14:textId="77777777" w:rsidR="004C5BC2" w:rsidRPr="00B602D9" w:rsidRDefault="004C5BC2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195B73" w14:paraId="18C4B359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48664" w14:textId="77777777" w:rsidR="004C5BC2" w:rsidRPr="00195B73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48F54" w14:textId="77777777" w:rsidR="004C5BC2" w:rsidRPr="00195B73" w:rsidRDefault="004C5BC2" w:rsidP="00614A6A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8406" w14:textId="77777777" w:rsidR="004C5BC2" w:rsidRPr="00195B73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C5BC2" w:rsidRPr="00195B73" w14:paraId="3CD1B776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116A7" w14:textId="77777777" w:rsidR="004C5BC2" w:rsidRPr="00195B73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EDCCA" w14:textId="77777777" w:rsidR="004C5BC2" w:rsidRPr="00195B73" w:rsidRDefault="004C5BC2" w:rsidP="00614A6A">
            <w:pPr>
              <w:tabs>
                <w:tab w:val="left" w:pos="2996"/>
              </w:tabs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D5DF" w14:textId="77777777" w:rsidR="004C5BC2" w:rsidRPr="00195B73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4C5BC2" w:rsidRPr="008E3F8A" w14:paraId="388BB194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77EFA0" w14:textId="77777777" w:rsidR="004C5BC2" w:rsidRPr="00266EB7" w:rsidRDefault="004C5BC2" w:rsidP="00614A6A">
            <w:pPr>
              <w:tabs>
                <w:tab w:val="left" w:pos="2996"/>
              </w:tabs>
              <w:jc w:val="center"/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0AB16" w14:textId="1BABE458" w:rsidR="004C5BC2" w:rsidRDefault="004C5BC2" w:rsidP="00614A6A">
            <w:pPr>
              <w:tabs>
                <w:tab w:val="left" w:pos="2996"/>
              </w:tabs>
              <w:jc w:val="center"/>
              <w:rPr>
                <w:b/>
                <w:color w:val="4EA72E" w:themeColor="accent6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28 </w:t>
            </w:r>
            <w:r w:rsidR="00FF5E89">
              <w:rPr>
                <w:b/>
                <w:color w:val="00B050"/>
                <w:sz w:val="28"/>
                <w:szCs w:val="28"/>
              </w:rPr>
              <w:t>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(п’ятниця)</w:t>
            </w:r>
            <w:r>
              <w:rPr>
                <w:b/>
                <w:color w:val="4EA72E" w:themeColor="accent6"/>
                <w:sz w:val="28"/>
                <w:szCs w:val="28"/>
              </w:rPr>
              <w:t xml:space="preserve"> </w:t>
            </w:r>
          </w:p>
          <w:p w14:paraId="1E203C4B" w14:textId="77777777" w:rsidR="004C5BC2" w:rsidRPr="008E3F8A" w:rsidRDefault="004C5BC2" w:rsidP="00614A6A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BFCB" w14:textId="77777777" w:rsidR="004C5BC2" w:rsidRPr="008E3F8A" w:rsidRDefault="004C5BC2" w:rsidP="00614A6A">
            <w:pPr>
              <w:tabs>
                <w:tab w:val="left" w:pos="2996"/>
              </w:tabs>
              <w:snapToGrid w:val="0"/>
              <w:rPr>
                <w:i/>
                <w:sz w:val="20"/>
                <w:szCs w:val="20"/>
              </w:rPr>
            </w:pPr>
          </w:p>
        </w:tc>
      </w:tr>
      <w:tr w:rsidR="004C5BC2" w:rsidRPr="00165713" w14:paraId="62588CA5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844A5" w14:textId="77777777" w:rsidR="004C5BC2" w:rsidRPr="00C26A65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A65">
              <w:rPr>
                <w:b/>
                <w:bCs/>
                <w:color w:val="000000"/>
                <w:sz w:val="22"/>
                <w:szCs w:val="22"/>
              </w:rPr>
              <w:t>8-30</w:t>
            </w:r>
          </w:p>
          <w:p w14:paraId="3DDE4B87" w14:textId="77777777" w:rsidR="004C5BC2" w:rsidRPr="00C26A65" w:rsidRDefault="004C5BC2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44EDD" w14:textId="77777777" w:rsidR="004C5BC2" w:rsidRPr="00C26A65" w:rsidRDefault="004C5BC2" w:rsidP="00614A6A">
            <w:pPr>
              <w:tabs>
                <w:tab w:val="left" w:pos="2996"/>
              </w:tabs>
              <w:rPr>
                <w:color w:val="000000"/>
                <w:sz w:val="22"/>
                <w:szCs w:val="22"/>
              </w:rPr>
            </w:pPr>
            <w:r w:rsidRPr="00C26A65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3F71" w14:textId="77777777" w:rsidR="004C5BC2" w:rsidRPr="00D91194" w:rsidRDefault="004C5BC2" w:rsidP="00614A6A">
            <w:pPr>
              <w:tabs>
                <w:tab w:val="left" w:pos="2996"/>
              </w:tabs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D91194">
              <w:rPr>
                <w:i/>
                <w:iCs/>
                <w:color w:val="000000"/>
                <w:sz w:val="20"/>
                <w:szCs w:val="20"/>
              </w:rPr>
              <w:t>каб.міського</w:t>
            </w:r>
            <w:proofErr w:type="spellEnd"/>
            <w:r w:rsidRPr="00D91194">
              <w:rPr>
                <w:i/>
                <w:iCs/>
                <w:color w:val="000000"/>
                <w:sz w:val="20"/>
                <w:szCs w:val="20"/>
              </w:rPr>
              <w:t xml:space="preserve"> голови</w:t>
            </w:r>
          </w:p>
        </w:tc>
      </w:tr>
      <w:tr w:rsidR="004C5BC2" w:rsidRPr="00B76F24" w14:paraId="1A628EF8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8716D" w14:textId="77777777" w:rsidR="004C5BC2" w:rsidRPr="00B76F24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45A7C" w14:textId="77777777" w:rsidR="004C5BC2" w:rsidRPr="00B76F24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1281" w14:textId="77777777" w:rsidR="004C5BC2" w:rsidRPr="00B76F24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B76F24" w14:paraId="47C8ED1F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38B19" w14:textId="77777777" w:rsidR="004C5BC2" w:rsidRPr="00B76F24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C111A" w14:textId="77777777" w:rsidR="004C5BC2" w:rsidRPr="00B76F24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F62C" w14:textId="77777777" w:rsidR="004C5BC2" w:rsidRPr="00B76F24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  <w:tr w:rsidR="004C5BC2" w:rsidRPr="00B76F24" w14:paraId="590587A5" w14:textId="77777777" w:rsidTr="00614A6A">
        <w:trPr>
          <w:trHeight w:val="23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D90E9" w14:textId="77777777" w:rsidR="004C5BC2" w:rsidRPr="00B76F24" w:rsidRDefault="004C5BC2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ECFB89" w14:textId="77777777" w:rsidR="004C5BC2" w:rsidRPr="00B76F24" w:rsidRDefault="004C5BC2" w:rsidP="00614A6A">
            <w:pPr>
              <w:tabs>
                <w:tab w:val="left" w:pos="2996"/>
              </w:tabs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75CA" w14:textId="77777777" w:rsidR="004C5BC2" w:rsidRPr="00B76F24" w:rsidRDefault="004C5BC2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</w:tr>
    </w:tbl>
    <w:p w14:paraId="4431A6CC" w14:textId="77777777" w:rsidR="004C5BC2" w:rsidRDefault="004C5BC2" w:rsidP="004C5BC2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734A960B" w14:textId="39464AFC" w:rsidR="00FF5E89" w:rsidRDefault="00FF5E89" w:rsidP="00FF5E89">
      <w:pPr>
        <w:jc w:val="center"/>
        <w:rPr>
          <w:b/>
          <w:color w:val="00B050"/>
          <w:sz w:val="28"/>
          <w:szCs w:val="28"/>
          <w:lang w:val="en-US"/>
        </w:rPr>
      </w:pPr>
      <w:r>
        <w:rPr>
          <w:b/>
          <w:color w:val="00B050"/>
          <w:sz w:val="28"/>
          <w:szCs w:val="28"/>
        </w:rPr>
        <w:t xml:space="preserve">29 березня (субота) </w:t>
      </w:r>
    </w:p>
    <w:p w14:paraId="0F6B06AE" w14:textId="0F34F1F4" w:rsidR="00FF5E89" w:rsidRDefault="00FF5E89" w:rsidP="00FF5E89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30 березня</w:t>
      </w:r>
      <w:r w:rsidRPr="0060442C">
        <w:rPr>
          <w:b/>
          <w:color w:val="00B050"/>
          <w:sz w:val="28"/>
          <w:szCs w:val="28"/>
        </w:rPr>
        <w:t xml:space="preserve"> (</w:t>
      </w:r>
      <w:r>
        <w:rPr>
          <w:b/>
          <w:color w:val="00B050"/>
          <w:sz w:val="28"/>
          <w:szCs w:val="28"/>
        </w:rPr>
        <w:t>неділя</w:t>
      </w:r>
      <w:r w:rsidRPr="0060442C">
        <w:rPr>
          <w:b/>
          <w:color w:val="00B050"/>
          <w:sz w:val="28"/>
          <w:szCs w:val="28"/>
        </w:rPr>
        <w:t>)</w:t>
      </w:r>
      <w:r>
        <w:rPr>
          <w:b/>
          <w:color w:val="00B050"/>
          <w:sz w:val="28"/>
          <w:szCs w:val="28"/>
        </w:rPr>
        <w:t xml:space="preserve"> </w:t>
      </w:r>
    </w:p>
    <w:tbl>
      <w:tblPr>
        <w:tblW w:w="10915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1276"/>
        <w:gridCol w:w="8222"/>
        <w:gridCol w:w="1417"/>
      </w:tblGrid>
      <w:tr w:rsidR="00FF5E89" w:rsidRPr="00165713" w14:paraId="07AE4706" w14:textId="77777777" w:rsidTr="00614A6A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6DE" w14:textId="77777777" w:rsidR="00FF5E89" w:rsidRPr="0054388E" w:rsidRDefault="00FF5E89" w:rsidP="00614A6A">
            <w:pPr>
              <w:tabs>
                <w:tab w:val="left" w:pos="2996"/>
              </w:tabs>
              <w:jc w:val="center"/>
              <w:rPr>
                <w:b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lastRenderedPageBreak/>
              <w:t>Час</w:t>
            </w:r>
          </w:p>
          <w:p w14:paraId="6C68C298" w14:textId="77777777" w:rsidR="00FF5E89" w:rsidRPr="0054388E" w:rsidRDefault="00FF5E89" w:rsidP="00614A6A">
            <w:pPr>
              <w:tabs>
                <w:tab w:val="left" w:pos="2996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54388E">
              <w:rPr>
                <w:b/>
                <w:sz w:val="20"/>
                <w:szCs w:val="20"/>
              </w:rPr>
              <w:t>проведення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A28" w14:textId="77777777" w:rsidR="00FF5E89" w:rsidRPr="00165713" w:rsidRDefault="00FF5E89" w:rsidP="00614A6A">
            <w:pPr>
              <w:tabs>
                <w:tab w:val="left" w:pos="3960"/>
              </w:tabs>
              <w:jc w:val="center"/>
              <w:rPr>
                <w:b/>
                <w:color w:val="000000"/>
              </w:rPr>
            </w:pPr>
            <w:r w:rsidRPr="00165713">
              <w:rPr>
                <w:b/>
              </w:rPr>
              <w:t>Зміст заходів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CA99" w14:textId="77777777" w:rsidR="00FF5E89" w:rsidRPr="00165713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b/>
                <w:color w:val="000000"/>
              </w:rPr>
            </w:pPr>
            <w:r w:rsidRPr="00165713">
              <w:rPr>
                <w:b/>
                <w:sz w:val="22"/>
                <w:szCs w:val="22"/>
              </w:rPr>
              <w:t>Примітка</w:t>
            </w:r>
          </w:p>
        </w:tc>
      </w:tr>
      <w:tr w:rsidR="00FF5E89" w:rsidRPr="00165713" w14:paraId="3440FE96" w14:textId="77777777" w:rsidTr="00614A6A">
        <w:trPr>
          <w:trHeight w:val="182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52F9" w14:textId="69446358" w:rsidR="00FF5E89" w:rsidRPr="0060442C" w:rsidRDefault="00FF5E89" w:rsidP="00614A6A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  <w:r>
              <w:rPr>
                <w:b/>
                <w:color w:val="00B050"/>
                <w:sz w:val="28"/>
                <w:szCs w:val="28"/>
              </w:rPr>
              <w:t>31 березня</w:t>
            </w:r>
            <w:r w:rsidRPr="0060442C">
              <w:rPr>
                <w:b/>
                <w:color w:val="00B050"/>
                <w:sz w:val="28"/>
                <w:szCs w:val="28"/>
              </w:rPr>
              <w:t xml:space="preserve"> (понеділок) </w:t>
            </w:r>
          </w:p>
          <w:p w14:paraId="1C66F13A" w14:textId="77777777" w:rsidR="00FF5E89" w:rsidRPr="0060442C" w:rsidRDefault="00FF5E89" w:rsidP="00614A6A">
            <w:pPr>
              <w:tabs>
                <w:tab w:val="left" w:pos="532"/>
                <w:tab w:val="left" w:pos="2996"/>
              </w:tabs>
              <w:snapToGrid w:val="0"/>
              <w:ind w:left="-108"/>
              <w:jc w:val="center"/>
              <w:rPr>
                <w:color w:val="00B050"/>
              </w:rPr>
            </w:pPr>
          </w:p>
        </w:tc>
      </w:tr>
      <w:tr w:rsidR="00FF5E89" w:rsidRPr="0054388E" w14:paraId="5D87DD68" w14:textId="77777777" w:rsidTr="00614A6A">
        <w:trPr>
          <w:trHeight w:val="3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38307" w14:textId="77777777" w:rsidR="00FF5E89" w:rsidRPr="0054388E" w:rsidRDefault="00FF5E89" w:rsidP="00614A6A">
            <w:pPr>
              <w:tabs>
                <w:tab w:val="left" w:pos="2996"/>
              </w:tabs>
              <w:jc w:val="center"/>
              <w:rPr>
                <w:b/>
                <w:color w:val="000000"/>
              </w:rPr>
            </w:pPr>
            <w:r w:rsidRPr="0054388E">
              <w:rPr>
                <w:b/>
                <w:color w:val="000000"/>
                <w:sz w:val="22"/>
                <w:szCs w:val="22"/>
              </w:rPr>
              <w:t>8-30</w:t>
            </w:r>
          </w:p>
          <w:p w14:paraId="367688C6" w14:textId="77777777" w:rsidR="00FF5E89" w:rsidRPr="0054388E" w:rsidRDefault="00FF5E89" w:rsidP="00614A6A">
            <w:pPr>
              <w:tabs>
                <w:tab w:val="left" w:pos="299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9D69D" w14:textId="77777777" w:rsidR="00FF5E89" w:rsidRPr="0054388E" w:rsidRDefault="00FF5E89" w:rsidP="00614A6A">
            <w:pPr>
              <w:tabs>
                <w:tab w:val="left" w:pos="2996"/>
              </w:tabs>
              <w:rPr>
                <w:color w:val="000000"/>
              </w:rPr>
            </w:pPr>
            <w:r w:rsidRPr="0054388E">
              <w:rPr>
                <w:color w:val="000000"/>
                <w:sz w:val="22"/>
                <w:szCs w:val="22"/>
              </w:rPr>
              <w:t>Нарада міського голови із заступниками та керуючим справами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3834" w14:textId="77777777" w:rsidR="00FF5E89" w:rsidRPr="0054388E" w:rsidRDefault="00FF5E89" w:rsidP="00614A6A">
            <w:pPr>
              <w:tabs>
                <w:tab w:val="left" w:pos="2996"/>
              </w:tabs>
              <w:snapToGrid w:val="0"/>
              <w:ind w:left="27"/>
              <w:jc w:val="center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54388E">
              <w:rPr>
                <w:i/>
                <w:sz w:val="18"/>
                <w:szCs w:val="18"/>
              </w:rPr>
              <w:t>каб.міського</w:t>
            </w:r>
            <w:proofErr w:type="spellEnd"/>
            <w:r w:rsidRPr="0054388E">
              <w:rPr>
                <w:i/>
                <w:sz w:val="18"/>
                <w:szCs w:val="18"/>
              </w:rPr>
              <w:t xml:space="preserve"> голови</w:t>
            </w:r>
          </w:p>
        </w:tc>
      </w:tr>
      <w:tr w:rsidR="00FF5E89" w:rsidRPr="00562D69" w14:paraId="5D493820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D9AA" w14:textId="77777777" w:rsidR="00FF5E89" w:rsidRPr="00562D69" w:rsidRDefault="00FF5E89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10-00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2466" w14:textId="77777777" w:rsidR="00FF5E89" w:rsidRPr="00562D69" w:rsidRDefault="00FF5E89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 xml:space="preserve">Нарада заступника міського голови </w:t>
            </w:r>
            <w:proofErr w:type="spellStart"/>
            <w:r w:rsidRPr="00562D69">
              <w:rPr>
                <w:sz w:val="22"/>
                <w:szCs w:val="22"/>
              </w:rPr>
              <w:t>Дубовського</w:t>
            </w:r>
            <w:proofErr w:type="spellEnd"/>
            <w:r w:rsidRPr="00562D69">
              <w:rPr>
                <w:sz w:val="22"/>
                <w:szCs w:val="22"/>
              </w:rPr>
              <w:t xml:space="preserve"> Б.В. </w:t>
            </w:r>
            <w:r>
              <w:rPr>
                <w:sz w:val="22"/>
                <w:szCs w:val="22"/>
              </w:rPr>
              <w:t>з керівниками комунальних підприємств</w:t>
            </w:r>
            <w:r w:rsidRPr="00562D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562D69">
              <w:rPr>
                <w:sz w:val="22"/>
                <w:szCs w:val="22"/>
              </w:rPr>
              <w:t>з питань ЖКГ та паливно-енергетичного комплексу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4E80" w14:textId="77777777" w:rsidR="00FF5E89" w:rsidRPr="00562D69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18"/>
                <w:szCs w:val="18"/>
              </w:rPr>
              <w:t>каб.19</w:t>
            </w:r>
          </w:p>
        </w:tc>
      </w:tr>
      <w:tr w:rsidR="00FF5E89" w:rsidRPr="00562D69" w14:paraId="15F8E544" w14:textId="77777777" w:rsidTr="00614A6A">
        <w:trPr>
          <w:trHeight w:val="182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CFB033B" w14:textId="77777777" w:rsidR="00FF5E89" w:rsidRPr="00562D69" w:rsidRDefault="00FF5E89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  <w:p w14:paraId="24B7E5F2" w14:textId="77777777" w:rsidR="00FF5E89" w:rsidRPr="00562D69" w:rsidRDefault="00FF5E89" w:rsidP="00614A6A">
            <w:pPr>
              <w:tabs>
                <w:tab w:val="left" w:pos="2996"/>
              </w:tabs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3DFD43E4" w14:textId="77777777" w:rsidR="00FF5E89" w:rsidRPr="00562D69" w:rsidRDefault="00FF5E89" w:rsidP="00614A6A">
            <w:pPr>
              <w:tabs>
                <w:tab w:val="left" w:pos="2996"/>
              </w:tabs>
              <w:ind w:right="-108"/>
            </w:pPr>
            <w:r w:rsidRPr="00562D69">
              <w:rPr>
                <w:sz w:val="22"/>
                <w:szCs w:val="22"/>
              </w:rPr>
              <w:t xml:space="preserve">Нарада із засобами масової інформації </w:t>
            </w:r>
            <w:r w:rsidRPr="00562D69">
              <w:rPr>
                <w:i/>
                <w:sz w:val="22"/>
                <w:szCs w:val="22"/>
              </w:rPr>
              <w:t>(керуючий справами Яценко О.С., начальник відділу організаційної роботи, діловодства та контролю Омельченко Л.)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68A" w14:textId="77777777" w:rsidR="00FF5E89" w:rsidRPr="00562D69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562D69">
              <w:rPr>
                <w:i/>
                <w:sz w:val="18"/>
                <w:szCs w:val="18"/>
              </w:rPr>
              <w:t>каб</w:t>
            </w:r>
            <w:proofErr w:type="spellEnd"/>
            <w:r w:rsidRPr="00562D69">
              <w:rPr>
                <w:i/>
                <w:sz w:val="18"/>
                <w:szCs w:val="18"/>
              </w:rPr>
              <w:t>. 9</w:t>
            </w:r>
          </w:p>
        </w:tc>
      </w:tr>
      <w:tr w:rsidR="00FF5E89" w:rsidRPr="00562D69" w14:paraId="0910B2B3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1FF9" w14:textId="77777777" w:rsidR="00FF5E89" w:rsidRPr="00562D69" w:rsidRDefault="00FF5E89" w:rsidP="00614A6A">
            <w:pPr>
              <w:tabs>
                <w:tab w:val="left" w:pos="2996"/>
              </w:tabs>
              <w:jc w:val="center"/>
              <w:rPr>
                <w:b/>
              </w:rPr>
            </w:pPr>
            <w:r w:rsidRPr="00562D69">
              <w:rPr>
                <w:b/>
                <w:sz w:val="22"/>
                <w:szCs w:val="22"/>
              </w:rPr>
              <w:t>11-00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44C3" w14:textId="77777777" w:rsidR="00FF5E89" w:rsidRPr="00562D69" w:rsidRDefault="00FF5E89" w:rsidP="00614A6A">
            <w:pPr>
              <w:tabs>
                <w:tab w:val="left" w:pos="3960"/>
              </w:tabs>
            </w:pPr>
            <w:r w:rsidRPr="00562D69">
              <w:rPr>
                <w:sz w:val="22"/>
                <w:szCs w:val="22"/>
              </w:rPr>
              <w:t>Нарада заступника міського голови Карло Т.А.  із керівниками медичних закладів міста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B43F" w14:textId="77777777" w:rsidR="00FF5E89" w:rsidRPr="00562D69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r w:rsidRPr="00562D69">
              <w:rPr>
                <w:i/>
                <w:sz w:val="20"/>
                <w:szCs w:val="20"/>
              </w:rPr>
              <w:t>каб.6</w:t>
            </w:r>
          </w:p>
        </w:tc>
      </w:tr>
      <w:tr w:rsidR="00FF5E89" w:rsidRPr="000972C0" w14:paraId="40CC611B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063" w14:textId="77777777" w:rsidR="00FF5E89" w:rsidRPr="000972C0" w:rsidRDefault="00FF5E89" w:rsidP="00614A6A">
            <w:pPr>
              <w:jc w:val="center"/>
              <w:rPr>
                <w:b/>
              </w:rPr>
            </w:pPr>
            <w:r w:rsidRPr="000972C0">
              <w:rPr>
                <w:b/>
                <w:sz w:val="22"/>
                <w:szCs w:val="22"/>
              </w:rPr>
              <w:t>12-00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FB1F" w14:textId="77777777" w:rsidR="00FF5E89" w:rsidRPr="000972C0" w:rsidRDefault="00FF5E89" w:rsidP="00614A6A">
            <w:r w:rsidRPr="000972C0">
              <w:rPr>
                <w:sz w:val="22"/>
                <w:szCs w:val="22"/>
              </w:rPr>
              <w:t>Нарада керуючого справами Яценко О.С. із структурними підрозділами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FFA" w14:textId="77777777" w:rsidR="00FF5E89" w:rsidRPr="000972C0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18"/>
                <w:szCs w:val="18"/>
              </w:rPr>
            </w:pPr>
            <w:proofErr w:type="spellStart"/>
            <w:r w:rsidRPr="000972C0">
              <w:rPr>
                <w:i/>
                <w:sz w:val="18"/>
                <w:szCs w:val="18"/>
              </w:rPr>
              <w:t>каб</w:t>
            </w:r>
            <w:proofErr w:type="spellEnd"/>
            <w:r w:rsidRPr="000972C0">
              <w:rPr>
                <w:i/>
                <w:sz w:val="18"/>
                <w:szCs w:val="18"/>
              </w:rPr>
              <w:t>. 9</w:t>
            </w:r>
          </w:p>
        </w:tc>
      </w:tr>
      <w:tr w:rsidR="00FF5E89" w:rsidRPr="00635979" w14:paraId="04E0EA6E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6293D" w14:textId="77777777" w:rsidR="00FF5E89" w:rsidRPr="002F6AD8" w:rsidRDefault="00FF5E89" w:rsidP="00614A6A">
            <w:pPr>
              <w:jc w:val="center"/>
              <w:rPr>
                <w:b/>
              </w:rPr>
            </w:pPr>
            <w:r w:rsidRPr="002F6AD8">
              <w:rPr>
                <w:b/>
              </w:rPr>
              <w:t>14-00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90099" w14:textId="77777777" w:rsidR="00FF5E89" w:rsidRPr="002F6AD8" w:rsidRDefault="00FF5E89" w:rsidP="00614A6A">
            <w:r w:rsidRPr="002F6AD8">
              <w:t>Нарада заступника міського голови Карло Т.А. із керівниками закладів освіти міста та ССД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5BC" w14:textId="77777777" w:rsidR="00FF5E89" w:rsidRPr="002F6AD8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  <w:r w:rsidRPr="002F6AD8">
              <w:rPr>
                <w:i/>
                <w:sz w:val="20"/>
                <w:szCs w:val="20"/>
              </w:rPr>
              <w:t>малий зал</w:t>
            </w:r>
          </w:p>
        </w:tc>
      </w:tr>
      <w:tr w:rsidR="00FF5E89" w:rsidRPr="00FF5E89" w14:paraId="025AD67B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E3EA0" w14:textId="2B2FD4FB" w:rsidR="00FF5E89" w:rsidRPr="00FF5E89" w:rsidRDefault="00FF5E89" w:rsidP="00614A6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55099" w14:textId="5709B9F5" w:rsidR="00FF5E89" w:rsidRPr="00FF5E89" w:rsidRDefault="00FF5E89" w:rsidP="00614A6A">
            <w:pPr>
              <w:rPr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DA92" w14:textId="7FA42418" w:rsidR="00FF5E89" w:rsidRPr="00FF5E89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color w:val="FF0000"/>
                <w:sz w:val="20"/>
                <w:szCs w:val="20"/>
              </w:rPr>
            </w:pPr>
          </w:p>
        </w:tc>
      </w:tr>
      <w:tr w:rsidR="00FF5E89" w:rsidRPr="00266D89" w14:paraId="0C18063B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2CC13" w14:textId="77777777" w:rsidR="00FF5E89" w:rsidRPr="00266D89" w:rsidRDefault="00FF5E89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BBF93B" w14:textId="77777777" w:rsidR="00FF5E89" w:rsidRPr="00266D89" w:rsidRDefault="00FF5E89" w:rsidP="00614A6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0E72" w14:textId="77777777" w:rsidR="00FF5E89" w:rsidRPr="00266D89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FF5E89" w:rsidRPr="00266D89" w14:paraId="60D8AF8F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3BE9B" w14:textId="77777777" w:rsidR="00FF5E89" w:rsidRPr="00266D89" w:rsidRDefault="00FF5E89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A40A7C" w14:textId="77777777" w:rsidR="00FF5E89" w:rsidRPr="00266D89" w:rsidRDefault="00FF5E89" w:rsidP="00614A6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3081" w14:textId="77777777" w:rsidR="00FF5E89" w:rsidRPr="00266D89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FF5E89" w:rsidRPr="00266D89" w14:paraId="3CEB556B" w14:textId="77777777" w:rsidTr="00614A6A">
        <w:trPr>
          <w:trHeight w:val="18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3F3F6" w14:textId="77777777" w:rsidR="00FF5E89" w:rsidRPr="00266D89" w:rsidRDefault="00FF5E89" w:rsidP="00614A6A">
            <w:pPr>
              <w:jc w:val="center"/>
              <w:rPr>
                <w:b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31D9A" w14:textId="77777777" w:rsidR="00FF5E89" w:rsidRPr="00266D89" w:rsidRDefault="00FF5E89" w:rsidP="00614A6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72E4" w14:textId="77777777" w:rsidR="00FF5E89" w:rsidRPr="00266D89" w:rsidRDefault="00FF5E89" w:rsidP="00614A6A">
            <w:pPr>
              <w:tabs>
                <w:tab w:val="left" w:pos="2996"/>
              </w:tabs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3FD8C27E" w14:textId="77777777" w:rsidR="004C5BC2" w:rsidRDefault="004C5BC2" w:rsidP="004C5BC2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79AA2234" w14:textId="77777777" w:rsidR="004C5BC2" w:rsidRDefault="004C5BC2" w:rsidP="004C5BC2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tbl>
      <w:tblPr>
        <w:tblW w:w="10886" w:type="dxa"/>
        <w:tblInd w:w="-1139" w:type="dxa"/>
        <w:tblLayout w:type="fixed"/>
        <w:tblLook w:val="0000" w:firstRow="0" w:lastRow="0" w:firstColumn="0" w:lastColumn="0" w:noHBand="0" w:noVBand="0"/>
      </w:tblPr>
      <w:tblGrid>
        <w:gridCol w:w="9498"/>
        <w:gridCol w:w="1388"/>
      </w:tblGrid>
      <w:tr w:rsidR="004F7683" w:rsidRPr="0097077A" w14:paraId="0B9DCFA3" w14:textId="77777777" w:rsidTr="004F1586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397E" w14:textId="77777777" w:rsidR="004F7683" w:rsidRPr="0097077A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07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Професійні свята і пам’ятні дати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3A5A0F" w14:textId="77777777" w:rsidR="004F7683" w:rsidRPr="0097077A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077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Дата </w:t>
            </w:r>
          </w:p>
        </w:tc>
      </w:tr>
      <w:tr w:rsidR="00182C10" w:rsidRPr="00182C10" w14:paraId="1C5C2FCF" w14:textId="77777777" w:rsidTr="004F1586">
        <w:trPr>
          <w:trHeight w:val="29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600E" w14:textId="77777777" w:rsidR="004F7683" w:rsidRPr="00182C10" w:rsidRDefault="004F7683" w:rsidP="00614A6A">
            <w:r w:rsidRPr="00182C10">
              <w:t>Всесвітній день цивільної оборони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8C9A3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березня</w:t>
            </w:r>
          </w:p>
        </w:tc>
      </w:tr>
      <w:tr w:rsidR="00182C10" w:rsidRPr="00182C10" w14:paraId="7B8D8B6D" w14:textId="77777777" w:rsidTr="004F1586">
        <w:trPr>
          <w:trHeight w:val="33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D784" w14:textId="77777777" w:rsidR="004F7683" w:rsidRPr="00182C10" w:rsidRDefault="004F7683" w:rsidP="00614A6A">
            <w:pPr>
              <w:tabs>
                <w:tab w:val="left" w:pos="2996"/>
              </w:tabs>
              <w:snapToGrid w:val="0"/>
            </w:pPr>
            <w:r w:rsidRPr="00182C10">
              <w:t>Всесвітній день письменника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2A916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березня</w:t>
            </w:r>
          </w:p>
        </w:tc>
      </w:tr>
      <w:tr w:rsidR="00182C10" w:rsidRPr="00182C10" w14:paraId="585E9B20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DE05" w14:textId="2D44B290" w:rsidR="004F7683" w:rsidRPr="00182C10" w:rsidRDefault="004F7683" w:rsidP="00614A6A">
            <w:r w:rsidRPr="00182C10">
              <w:t>2</w:t>
            </w:r>
            <w:r w:rsidR="00182C10" w:rsidRPr="00182C10">
              <w:t>10</w:t>
            </w:r>
            <w:r w:rsidRPr="00182C10">
              <w:t xml:space="preserve"> років з дня народження творця музики Державного Гімну України Михайла Вербицького (1815 </w:t>
            </w:r>
            <w:proofErr w:type="spellStart"/>
            <w:r w:rsidRPr="00182C10">
              <w:t>р.н</w:t>
            </w:r>
            <w:proofErr w:type="spellEnd"/>
            <w:r w:rsidRPr="00182C10">
              <w:t>.)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941E64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березня</w:t>
            </w:r>
          </w:p>
        </w:tc>
      </w:tr>
      <w:tr w:rsidR="004F7683" w:rsidRPr="004F7683" w14:paraId="2708E0D7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F94E" w14:textId="77777777" w:rsidR="004F7683" w:rsidRPr="004F7683" w:rsidRDefault="004F7683" w:rsidP="00614A6A">
            <w:r w:rsidRPr="004F7683">
              <w:t xml:space="preserve">Міжнародний жіночий день </w:t>
            </w:r>
          </w:p>
          <w:p w14:paraId="4071F6B4" w14:textId="787DCAA4" w:rsidR="004F7683" w:rsidRPr="004F7683" w:rsidRDefault="004F7683" w:rsidP="00614A6A">
            <w:r w:rsidRPr="004F7683">
              <w:t>День землевпорядника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122B02" w14:textId="77777777" w:rsidR="004F7683" w:rsidRPr="004F7683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7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березня</w:t>
            </w:r>
          </w:p>
        </w:tc>
      </w:tr>
      <w:tr w:rsidR="004F7683" w:rsidRPr="004F7683" w14:paraId="08997BAC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28CA" w14:textId="6BE05F81" w:rsidR="004F7683" w:rsidRPr="004F7683" w:rsidRDefault="004F7683" w:rsidP="004F7683">
            <w:r w:rsidRPr="004F7683">
              <w:rPr>
                <w:bCs/>
              </w:rPr>
              <w:t>Шевченківський день</w:t>
            </w:r>
            <w:r w:rsidRPr="004F7683"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DD321" w14:textId="77777777" w:rsidR="004F7683" w:rsidRPr="004F7683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7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березня</w:t>
            </w:r>
          </w:p>
        </w:tc>
      </w:tr>
      <w:tr w:rsidR="004F7683" w:rsidRPr="004F7683" w14:paraId="7CCB11AB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316E" w14:textId="77777777" w:rsidR="004F7683" w:rsidRPr="004F7683" w:rsidRDefault="004F7683" w:rsidP="00614A6A">
            <w:pPr>
              <w:tabs>
                <w:tab w:val="left" w:pos="2996"/>
              </w:tabs>
              <w:snapToGrid w:val="0"/>
            </w:pPr>
            <w:r w:rsidRPr="004F7683">
              <w:t xml:space="preserve">День Державного Гімну України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7086E" w14:textId="77777777" w:rsidR="004F7683" w:rsidRPr="004F7683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76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березня</w:t>
            </w:r>
          </w:p>
        </w:tc>
      </w:tr>
      <w:tr w:rsidR="009E2DDC" w:rsidRPr="009E2DDC" w14:paraId="5B00582D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CA05" w14:textId="77777777" w:rsidR="004F7683" w:rsidRPr="009E2DDC" w:rsidRDefault="004F7683" w:rsidP="00614A6A">
            <w:pPr>
              <w:tabs>
                <w:tab w:val="left" w:pos="2996"/>
              </w:tabs>
              <w:snapToGrid w:val="0"/>
            </w:pPr>
            <w:r w:rsidRPr="009E2DDC">
              <w:t>День українського добровольця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EF596" w14:textId="77777777" w:rsidR="004F7683" w:rsidRPr="009E2DDC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2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березня</w:t>
            </w:r>
          </w:p>
        </w:tc>
      </w:tr>
      <w:tr w:rsidR="00182C10" w:rsidRPr="00182C10" w14:paraId="2E3C35F8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AAA3" w14:textId="77777777" w:rsidR="004F7683" w:rsidRPr="00182C10" w:rsidRDefault="004F7683" w:rsidP="00614A6A">
            <w:pPr>
              <w:tabs>
                <w:tab w:val="left" w:pos="2996"/>
              </w:tabs>
              <w:snapToGrid w:val="0"/>
            </w:pPr>
            <w:r w:rsidRPr="00182C10">
              <w:t>Всесвітній день захисту прав споживачів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60575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березня</w:t>
            </w:r>
          </w:p>
        </w:tc>
      </w:tr>
      <w:tr w:rsidR="004F1586" w:rsidRPr="009E2DDC" w14:paraId="1306D0D3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429F" w14:textId="4EC81B22" w:rsidR="009E2DDC" w:rsidRPr="009E2DDC" w:rsidRDefault="009E2DDC" w:rsidP="009E2DDC">
            <w:pPr>
              <w:tabs>
                <w:tab w:val="left" w:pos="2996"/>
              </w:tabs>
              <w:snapToGrid w:val="0"/>
            </w:pPr>
            <w:r w:rsidRPr="009E2DDC">
              <w:t>День працівників житлово-комунального господарства і побутового обслуговування населення</w:t>
            </w:r>
            <w:r w:rsidRPr="009E2DDC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C894F1" w14:textId="576EBFFC" w:rsidR="009E2DDC" w:rsidRPr="009E2DDC" w:rsidRDefault="009E2DDC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2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березня</w:t>
            </w:r>
          </w:p>
        </w:tc>
      </w:tr>
      <w:tr w:rsidR="00182C10" w:rsidRPr="00182C10" w14:paraId="57201375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94F24" w14:textId="77777777" w:rsidR="004F7683" w:rsidRPr="00182C10" w:rsidRDefault="004F7683" w:rsidP="00614A6A">
            <w:pPr>
              <w:tabs>
                <w:tab w:val="left" w:pos="2996"/>
              </w:tabs>
              <w:snapToGrid w:val="0"/>
              <w:rPr>
                <w:bCs/>
                <w:shd w:val="clear" w:color="auto" w:fill="FFFFFF"/>
              </w:rPr>
            </w:pPr>
            <w:r w:rsidRPr="00182C10">
              <w:rPr>
                <w:bCs/>
                <w:shd w:val="clear" w:color="auto" w:fill="FFFFFF"/>
              </w:rPr>
              <w:t>День мобілізаційного працівника ЗСУ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DF36B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березня</w:t>
            </w:r>
          </w:p>
        </w:tc>
      </w:tr>
      <w:tr w:rsidR="00182C10" w:rsidRPr="00182C10" w14:paraId="3FDD2FEF" w14:textId="77777777" w:rsidTr="004F1586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74334" w14:textId="3984A4F6" w:rsidR="004F7683" w:rsidRPr="00182C10" w:rsidRDefault="004F7683" w:rsidP="00614A6A">
            <w:pPr>
              <w:tabs>
                <w:tab w:val="left" w:pos="2996"/>
              </w:tabs>
              <w:snapToGrid w:val="0"/>
            </w:pPr>
            <w:r w:rsidRPr="00182C10">
              <w:t>День народження Ліни Костенко</w:t>
            </w:r>
            <w:r w:rsidR="00182C10" w:rsidRPr="00182C10">
              <w:t xml:space="preserve"> (1930 </w:t>
            </w:r>
            <w:proofErr w:type="spellStart"/>
            <w:r w:rsidR="00182C10" w:rsidRPr="00182C10">
              <w:t>р.н</w:t>
            </w:r>
            <w:proofErr w:type="spellEnd"/>
            <w:r w:rsidR="00182C10" w:rsidRPr="00182C10">
              <w:t>.)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F9D13F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березня</w:t>
            </w:r>
          </w:p>
        </w:tc>
      </w:tr>
      <w:tr w:rsidR="00182C10" w:rsidRPr="00182C10" w14:paraId="38560D25" w14:textId="77777777" w:rsidTr="004F1586">
        <w:tc>
          <w:tcPr>
            <w:tcW w:w="9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4B9B2" w14:textId="77777777" w:rsidR="004F7683" w:rsidRPr="00182C10" w:rsidRDefault="004F7683" w:rsidP="00614A6A">
            <w:pPr>
              <w:tabs>
                <w:tab w:val="left" w:pos="2996"/>
              </w:tabs>
              <w:snapToGrid w:val="0"/>
              <w:jc w:val="both"/>
            </w:pPr>
            <w:r w:rsidRPr="00182C10">
              <w:t>Всеукраїнський день боротьби із захворювання на туберкульоз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49B49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березня</w:t>
            </w:r>
          </w:p>
        </w:tc>
      </w:tr>
      <w:tr w:rsidR="00182C10" w:rsidRPr="00182C10" w14:paraId="03E9E5AA" w14:textId="77777777" w:rsidTr="004F1586">
        <w:tc>
          <w:tcPr>
            <w:tcW w:w="9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252C" w14:textId="77777777" w:rsidR="004F7683" w:rsidRPr="00182C10" w:rsidRDefault="004F7683" w:rsidP="00614A6A">
            <w:pPr>
              <w:tabs>
                <w:tab w:val="left" w:pos="2996"/>
              </w:tabs>
              <w:snapToGrid w:val="0"/>
              <w:jc w:val="both"/>
            </w:pPr>
            <w:r w:rsidRPr="00182C10">
              <w:t>День Служби безпеки України</w:t>
            </w:r>
          </w:p>
          <w:p w14:paraId="22F5F5EF" w14:textId="77777777" w:rsidR="004F7683" w:rsidRPr="00182C10" w:rsidRDefault="004F7683" w:rsidP="00614A6A">
            <w:pPr>
              <w:tabs>
                <w:tab w:val="left" w:pos="2996"/>
              </w:tabs>
              <w:snapToGrid w:val="0"/>
              <w:jc w:val="both"/>
              <w:rPr>
                <w:i/>
                <w:iCs/>
              </w:rPr>
            </w:pPr>
            <w:r w:rsidRPr="00182C10">
              <w:rPr>
                <w:i/>
                <w:iCs/>
              </w:rPr>
              <w:t>Благовіщення Пресвятої Богородиці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88958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березня</w:t>
            </w:r>
          </w:p>
        </w:tc>
      </w:tr>
      <w:tr w:rsidR="00182C10" w:rsidRPr="00182C10" w14:paraId="29D88B7D" w14:textId="77777777" w:rsidTr="004F1586">
        <w:tc>
          <w:tcPr>
            <w:tcW w:w="9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C656D" w14:textId="77777777" w:rsidR="004F7683" w:rsidRPr="00182C10" w:rsidRDefault="004F7683" w:rsidP="00614A6A">
            <w:pPr>
              <w:tabs>
                <w:tab w:val="left" w:pos="2996"/>
              </w:tabs>
              <w:snapToGrid w:val="0"/>
              <w:jc w:val="both"/>
            </w:pPr>
            <w:r w:rsidRPr="00182C10">
              <w:rPr>
                <w:bCs/>
                <w:shd w:val="clear" w:color="auto" w:fill="FFFFFF"/>
              </w:rPr>
              <w:t>День Національної гвардії України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BE90E" w14:textId="77777777" w:rsidR="004F7683" w:rsidRPr="00182C10" w:rsidRDefault="004F7683" w:rsidP="00614A6A">
            <w:pPr>
              <w:pStyle w:val="a3"/>
              <w:tabs>
                <w:tab w:val="left" w:pos="299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2C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березня</w:t>
            </w:r>
          </w:p>
        </w:tc>
      </w:tr>
    </w:tbl>
    <w:p w14:paraId="0EEF1B35" w14:textId="77777777" w:rsidR="004C5BC2" w:rsidRDefault="004C5BC2" w:rsidP="004C5BC2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05F36C8A" w14:textId="77777777" w:rsidR="004C5BC2" w:rsidRDefault="004C5BC2" w:rsidP="004C5BC2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6697AB05" w14:textId="77777777" w:rsidR="004C5BC2" w:rsidRDefault="004C5BC2" w:rsidP="004C5BC2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6BD10E0A" w14:textId="77777777" w:rsidR="004C5BC2" w:rsidRDefault="004C5BC2" w:rsidP="004C5BC2">
      <w:pPr>
        <w:tabs>
          <w:tab w:val="left" w:pos="2996"/>
        </w:tabs>
        <w:jc w:val="center"/>
        <w:rPr>
          <w:rFonts w:ascii="ProbaPro" w:hAnsi="ProbaPro"/>
          <w:b/>
          <w:color w:val="000000"/>
          <w:sz w:val="20"/>
          <w:szCs w:val="20"/>
          <w:shd w:val="clear" w:color="auto" w:fill="FFFFFF"/>
        </w:rPr>
      </w:pPr>
    </w:p>
    <w:p w14:paraId="76EB3B4D" w14:textId="77777777" w:rsidR="004C5BC2" w:rsidRPr="0097077A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97077A">
        <w:rPr>
          <w:rFonts w:ascii="Times New Roman" w:hAnsi="Times New Roman" w:cs="Times New Roman"/>
          <w:bCs/>
          <w:sz w:val="28"/>
          <w:szCs w:val="28"/>
        </w:rPr>
        <w:t>Керуючий справами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r w:rsidRPr="0097077A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Оксана ЯЦЕНКО</w:t>
      </w:r>
    </w:p>
    <w:p w14:paraId="394F0337" w14:textId="77777777" w:rsidR="004C5BC2" w:rsidRDefault="004C5BC2" w:rsidP="004C5BC2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273B33C4" w14:textId="77777777" w:rsidR="004C5BC2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253DB76D" w14:textId="77777777" w:rsidR="004C5BC2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6015F888" w14:textId="77777777" w:rsidR="004C5BC2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45EC5857" w14:textId="77777777" w:rsidR="004C5BC2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1705E0C4" w14:textId="77777777" w:rsidR="004C5BC2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578C8CE7" w14:textId="77777777" w:rsidR="004C5BC2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4606619E" w14:textId="77777777" w:rsidR="004C5BC2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7DDBD338" w14:textId="77777777" w:rsidR="004C5BC2" w:rsidRPr="00C653C3" w:rsidRDefault="004C5BC2" w:rsidP="004C5BC2">
      <w:pPr>
        <w:pStyle w:val="af"/>
        <w:spacing w:after="0"/>
        <w:ind w:left="-567"/>
        <w:rPr>
          <w:rFonts w:ascii="Times New Roman" w:hAnsi="Times New Roman" w:cs="Times New Roman"/>
          <w:lang w:val="ru-RU"/>
        </w:rPr>
      </w:pPr>
    </w:p>
    <w:p w14:paraId="6F545021" w14:textId="322C2D4A" w:rsidR="00524CC7" w:rsidRDefault="004C5BC2" w:rsidP="004F1586">
      <w:pPr>
        <w:pStyle w:val="af"/>
        <w:spacing w:after="0"/>
        <w:ind w:left="-567"/>
        <w:rPr>
          <w:rFonts w:ascii="Times New Roman" w:hAnsi="Times New Roman" w:cs="Times New Roman"/>
        </w:rPr>
      </w:pPr>
      <w:r w:rsidRPr="00D71E2B">
        <w:rPr>
          <w:rFonts w:ascii="Times New Roman" w:hAnsi="Times New Roman" w:cs="Times New Roman"/>
        </w:rPr>
        <w:t>Тетяна ІЩЕНКО 2-43-55</w:t>
      </w:r>
    </w:p>
    <w:p w14:paraId="349FEBEC" w14:textId="77777777" w:rsidR="00EE4943" w:rsidRDefault="00EE4943" w:rsidP="004F1586">
      <w:pPr>
        <w:pStyle w:val="af"/>
        <w:spacing w:after="0"/>
        <w:ind w:left="-567"/>
        <w:rPr>
          <w:rFonts w:ascii="Times New Roman" w:hAnsi="Times New Roman" w:cs="Times New Roman"/>
        </w:rPr>
      </w:pPr>
    </w:p>
    <w:p w14:paraId="39ACBB09" w14:textId="77777777" w:rsidR="00EE4943" w:rsidRPr="00EE4943" w:rsidRDefault="00EE4943" w:rsidP="00EE4943">
      <w:pPr>
        <w:pStyle w:val="af"/>
        <w:spacing w:after="0"/>
        <w:jc w:val="center"/>
        <w:rPr>
          <w:rFonts w:ascii="Times New Roman" w:hAnsi="Times New Roman" w:cs="Times New Roman"/>
          <w:b/>
        </w:rPr>
      </w:pPr>
      <w:r w:rsidRPr="00EE4943">
        <w:rPr>
          <w:rFonts w:ascii="Times New Roman" w:hAnsi="Times New Roman" w:cs="Times New Roman"/>
          <w:b/>
        </w:rPr>
        <w:lastRenderedPageBreak/>
        <w:t>БЕРЕЗЕНЬ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398"/>
        <w:gridCol w:w="1560"/>
        <w:gridCol w:w="567"/>
        <w:gridCol w:w="993"/>
      </w:tblGrid>
      <w:tr w:rsidR="00EE4943" w:rsidRPr="00EE4943" w14:paraId="4D084E0F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0C6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E4943">
              <w:rPr>
                <w:rFonts w:ascii="Times New Roman" w:hAnsi="Times New Roman" w:cs="Times New Roman"/>
                <w:b/>
              </w:rPr>
              <w:t>Семинога</w:t>
            </w:r>
            <w:proofErr w:type="spellEnd"/>
            <w:r w:rsidRPr="00EE4943">
              <w:rPr>
                <w:rFonts w:ascii="Times New Roman" w:hAnsi="Times New Roman" w:cs="Times New Roman"/>
                <w:b/>
              </w:rPr>
              <w:t xml:space="preserve"> Анатолій Іванович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C35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генеральний директор ТОВ «Агро-Рось»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C9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EB5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728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1960</w:t>
            </w:r>
          </w:p>
        </w:tc>
      </w:tr>
      <w:tr w:rsidR="00EE4943" w:rsidRPr="00EE4943" w14:paraId="4896C26B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703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Ушаков </w:t>
            </w:r>
          </w:p>
          <w:p w14:paraId="7C87BA0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Михайло Григорович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6A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ст.інспектор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відділу з питань  цивільного захисту та оборонної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FA8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0631413588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E87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C12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1963</w:t>
            </w:r>
          </w:p>
        </w:tc>
      </w:tr>
      <w:tr w:rsidR="00EE4943" w:rsidRPr="00EE4943" w14:paraId="292AC57E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672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Лісовий Сергій Миколайович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11D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заступник голови Черкаської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49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C75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299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1990</w:t>
            </w:r>
          </w:p>
        </w:tc>
      </w:tr>
      <w:tr w:rsidR="00EE4943" w:rsidRPr="00EE4943" w14:paraId="5EA50D8A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4B7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Поділа</w:t>
            </w:r>
          </w:p>
          <w:p w14:paraId="0C47EDA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Наталія Борисівна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E11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пенсіонер (працівник виконавчого комітету)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AC1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3-60-90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959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890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1948</w:t>
            </w:r>
          </w:p>
        </w:tc>
      </w:tr>
      <w:tr w:rsidR="00EE4943" w:rsidRPr="00EE4943" w14:paraId="40592019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455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Надгребельний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Леонід Анатолійович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1AA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начальник відділу реєстрації транспортних засобів та оформлення посвідчення водія управління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630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0674709718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343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546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1968</w:t>
            </w:r>
          </w:p>
        </w:tc>
      </w:tr>
      <w:tr w:rsidR="00EE4943" w:rsidRPr="00EE4943" w14:paraId="0E550ED2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398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E4943">
              <w:rPr>
                <w:rFonts w:ascii="Times New Roman" w:hAnsi="Times New Roman" w:cs="Times New Roman"/>
                <w:b/>
              </w:rPr>
              <w:t>Милько</w:t>
            </w:r>
            <w:proofErr w:type="spellEnd"/>
            <w:r w:rsidRPr="00EE4943">
              <w:rPr>
                <w:rFonts w:ascii="Times New Roman" w:hAnsi="Times New Roman" w:cs="Times New Roman"/>
                <w:b/>
              </w:rPr>
              <w:t xml:space="preserve"> Олександр Сергійович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866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голова правління ПрАТ «Смілянський машинобудівний завод»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C94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0676588383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9D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765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1982</w:t>
            </w:r>
          </w:p>
        </w:tc>
      </w:tr>
      <w:tr w:rsidR="00EE4943" w:rsidRPr="00EE4943" w14:paraId="69A86C5A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386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Коваленко Олександр Антонович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7E0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Пастор Церкви «Блага Вість»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2F8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5AF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1C7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1976</w:t>
            </w:r>
          </w:p>
        </w:tc>
      </w:tr>
      <w:tr w:rsidR="00EE4943" w:rsidRPr="00EE4943" w14:paraId="45C1383D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B87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Євпак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Олександр Васильович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E20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Начальник ГУ ДСНС України в Черкаській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0C1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1A6E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C06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1980</w:t>
            </w:r>
          </w:p>
        </w:tc>
      </w:tr>
      <w:tr w:rsidR="00EE4943" w:rsidRPr="00EE4943" w14:paraId="7C00840F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499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Мельник</w:t>
            </w:r>
          </w:p>
          <w:p w14:paraId="66EDE52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Лариса Анатоліївна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690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завідувач </w:t>
            </w:r>
            <w:r w:rsidRPr="00EE4943">
              <w:rPr>
                <w:rFonts w:ascii="Times New Roman" w:hAnsi="Times New Roman" w:cs="Times New Roman"/>
                <w:bCs/>
                <w:iCs/>
              </w:rPr>
              <w:t>закладу дошкільної освіти №4 (ясла-садок комбінованого типу)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E7F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0635347501</w:t>
            </w:r>
          </w:p>
          <w:p w14:paraId="132FDD7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0975176816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309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47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1959</w:t>
            </w:r>
          </w:p>
        </w:tc>
      </w:tr>
      <w:tr w:rsidR="00EE4943" w:rsidRPr="00EE4943" w14:paraId="07B7F073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283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Царюк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Антон Олександрович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934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заступник голови Черкаської 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C7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9AC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53B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1982</w:t>
            </w:r>
          </w:p>
        </w:tc>
      </w:tr>
      <w:tr w:rsidR="00EE4943" w:rsidRPr="00EE4943" w14:paraId="7902E38D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122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E4943">
              <w:rPr>
                <w:rFonts w:ascii="Times New Roman" w:hAnsi="Times New Roman" w:cs="Times New Roman"/>
                <w:i/>
                <w:iCs/>
              </w:rPr>
              <w:t>Литвиненко Олександр Петрович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C8E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EE4943">
              <w:rPr>
                <w:rFonts w:ascii="Times New Roman" w:hAnsi="Times New Roman" w:cs="Times New Roman"/>
                <w:i/>
                <w:iCs/>
              </w:rPr>
              <w:t>Червонослобідський</w:t>
            </w:r>
            <w:proofErr w:type="spellEnd"/>
            <w:r w:rsidRPr="00EE4943">
              <w:rPr>
                <w:rFonts w:ascii="Times New Roman" w:hAnsi="Times New Roman" w:cs="Times New Roman"/>
                <w:i/>
                <w:iCs/>
              </w:rPr>
              <w:t xml:space="preserve"> сільський голова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B10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E4943">
              <w:rPr>
                <w:rFonts w:ascii="Times New Roman" w:hAnsi="Times New Roman" w:cs="Times New Roman"/>
                <w:i/>
                <w:iCs/>
              </w:rPr>
              <w:t>0963712139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CC6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E4943">
              <w:rPr>
                <w:rFonts w:ascii="Times New Roman" w:hAnsi="Times New Roman" w:cs="Times New Roman"/>
                <w:i/>
                <w:iCs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C03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EE4943">
              <w:rPr>
                <w:rFonts w:ascii="Times New Roman" w:hAnsi="Times New Roman" w:cs="Times New Roman"/>
                <w:i/>
                <w:iCs/>
              </w:rPr>
              <w:t>1972</w:t>
            </w:r>
          </w:p>
        </w:tc>
      </w:tr>
      <w:tr w:rsidR="00EE4943" w:rsidRPr="00EE4943" w14:paraId="48FC82FB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8A8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Кацигіна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Ольга Вікторівна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75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провідний спеціаліст відділу опіки та соціальних послуг  УПСЗН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ED7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0638316427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BD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D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1991</w:t>
            </w:r>
          </w:p>
        </w:tc>
      </w:tr>
      <w:tr w:rsidR="00EE4943" w:rsidRPr="00EE4943" w14:paraId="48DF96C5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AF2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E4943">
              <w:rPr>
                <w:rFonts w:ascii="Times New Roman" w:hAnsi="Times New Roman" w:cs="Times New Roman"/>
                <w:b/>
                <w:bCs/>
              </w:rPr>
              <w:t>Пахлюк</w:t>
            </w:r>
            <w:proofErr w:type="spellEnd"/>
            <w:r w:rsidRPr="00EE4943">
              <w:rPr>
                <w:rFonts w:ascii="Times New Roman" w:hAnsi="Times New Roman" w:cs="Times New Roman"/>
                <w:b/>
                <w:bCs/>
              </w:rPr>
              <w:t xml:space="preserve"> Микола Миколайович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281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E4943">
              <w:rPr>
                <w:rFonts w:ascii="Times New Roman" w:hAnsi="Times New Roman" w:cs="Times New Roman"/>
                <w:b/>
                <w:bCs/>
              </w:rPr>
              <w:t xml:space="preserve">засновник </w:t>
            </w:r>
            <w:r w:rsidRPr="00EE4943">
              <w:rPr>
                <w:rFonts w:ascii="Times New Roman" w:hAnsi="Times New Roman" w:cs="Times New Roman"/>
                <w:b/>
                <w:bCs/>
                <w:iCs/>
              </w:rPr>
              <w:t xml:space="preserve">ТМ  </w:t>
            </w:r>
            <w:r w:rsidRPr="00EE4943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K</w:t>
            </w:r>
            <w:r w:rsidRPr="00EE4943">
              <w:rPr>
                <w:rFonts w:ascii="Times New Roman" w:hAnsi="Times New Roman" w:cs="Times New Roman"/>
                <w:b/>
                <w:bCs/>
                <w:iCs/>
              </w:rPr>
              <w:t>Е</w:t>
            </w:r>
            <w:r w:rsidRPr="00EE4943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NT</w:t>
            </w:r>
            <w:r w:rsidRPr="00EE4943">
              <w:rPr>
                <w:rFonts w:ascii="Times New Roman" w:hAnsi="Times New Roman" w:cs="Times New Roman"/>
                <w:b/>
                <w:bCs/>
                <w:iCs/>
              </w:rPr>
              <w:t xml:space="preserve"> &amp; </w:t>
            </w:r>
            <w:r w:rsidRPr="00EE4943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AVER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A15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8BA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E494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67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EE4943">
              <w:rPr>
                <w:rFonts w:ascii="Times New Roman" w:hAnsi="Times New Roman" w:cs="Times New Roman"/>
                <w:b/>
                <w:bCs/>
              </w:rPr>
              <w:t>1972</w:t>
            </w:r>
          </w:p>
        </w:tc>
      </w:tr>
      <w:tr w:rsidR="00EE4943" w:rsidRPr="00EE4943" w14:paraId="792429DD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D7D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Левадна </w:t>
            </w:r>
          </w:p>
          <w:p w14:paraId="7610FA0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Наталія Олександрівна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8FA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диспетчер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9FB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0635861594</w:t>
            </w:r>
          </w:p>
          <w:p w14:paraId="6DF9872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2-00-01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611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EC4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1970</w:t>
            </w:r>
          </w:p>
        </w:tc>
      </w:tr>
      <w:tr w:rsidR="00EE4943" w:rsidRPr="00EE4943" w14:paraId="61B707DF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029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Костюченко </w:t>
            </w:r>
          </w:p>
          <w:p w14:paraId="39DB25B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Дмитро Володимирович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7C4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заступник начальника управління – начальник відділу соціальних допомог УПСЗН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7C5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0934411693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146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06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1976</w:t>
            </w:r>
          </w:p>
        </w:tc>
      </w:tr>
      <w:tr w:rsidR="00EE4943" w:rsidRPr="00EE4943" w14:paraId="3D45FA32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F1A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Підмогильна </w:t>
            </w:r>
          </w:p>
          <w:p w14:paraId="7004158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Вікторія Миколаївна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3DB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директор Смілянської ЗОШ №11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E64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0975910612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211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58A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1972</w:t>
            </w:r>
          </w:p>
        </w:tc>
      </w:tr>
      <w:tr w:rsidR="00EE4943" w:rsidRPr="00EE4943" w14:paraId="4DB2C2AB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249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Гура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Оксана Іванівна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35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головний спеціаліст відділу бухгалтерського обліку та звітності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7C8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0972885100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470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6DF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1977</w:t>
            </w:r>
          </w:p>
        </w:tc>
      </w:tr>
      <w:tr w:rsidR="00EE4943" w:rsidRPr="00EE4943" w14:paraId="483B2103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E73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Шевченко </w:t>
            </w:r>
          </w:p>
          <w:p w14:paraId="64CD4C0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Альона Павлівна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659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начальник відділу - адміністратор відділу ЦНАП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ECE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0935088932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6FC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09A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1986</w:t>
            </w:r>
          </w:p>
        </w:tc>
      </w:tr>
      <w:tr w:rsidR="00EE4943" w:rsidRPr="00EE4943" w14:paraId="03C048D4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45A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E4943">
              <w:rPr>
                <w:rFonts w:ascii="Times New Roman" w:hAnsi="Times New Roman" w:cs="Times New Roman"/>
                <w:i/>
              </w:rPr>
              <w:t>Шкарбута</w:t>
            </w:r>
            <w:proofErr w:type="spellEnd"/>
            <w:r w:rsidRPr="00EE4943">
              <w:rPr>
                <w:rFonts w:ascii="Times New Roman" w:hAnsi="Times New Roman" w:cs="Times New Roman"/>
                <w:i/>
              </w:rPr>
              <w:t xml:space="preserve"> Богдан Вікторович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288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E4943">
              <w:rPr>
                <w:rFonts w:ascii="Times New Roman" w:hAnsi="Times New Roman" w:cs="Times New Roman"/>
                <w:i/>
              </w:rPr>
              <w:t>Мошнівський</w:t>
            </w:r>
            <w:proofErr w:type="spellEnd"/>
            <w:r w:rsidRPr="00EE4943">
              <w:rPr>
                <w:rFonts w:ascii="Times New Roman" w:hAnsi="Times New Roman" w:cs="Times New Roman"/>
                <w:i/>
              </w:rPr>
              <w:t xml:space="preserve"> сільський голова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BAF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0965833465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C1B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77F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1976</w:t>
            </w:r>
          </w:p>
        </w:tc>
      </w:tr>
      <w:tr w:rsidR="00EE4943" w:rsidRPr="00EE4943" w14:paraId="180A6E69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976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Шульга Інна Вікторівна 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031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режисера сектору </w:t>
            </w:r>
            <w:proofErr w:type="spellStart"/>
            <w:r w:rsidRPr="00EE4943">
              <w:rPr>
                <w:rFonts w:ascii="Times New Roman" w:hAnsi="Times New Roman" w:cs="Times New Roman"/>
              </w:rPr>
              <w:t>телевізійно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-інформаційного забезпечення відділу культури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890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hyperlink r:id="rId4" w:tgtFrame="_blank" w:history="1">
              <w:r w:rsidRPr="00EE4943">
                <w:rPr>
                  <w:rStyle w:val="af1"/>
                  <w:rFonts w:ascii="Times New Roman" w:hAnsi="Times New Roman" w:cs="Times New Roman"/>
                </w:rPr>
                <w:t>0638135133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FC8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B43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1983</w:t>
            </w:r>
          </w:p>
        </w:tc>
      </w:tr>
      <w:tr w:rsidR="00EE4943" w:rsidRPr="00EE4943" w14:paraId="260B641C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01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E4943">
              <w:rPr>
                <w:rFonts w:ascii="Times New Roman" w:hAnsi="Times New Roman" w:cs="Times New Roman"/>
                <w:i/>
              </w:rPr>
              <w:t>Диченко</w:t>
            </w:r>
            <w:proofErr w:type="spellEnd"/>
            <w:r w:rsidRPr="00EE4943">
              <w:rPr>
                <w:rFonts w:ascii="Times New Roman" w:hAnsi="Times New Roman" w:cs="Times New Roman"/>
                <w:i/>
              </w:rPr>
              <w:t xml:space="preserve"> Вікторія Володимирівна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C45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директор департаменту фінансів Черкаської 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26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0472316757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4C1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062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1980</w:t>
            </w:r>
          </w:p>
        </w:tc>
      </w:tr>
      <w:tr w:rsidR="00EE4943" w:rsidRPr="00EE4943" w14:paraId="51D5D8BF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3A6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Штефан Олена Василівна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25A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E4943">
              <w:rPr>
                <w:rFonts w:ascii="Times New Roman" w:hAnsi="Times New Roman" w:cs="Times New Roman"/>
                <w:i/>
              </w:rPr>
              <w:t>Бобрицький</w:t>
            </w:r>
            <w:proofErr w:type="spellEnd"/>
            <w:r w:rsidRPr="00EE4943">
              <w:rPr>
                <w:rFonts w:ascii="Times New Roman" w:hAnsi="Times New Roman" w:cs="Times New Roman"/>
                <w:i/>
              </w:rPr>
              <w:t xml:space="preserve"> сільський голова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7811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0931879913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2DD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92E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1975</w:t>
            </w:r>
          </w:p>
        </w:tc>
      </w:tr>
      <w:tr w:rsidR="00EE4943" w:rsidRPr="00EE4943" w14:paraId="53E23C3F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0B0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Рачіпа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</w:t>
            </w:r>
          </w:p>
          <w:p w14:paraId="6E57E34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Наталія Григорівна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0FC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провідний спеціаліст відділу забезпечення соціальних гарантій статусних категорій громадян УПСЗН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079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0667741649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DBD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316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1983</w:t>
            </w:r>
          </w:p>
        </w:tc>
      </w:tr>
      <w:tr w:rsidR="00EE4943" w:rsidRPr="00EE4943" w14:paraId="6CEF8F81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121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Малинка </w:t>
            </w:r>
          </w:p>
          <w:p w14:paraId="6778774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Микола Іванович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11B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представник постійний регіональної філії «Одеська залізниця», член виконкому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0A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0504641839</w:t>
            </w:r>
          </w:p>
          <w:p w14:paraId="536589A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62F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D6D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1963</w:t>
            </w:r>
          </w:p>
        </w:tc>
      </w:tr>
      <w:tr w:rsidR="00EE4943" w:rsidRPr="00EE4943" w14:paraId="1C7C00A8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7C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Матвєєнко Євген Ігорович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C20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Cs/>
              </w:rPr>
            </w:pPr>
            <w:r w:rsidRPr="00EE4943">
              <w:rPr>
                <w:rFonts w:ascii="Times New Roman" w:hAnsi="Times New Roman" w:cs="Times New Roman"/>
                <w:bCs/>
              </w:rPr>
              <w:t xml:space="preserve">головний спеціаліст відділу муніципального співробітництва та </w:t>
            </w:r>
            <w:proofErr w:type="spellStart"/>
            <w:r w:rsidRPr="00EE4943">
              <w:rPr>
                <w:rFonts w:ascii="Times New Roman" w:hAnsi="Times New Roman" w:cs="Times New Roman"/>
                <w:bCs/>
              </w:rPr>
              <w:t>проєктної</w:t>
            </w:r>
            <w:proofErr w:type="spellEnd"/>
            <w:r w:rsidRPr="00EE4943">
              <w:rPr>
                <w:rFonts w:ascii="Times New Roman" w:hAnsi="Times New Roman" w:cs="Times New Roman"/>
                <w:bCs/>
              </w:rPr>
              <w:t xml:space="preserve"> діяльності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CB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0734645136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C3B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0CF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1990</w:t>
            </w:r>
          </w:p>
        </w:tc>
      </w:tr>
      <w:tr w:rsidR="00EE4943" w:rsidRPr="00EE4943" w14:paraId="2DF8713F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F01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lastRenderedPageBreak/>
              <w:t xml:space="preserve">Пожар </w:t>
            </w:r>
          </w:p>
          <w:p w14:paraId="02D4920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Тетяна Василівна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D63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головний спеціаліст відділу енергозбереження, тарифної політики управління ЖКГ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585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0631658428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FA9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1A5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1998</w:t>
            </w:r>
          </w:p>
        </w:tc>
      </w:tr>
      <w:tr w:rsidR="00EE4943" w:rsidRPr="00EE4943" w14:paraId="09CC79B0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81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Клименко Тетяна Олександрівна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42D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державний реєстратор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320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0937027889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0CA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BDD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1982</w:t>
            </w:r>
          </w:p>
        </w:tc>
      </w:tr>
      <w:tr w:rsidR="00EE4943" w:rsidRPr="00EE4943" w14:paraId="2E19B92E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F83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Вербюк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</w:t>
            </w:r>
          </w:p>
          <w:p w14:paraId="3093B81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Віра Валеріївна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11B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голова </w:t>
            </w:r>
            <w:proofErr w:type="spellStart"/>
            <w:r w:rsidRPr="00EE4943">
              <w:rPr>
                <w:rFonts w:ascii="Times New Roman" w:hAnsi="Times New Roman" w:cs="Times New Roman"/>
              </w:rPr>
              <w:t>кварткому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№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89D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0988702450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1B8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236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1954</w:t>
            </w:r>
          </w:p>
        </w:tc>
      </w:tr>
      <w:tr w:rsidR="00EE4943" w:rsidRPr="00EE4943" w14:paraId="21CFEA38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F67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 xml:space="preserve">Лисенко </w:t>
            </w:r>
          </w:p>
          <w:p w14:paraId="16B954D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Олександр Володимирович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15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перший заступник міського голови</w:t>
            </w:r>
          </w:p>
          <w:p w14:paraId="11B45D4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</w:p>
          <w:p w14:paraId="4F6AAF3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2BE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0686997102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A70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02F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1965</w:t>
            </w:r>
          </w:p>
        </w:tc>
      </w:tr>
      <w:tr w:rsidR="00EE4943" w:rsidRPr="00EE4943" w14:paraId="397138E0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1F3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EE4943">
              <w:rPr>
                <w:rFonts w:ascii="Times New Roman" w:hAnsi="Times New Roman" w:cs="Times New Roman"/>
                <w:bCs/>
              </w:rPr>
              <w:t>Сегеда</w:t>
            </w:r>
            <w:proofErr w:type="spellEnd"/>
          </w:p>
          <w:p w14:paraId="360F55A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Cs/>
              </w:rPr>
            </w:pPr>
            <w:r w:rsidRPr="00EE4943">
              <w:rPr>
                <w:rFonts w:ascii="Times New Roman" w:hAnsi="Times New Roman" w:cs="Times New Roman"/>
                <w:bCs/>
              </w:rPr>
              <w:t>Юрій Юрійович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A4E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Cs/>
              </w:rPr>
            </w:pPr>
            <w:r w:rsidRPr="00EE4943">
              <w:rPr>
                <w:rFonts w:ascii="Times New Roman" w:hAnsi="Times New Roman" w:cs="Times New Roman"/>
                <w:bCs/>
              </w:rPr>
              <w:t>депутат Черкаської обласної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5B4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Cs/>
              </w:rPr>
            </w:pPr>
            <w:r w:rsidRPr="00EE4943">
              <w:rPr>
                <w:rFonts w:ascii="Times New Roman" w:hAnsi="Times New Roman" w:cs="Times New Roman"/>
                <w:bCs/>
              </w:rPr>
              <w:t>0674701285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3B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Cs/>
              </w:rPr>
            </w:pPr>
            <w:r w:rsidRPr="00EE4943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E5A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Cs/>
              </w:rPr>
            </w:pPr>
            <w:r w:rsidRPr="00EE4943">
              <w:rPr>
                <w:rFonts w:ascii="Times New Roman" w:hAnsi="Times New Roman" w:cs="Times New Roman"/>
                <w:bCs/>
              </w:rPr>
              <w:t>1964</w:t>
            </w:r>
          </w:p>
        </w:tc>
      </w:tr>
      <w:tr w:rsidR="00EE4943" w:rsidRPr="00EE4943" w14:paraId="480F3ED0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BC1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E4943">
              <w:rPr>
                <w:rFonts w:ascii="Times New Roman" w:hAnsi="Times New Roman" w:cs="Times New Roman"/>
                <w:i/>
              </w:rPr>
              <w:t>Мирошник</w:t>
            </w:r>
            <w:proofErr w:type="spellEnd"/>
            <w:r w:rsidRPr="00EE4943">
              <w:rPr>
                <w:rFonts w:ascii="Times New Roman" w:hAnsi="Times New Roman" w:cs="Times New Roman"/>
                <w:i/>
              </w:rPr>
              <w:t xml:space="preserve"> Володимир Петрович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D2F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 xml:space="preserve">міський голова </w:t>
            </w:r>
            <w:proofErr w:type="spellStart"/>
            <w:r w:rsidRPr="00EE4943">
              <w:rPr>
                <w:rFonts w:ascii="Times New Roman" w:hAnsi="Times New Roman" w:cs="Times New Roman"/>
                <w:i/>
              </w:rPr>
              <w:t>м.Городище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27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0972505990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2406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E38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i/>
              </w:rPr>
            </w:pPr>
            <w:r w:rsidRPr="00EE4943">
              <w:rPr>
                <w:rFonts w:ascii="Times New Roman" w:hAnsi="Times New Roman" w:cs="Times New Roman"/>
                <w:i/>
              </w:rPr>
              <w:t>1961</w:t>
            </w:r>
          </w:p>
        </w:tc>
      </w:tr>
      <w:tr w:rsidR="00EE4943" w:rsidRPr="00EE4943" w14:paraId="68E0C228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79F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Касян Ірина Миколаївна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FE3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начальник відділу молоді та спорту управління освіти, молоді та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AB3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0677979018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6D5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89D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1981</w:t>
            </w:r>
          </w:p>
        </w:tc>
      </w:tr>
      <w:tr w:rsidR="00EE4943" w:rsidRPr="00EE4943" w14:paraId="449A4ED1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715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Владімірова</w:t>
            </w:r>
            <w:proofErr w:type="spellEnd"/>
          </w:p>
          <w:p w14:paraId="475902C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Ольга Василівна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314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голова </w:t>
            </w:r>
            <w:proofErr w:type="spellStart"/>
            <w:r w:rsidRPr="00EE4943">
              <w:rPr>
                <w:rFonts w:ascii="Times New Roman" w:hAnsi="Times New Roman" w:cs="Times New Roman"/>
              </w:rPr>
              <w:t>кварткому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733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0637395415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3AA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EB5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1966</w:t>
            </w:r>
          </w:p>
        </w:tc>
      </w:tr>
      <w:tr w:rsidR="00EE4943" w:rsidRPr="00EE4943" w14:paraId="7CF58A1F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58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Власенко Олексій  Анатолійович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2F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головний спеціаліст питань цифрового розвитку, цифрових трансформацій і </w:t>
            </w:r>
            <w:proofErr w:type="spellStart"/>
            <w:r w:rsidRPr="00EE4943">
              <w:rPr>
                <w:rFonts w:ascii="Times New Roman" w:hAnsi="Times New Roman" w:cs="Times New Roman"/>
              </w:rPr>
              <w:t>цифровізації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B7A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0973069048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B33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6FEC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1986</w:t>
            </w:r>
          </w:p>
        </w:tc>
      </w:tr>
      <w:tr w:rsidR="00EE4943" w:rsidRPr="00EE4943" w14:paraId="2393CFE1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BBD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Удовенко Олександр Вікторович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65F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директор КП «</w:t>
            </w:r>
            <w:proofErr w:type="spellStart"/>
            <w:r w:rsidRPr="00EE4943">
              <w:rPr>
                <w:rFonts w:ascii="Times New Roman" w:hAnsi="Times New Roman" w:cs="Times New Roman"/>
                <w:b/>
              </w:rPr>
              <w:t>Смілакомунтеплоенерго</w:t>
            </w:r>
            <w:proofErr w:type="spellEnd"/>
            <w:r w:rsidRPr="00EE494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75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0674700034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695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0B8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1969</w:t>
            </w:r>
          </w:p>
        </w:tc>
      </w:tr>
      <w:tr w:rsidR="00EE4943" w:rsidRPr="00EE4943" w14:paraId="736E1803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B24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E4943">
              <w:rPr>
                <w:rFonts w:ascii="Times New Roman" w:hAnsi="Times New Roman" w:cs="Times New Roman"/>
                <w:b/>
              </w:rPr>
              <w:t>Ціперко</w:t>
            </w:r>
            <w:proofErr w:type="spellEnd"/>
            <w:r w:rsidRPr="00EE4943">
              <w:rPr>
                <w:rFonts w:ascii="Times New Roman" w:hAnsi="Times New Roman" w:cs="Times New Roman"/>
                <w:b/>
              </w:rPr>
              <w:t xml:space="preserve"> Олександр Андрійович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2F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начальник відділу обслуговування громадян № 7 (Сервісний центр) управління обслуговування громадян ГУПФУ в Черкаській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3BE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0679309771</w:t>
            </w:r>
          </w:p>
          <w:p w14:paraId="6C0C00C1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0472567816</w:t>
            </w:r>
          </w:p>
          <w:p w14:paraId="2385E54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7D5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E3A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1975</w:t>
            </w:r>
          </w:p>
        </w:tc>
      </w:tr>
      <w:tr w:rsidR="00EE4943" w:rsidRPr="00EE4943" w14:paraId="62773029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0F5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Вороніна Надія Леонідівна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89B2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прибиральник службових приміщень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4CA0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0687685366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839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468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1960</w:t>
            </w:r>
          </w:p>
        </w:tc>
      </w:tr>
      <w:tr w:rsidR="00EE4943" w:rsidRPr="00EE4943" w14:paraId="31C3C5CC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788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E4943">
              <w:rPr>
                <w:rFonts w:ascii="Times New Roman" w:hAnsi="Times New Roman" w:cs="Times New Roman"/>
                <w:b/>
              </w:rPr>
              <w:t>Кугот</w:t>
            </w:r>
            <w:proofErr w:type="spellEnd"/>
            <w:r w:rsidRPr="00EE4943">
              <w:rPr>
                <w:rFonts w:ascii="Times New Roman" w:hAnsi="Times New Roman" w:cs="Times New Roman"/>
                <w:b/>
              </w:rPr>
              <w:t xml:space="preserve"> Ігор Петрович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830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директор КП «</w:t>
            </w:r>
            <w:proofErr w:type="spellStart"/>
            <w:r w:rsidRPr="00EE4943">
              <w:rPr>
                <w:rFonts w:ascii="Times New Roman" w:hAnsi="Times New Roman" w:cs="Times New Roman"/>
                <w:b/>
              </w:rPr>
              <w:t>Водгео</w:t>
            </w:r>
            <w:proofErr w:type="spellEnd"/>
            <w:r w:rsidRPr="00EE494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7A2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0968899988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4FD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8F8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  <w:b/>
              </w:rPr>
            </w:pPr>
            <w:r w:rsidRPr="00EE4943">
              <w:rPr>
                <w:rFonts w:ascii="Times New Roman" w:hAnsi="Times New Roman" w:cs="Times New Roman"/>
                <w:b/>
              </w:rPr>
              <w:t>1977</w:t>
            </w:r>
          </w:p>
        </w:tc>
      </w:tr>
      <w:tr w:rsidR="00EE4943" w:rsidRPr="00EE4943" w14:paraId="2312908E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F84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Коваленко </w:t>
            </w:r>
          </w:p>
          <w:p w14:paraId="014D8FF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Олена Олександрівна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8E97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головний спеціаліст відділу по забезпеченню роботи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97C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0938415898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78B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9DF5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1984</w:t>
            </w:r>
          </w:p>
        </w:tc>
      </w:tr>
      <w:tr w:rsidR="00EE4943" w:rsidRPr="00EE4943" w14:paraId="205E7167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552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Лівандовська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</w:t>
            </w:r>
          </w:p>
          <w:p w14:paraId="3110850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Тетяна  Олександрівна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23A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головний спеціаліст архівного відділу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7E4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0957630683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999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7B5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1973</w:t>
            </w:r>
          </w:p>
        </w:tc>
      </w:tr>
      <w:tr w:rsidR="00EE4943" w:rsidRPr="00EE4943" w14:paraId="1286F144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4A1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Бондаренко Світлана Миколаївна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489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в.о.директора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Смілянського міського територіального центру надання соціальних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FE68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0931450253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BA0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FEC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1977</w:t>
            </w:r>
          </w:p>
        </w:tc>
      </w:tr>
      <w:tr w:rsidR="00EE4943" w:rsidRPr="00EE4943" w14:paraId="17248B5D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7BAB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 xml:space="preserve">Колісник </w:t>
            </w:r>
          </w:p>
          <w:p w14:paraId="54AF3147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Катерина Сергіївна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48A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головний спеціаліст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3DE3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0663429588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FEEA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D1B7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1986</w:t>
            </w:r>
          </w:p>
        </w:tc>
      </w:tr>
      <w:tr w:rsidR="00EE4943" w:rsidRPr="00EE4943" w14:paraId="6F7397E2" w14:textId="77777777" w:rsidTr="00EE4943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3969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E4943">
              <w:rPr>
                <w:rFonts w:ascii="Times New Roman" w:hAnsi="Times New Roman" w:cs="Times New Roman"/>
              </w:rPr>
              <w:t>Божко</w:t>
            </w:r>
            <w:proofErr w:type="spellEnd"/>
            <w:r w:rsidRPr="00EE4943">
              <w:rPr>
                <w:rFonts w:ascii="Times New Roman" w:hAnsi="Times New Roman" w:cs="Times New Roman"/>
              </w:rPr>
              <w:t xml:space="preserve"> Ірина Борисівна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6E0D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BAC6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0672647779</w:t>
            </w:r>
          </w:p>
          <w:p w14:paraId="5559ED6F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2-00-01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9B4E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F354" w14:textId="77777777" w:rsidR="00EE4943" w:rsidRPr="00EE4943" w:rsidRDefault="00EE4943" w:rsidP="00EE4943">
            <w:pPr>
              <w:pStyle w:val="af"/>
              <w:spacing w:after="0"/>
              <w:rPr>
                <w:rFonts w:ascii="Times New Roman" w:hAnsi="Times New Roman" w:cs="Times New Roman"/>
              </w:rPr>
            </w:pPr>
            <w:r w:rsidRPr="00EE4943">
              <w:rPr>
                <w:rFonts w:ascii="Times New Roman" w:hAnsi="Times New Roman" w:cs="Times New Roman"/>
              </w:rPr>
              <w:t>1965</w:t>
            </w:r>
          </w:p>
        </w:tc>
      </w:tr>
    </w:tbl>
    <w:p w14:paraId="4096A60C" w14:textId="77777777" w:rsidR="00EE4943" w:rsidRPr="00EE4943" w:rsidRDefault="00EE4943" w:rsidP="00EE4943">
      <w:pPr>
        <w:pStyle w:val="af"/>
        <w:spacing w:after="0"/>
        <w:rPr>
          <w:rFonts w:ascii="Times New Roman" w:hAnsi="Times New Roman" w:cs="Times New Roman"/>
          <w:b/>
        </w:rPr>
      </w:pPr>
    </w:p>
    <w:p w14:paraId="58ABF06C" w14:textId="77777777" w:rsidR="00EE4943" w:rsidRPr="00EE4943" w:rsidRDefault="00EE4943" w:rsidP="00EE4943">
      <w:pPr>
        <w:pStyle w:val="af"/>
        <w:spacing w:after="0"/>
        <w:rPr>
          <w:rFonts w:ascii="Times New Roman" w:hAnsi="Times New Roman" w:cs="Times New Roman"/>
        </w:rPr>
      </w:pPr>
    </w:p>
    <w:sectPr w:rsidR="00EE4943" w:rsidRPr="00EE4943" w:rsidSect="004F15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C2"/>
    <w:rsid w:val="000712C8"/>
    <w:rsid w:val="000F601D"/>
    <w:rsid w:val="00182C10"/>
    <w:rsid w:val="002260F4"/>
    <w:rsid w:val="0036518C"/>
    <w:rsid w:val="0037697E"/>
    <w:rsid w:val="00451F3A"/>
    <w:rsid w:val="004C5BC2"/>
    <w:rsid w:val="004F1586"/>
    <w:rsid w:val="004F7683"/>
    <w:rsid w:val="00524CC7"/>
    <w:rsid w:val="005821E1"/>
    <w:rsid w:val="005F4FA5"/>
    <w:rsid w:val="00603BD4"/>
    <w:rsid w:val="00752A3A"/>
    <w:rsid w:val="0080546D"/>
    <w:rsid w:val="009E2DDC"/>
    <w:rsid w:val="00B05E35"/>
    <w:rsid w:val="00B81097"/>
    <w:rsid w:val="00C0468E"/>
    <w:rsid w:val="00E147C7"/>
    <w:rsid w:val="00E72BD4"/>
    <w:rsid w:val="00E72F0B"/>
    <w:rsid w:val="00EE4943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944A"/>
  <w15:chartTrackingRefBased/>
  <w15:docId w15:val="{9FB7D5D9-DC76-4EA4-97DB-2E3152BB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BC2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4C5BC2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BC2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BC2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BC2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BC2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BC2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BC2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BC2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BC2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RU"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5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B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B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B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B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B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B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4C5BC2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Назва Знак"/>
    <w:basedOn w:val="a0"/>
    <w:link w:val="a3"/>
    <w:rsid w:val="004C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BC2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C5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BC2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RU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C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B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RU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C5B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u-RU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C5B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5BC2"/>
    <w:rPr>
      <w:b/>
      <w:bCs/>
      <w:smallCaps/>
      <w:color w:val="0F4761" w:themeColor="accent1" w:themeShade="BF"/>
      <w:spacing w:val="5"/>
    </w:rPr>
  </w:style>
  <w:style w:type="character" w:customStyle="1" w:styleId="ae">
    <w:name w:val="Основний текст Знак"/>
    <w:basedOn w:val="a0"/>
    <w:link w:val="af"/>
    <w:locked/>
    <w:rsid w:val="004C5BC2"/>
    <w:rPr>
      <w:sz w:val="24"/>
      <w:szCs w:val="24"/>
      <w:lang w:val="uk-UA" w:eastAsia="ar-SA"/>
    </w:rPr>
  </w:style>
  <w:style w:type="paragraph" w:styleId="af">
    <w:name w:val="Body Text"/>
    <w:basedOn w:val="a"/>
    <w:link w:val="ae"/>
    <w:rsid w:val="004C5BC2"/>
    <w:pPr>
      <w:spacing w:after="12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11">
    <w:name w:val="Основний текст Знак1"/>
    <w:basedOn w:val="a0"/>
    <w:uiPriority w:val="99"/>
    <w:semiHidden/>
    <w:rsid w:val="004C5BC2"/>
    <w:rPr>
      <w:rFonts w:ascii="Times New Roman" w:eastAsia="Calibri" w:hAnsi="Times New Roman" w:cs="Times New Roman"/>
      <w:kern w:val="0"/>
      <w:sz w:val="24"/>
      <w:szCs w:val="24"/>
      <w:lang w:val="uk-UA" w:eastAsia="ar-SA"/>
      <w14:ligatures w14:val="none"/>
    </w:rPr>
  </w:style>
  <w:style w:type="character" w:styleId="af0">
    <w:name w:val="Emphasis"/>
    <w:basedOn w:val="a0"/>
    <w:uiPriority w:val="20"/>
    <w:qFormat/>
    <w:rsid w:val="004C5BC2"/>
    <w:rPr>
      <w:i/>
      <w:iCs/>
    </w:rPr>
  </w:style>
  <w:style w:type="character" w:styleId="af1">
    <w:name w:val="Hyperlink"/>
    <w:basedOn w:val="a0"/>
    <w:uiPriority w:val="99"/>
    <w:unhideWhenUsed/>
    <w:rsid w:val="00EE4943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E4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8063813513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7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U9</cp:lastModifiedBy>
  <cp:revision>14</cp:revision>
  <cp:lastPrinted>2025-02-26T10:29:00Z</cp:lastPrinted>
  <dcterms:created xsi:type="dcterms:W3CDTF">2025-02-25T06:19:00Z</dcterms:created>
  <dcterms:modified xsi:type="dcterms:W3CDTF">2025-02-26T12:04:00Z</dcterms:modified>
</cp:coreProperties>
</file>