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4E" w:rsidRPr="000F31F4" w:rsidRDefault="00B7184E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:rsidR="00B7184E" w:rsidRPr="00B55B24" w:rsidRDefault="001E0FF8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2pt;visibility:visible">
            <v:imagedata r:id="rId6" o:title=""/>
          </v:shape>
        </w:pict>
      </w:r>
    </w:p>
    <w:p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B7184E" w:rsidRPr="00B55B24" w:rsidRDefault="00B7184E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B7184E" w:rsidRPr="00B55B24" w:rsidRDefault="00B7184E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:rsidR="00B7184E" w:rsidRPr="003E35A9" w:rsidRDefault="001E0FF8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</w:t>
      </w:r>
      <w:r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23.11.2023</w:t>
      </w:r>
      <w:r w:rsidR="00B7184E"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="00B7184E"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="00B7184E"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480</w:t>
      </w:r>
      <w:bookmarkStart w:id="0" w:name="_GoBack"/>
      <w:bookmarkEnd w:id="0"/>
      <w:r w:rsidR="00B7184E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:rsidR="00B7184E" w:rsidRPr="00ED7D51" w:rsidRDefault="00B7184E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:rsidR="00B7184E" w:rsidRDefault="00B7184E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індивідуальних </w:t>
      </w:r>
    </w:p>
    <w:p w:rsidR="00B7184E" w:rsidRDefault="00B7184E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засобів захисту</w:t>
      </w:r>
    </w:p>
    <w:p w:rsidR="00B7184E" w:rsidRDefault="00B7184E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F35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 w:rsidRPr="001E342E">
        <w:rPr>
          <w:rFonts w:ascii="Times New Roman" w:hAnsi="Times New Roman"/>
          <w:sz w:val="28"/>
          <w:szCs w:val="28"/>
          <w:lang w:val="uk-UA"/>
        </w:rPr>
        <w:t>протоколу засідання місцевої комісії з питань техногенно-екологічної безпеки та надзвичайних ситуацій Черкаської районної військової адміністрації від 30.08.2023 № 13,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розглянувши лист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Управління освіти, молоді та спо</w:t>
      </w:r>
      <w:r>
        <w:rPr>
          <w:rFonts w:ascii="Times New Roman" w:hAnsi="Times New Roman"/>
          <w:sz w:val="28"/>
          <w:szCs w:val="28"/>
          <w:lang w:val="uk-UA"/>
        </w:rPr>
        <w:t>рту від 13.10.2023 № 01-07/2408 та 16.11.2023 №01-07/2763,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з метою забезпечення працівників </w:t>
      </w:r>
      <w:r>
        <w:rPr>
          <w:rFonts w:ascii="Times New Roman" w:hAnsi="Times New Roman"/>
          <w:sz w:val="28"/>
          <w:szCs w:val="28"/>
          <w:lang w:val="uk-UA"/>
        </w:rPr>
        <w:t xml:space="preserve">та учасників освітнього процесу </w:t>
      </w:r>
      <w:r w:rsidRPr="001E342E">
        <w:rPr>
          <w:rFonts w:ascii="Times New Roman" w:hAnsi="Times New Roman"/>
          <w:sz w:val="28"/>
          <w:szCs w:val="28"/>
          <w:lang w:val="uk-UA"/>
        </w:rPr>
        <w:t>закладів освіти міста засобами індивідуального захисту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</w:t>
      </w:r>
    </w:p>
    <w:p w:rsidR="00B7184E" w:rsidRDefault="00B7184E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7184E" w:rsidRDefault="00B7184E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1. Здійснити передачу 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засоб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ів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індивідуального захисту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отриман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Черкаської районної військової адміністрації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управлінню освіти, молоді та спорту Смілянської міської ради, згідно з додатком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7184E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Управлінню освіти, молоді та спорту здійснити прийняття засобів індивідуального захисту, визначених додатком до цього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рішення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у відповідності до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184E" w:rsidRPr="00DF65AD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 Лисенка О.В.,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7DA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97DAE">
        <w:rPr>
          <w:rFonts w:ascii="Times New Roman" w:hAnsi="Times New Roman"/>
          <w:sz w:val="28"/>
          <w:szCs w:val="28"/>
          <w:lang w:val="uk-UA"/>
        </w:rPr>
        <w:t>Карло Т.А.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F6EF8">
        <w:rPr>
          <w:rFonts w:ascii="Times New Roman" w:hAnsi="Times New Roman"/>
          <w:sz w:val="28"/>
          <w:szCs w:val="28"/>
          <w:lang w:val="uk-UA"/>
        </w:rPr>
        <w:t>відділ з питань цивільного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6EF8">
        <w:rPr>
          <w:rFonts w:ascii="Times New Roman" w:hAnsi="Times New Roman"/>
          <w:sz w:val="28"/>
          <w:szCs w:val="28"/>
          <w:lang w:val="uk-UA"/>
        </w:rPr>
        <w:t xml:space="preserve">захисту та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597DAE">
        <w:rPr>
          <w:rFonts w:ascii="Times New Roman" w:hAnsi="Times New Roman"/>
          <w:sz w:val="28"/>
          <w:szCs w:val="28"/>
          <w:lang w:val="uk-UA"/>
        </w:rPr>
        <w:t>освіти, молоді та спорту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B7184E" w:rsidRDefault="00B7184E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84E" w:rsidRPr="00FF6EF8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62"/>
        <w:gridCol w:w="3076"/>
      </w:tblGrid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ПОГОДЖЕНО</w:t>
            </w: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Перший заступник міського голови</w:t>
            </w: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Олександр ЛИСЕНКО</w:t>
            </w: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Заступник міського голови</w:t>
            </w: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Тетяна КАРЛО</w:t>
            </w: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DC7BA3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Юридичний відділ</w:t>
            </w:r>
          </w:p>
          <w:p w:rsidR="00B7184E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:rsidR="00B7184E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 xml:space="preserve">Начальник управління освіти, </w:t>
            </w: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молоді та спорту</w:t>
            </w:r>
          </w:p>
        </w:tc>
        <w:tc>
          <w:tcPr>
            <w:tcW w:w="3076" w:type="dxa"/>
          </w:tcPr>
          <w:p w:rsidR="00B7184E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Оксана СІЛКО</w:t>
            </w:r>
          </w:p>
          <w:p w:rsidR="00B7184E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:rsidR="00B7184E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 xml:space="preserve">Тетяна ТРУШКОВА </w:t>
            </w: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:rsidTr="00B75F99">
        <w:tc>
          <w:tcPr>
            <w:tcW w:w="6462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Начальник відділу </w:t>
            </w: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 xml:space="preserve">з питань цивільного </w:t>
            </w: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>захисту та оборонної роботи</w:t>
            </w:r>
          </w:p>
        </w:tc>
        <w:tc>
          <w:tcPr>
            <w:tcW w:w="3076" w:type="dxa"/>
          </w:tcPr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Юрій ЛАГУНОВ</w:t>
            </w:r>
          </w:p>
        </w:tc>
      </w:tr>
      <w:tr w:rsidR="00B7184E" w:rsidRPr="00B75F99" w:rsidTr="00D42701">
        <w:tc>
          <w:tcPr>
            <w:tcW w:w="6462" w:type="dxa"/>
          </w:tcPr>
          <w:p w:rsidR="00B7184E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:rsidR="00B7184E" w:rsidRPr="00D42701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Начальник відділу </w:t>
            </w:r>
          </w:p>
          <w:p w:rsidR="00B7184E" w:rsidRPr="00D42701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бухгалтерського обліку та звітності</w:t>
            </w:r>
          </w:p>
          <w:p w:rsidR="00B7184E" w:rsidRPr="00D42701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76" w:type="dxa"/>
          </w:tcPr>
          <w:p w:rsidR="00B7184E" w:rsidRPr="00D42701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:rsidR="00B7184E" w:rsidRPr="00D42701" w:rsidRDefault="00B7184E" w:rsidP="005A78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Леся ЧЕМЕРИС</w:t>
            </w:r>
          </w:p>
        </w:tc>
      </w:tr>
    </w:tbl>
    <w:p w:rsidR="00B7184E" w:rsidRDefault="00B7184E" w:rsidP="00854658">
      <w:pPr>
        <w:tabs>
          <w:tab w:val="left" w:pos="3135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Додаток 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 </w:t>
      </w: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рішення виконавчого комітету 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>від______________ №___________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529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Перелік засобів індивідуального захисту, що передаються 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color w:val="1C1C1C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color w:val="1C1C1C"/>
          <w:sz w:val="28"/>
          <w:szCs w:val="28"/>
          <w:lang w:val="uk-UA" w:eastAsia="ar-SA"/>
        </w:rPr>
        <w:t>управлінню освіти, молоді та спор</w:t>
      </w:r>
      <w:r>
        <w:rPr>
          <w:rFonts w:ascii="Times New Roman CYR" w:hAnsi="Times New Roman CYR" w:cs="Times New Roman CYR"/>
          <w:color w:val="1C1C1C"/>
          <w:sz w:val="28"/>
          <w:szCs w:val="28"/>
          <w:lang w:val="uk-UA" w:eastAsia="ar-SA"/>
        </w:rPr>
        <w:t>т</w:t>
      </w:r>
      <w:r w:rsidRPr="00854658">
        <w:rPr>
          <w:rFonts w:ascii="Times New Roman CYR" w:hAnsi="Times New Roman CYR" w:cs="Times New Roman CYR"/>
          <w:color w:val="1C1C1C"/>
          <w:sz w:val="28"/>
          <w:szCs w:val="28"/>
          <w:lang w:val="uk-UA" w:eastAsia="ar-SA"/>
        </w:rPr>
        <w:t>у міської ради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4"/>
        <w:gridCol w:w="4758"/>
        <w:gridCol w:w="930"/>
        <w:gridCol w:w="935"/>
        <w:gridCol w:w="1241"/>
        <w:gridCol w:w="1406"/>
      </w:tblGrid>
      <w:tr w:rsidR="00B7184E" w:rsidRPr="00854658" w:rsidTr="00B275AF">
        <w:trPr>
          <w:trHeight w:val="246"/>
        </w:trPr>
        <w:tc>
          <w:tcPr>
            <w:tcW w:w="246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>№</w:t>
            </w:r>
          </w:p>
        </w:tc>
        <w:tc>
          <w:tcPr>
            <w:tcW w:w="2484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 xml:space="preserve">Обладнання та товари, </w:t>
            </w:r>
          </w:p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 xml:space="preserve">що передаються </w:t>
            </w:r>
          </w:p>
        </w:tc>
        <w:tc>
          <w:tcPr>
            <w:tcW w:w="522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Од. ви-міру</w:t>
            </w:r>
          </w:p>
        </w:tc>
        <w:tc>
          <w:tcPr>
            <w:tcW w:w="524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Кіль-кість</w:t>
            </w:r>
          </w:p>
        </w:tc>
        <w:tc>
          <w:tcPr>
            <w:tcW w:w="681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Ціна за одини-</w:t>
            </w:r>
          </w:p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 xml:space="preserve">цю, грн. </w:t>
            </w:r>
          </w:p>
        </w:tc>
        <w:tc>
          <w:tcPr>
            <w:tcW w:w="542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Сума, грн.</w:t>
            </w:r>
          </w:p>
        </w:tc>
      </w:tr>
      <w:tr w:rsidR="00B7184E" w:rsidRPr="00854658" w:rsidTr="00B275AF">
        <w:trPr>
          <w:trHeight w:val="263"/>
        </w:trPr>
        <w:tc>
          <w:tcPr>
            <w:tcW w:w="246" w:type="pct"/>
            <w:vAlign w:val="center"/>
          </w:tcPr>
          <w:p w:rsidR="00B7184E" w:rsidRPr="00854658" w:rsidRDefault="00B7184E" w:rsidP="008546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1.</w:t>
            </w:r>
          </w:p>
        </w:tc>
        <w:tc>
          <w:tcPr>
            <w:tcW w:w="2484" w:type="pct"/>
          </w:tcPr>
          <w:p w:rsidR="00B7184E" w:rsidRPr="00854658" w:rsidRDefault="00B7184E" w:rsidP="0085465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 xml:space="preserve">Маска респіратор 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ffp2</w:t>
            </w:r>
          </w:p>
        </w:tc>
        <w:tc>
          <w:tcPr>
            <w:tcW w:w="522" w:type="pct"/>
            <w:vAlign w:val="center"/>
          </w:tcPr>
          <w:p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шт.</w:t>
            </w:r>
          </w:p>
        </w:tc>
        <w:tc>
          <w:tcPr>
            <w:tcW w:w="524" w:type="pct"/>
            <w:vAlign w:val="center"/>
          </w:tcPr>
          <w:p w:rsidR="00B7184E" w:rsidRPr="00854658" w:rsidRDefault="00B7184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500</w:t>
            </w:r>
          </w:p>
        </w:tc>
        <w:tc>
          <w:tcPr>
            <w:tcW w:w="681" w:type="pct"/>
            <w:vAlign w:val="center"/>
          </w:tcPr>
          <w:p w:rsidR="00B7184E" w:rsidRPr="00854658" w:rsidRDefault="00B7184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46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,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0</w:t>
            </w:r>
          </w:p>
        </w:tc>
        <w:tc>
          <w:tcPr>
            <w:tcW w:w="542" w:type="pct"/>
            <w:vAlign w:val="center"/>
          </w:tcPr>
          <w:p w:rsidR="00B7184E" w:rsidRPr="00854658" w:rsidRDefault="00B7184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529000,00</w:t>
            </w:r>
          </w:p>
        </w:tc>
      </w:tr>
    </w:tbl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Перший заступник </w:t>
      </w:r>
    </w:p>
    <w:p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міського голови</w:t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ab/>
        <w:t>Олександр ЛИСЕНКО</w:t>
      </w: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:rsidR="00B7184E" w:rsidRPr="00DC7BA3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 w:rsidRPr="00DC7BA3">
        <w:rPr>
          <w:rFonts w:ascii="Times New Roman" w:hAnsi="Times New Roman" w:cs="Times New Roman CYR"/>
          <w:sz w:val="24"/>
          <w:szCs w:val="24"/>
          <w:lang w:val="uk-UA" w:eastAsia="ar-SA"/>
        </w:rPr>
        <w:t>Леся ЧЕМЕРИС</w:t>
      </w:r>
    </w:p>
    <w:p w:rsidR="00B7184E" w:rsidRDefault="00B7184E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sectPr w:rsidR="00B7184E" w:rsidSect="00BC5414">
      <w:pgSz w:w="11906" w:h="16838"/>
      <w:pgMar w:top="1077" w:right="746" w:bottom="1258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596"/>
    <w:rsid w:val="00013F28"/>
    <w:rsid w:val="000153E3"/>
    <w:rsid w:val="00051B2E"/>
    <w:rsid w:val="00052BFF"/>
    <w:rsid w:val="00052C25"/>
    <w:rsid w:val="00056520"/>
    <w:rsid w:val="00077EDA"/>
    <w:rsid w:val="00082EA1"/>
    <w:rsid w:val="00087A96"/>
    <w:rsid w:val="00092AE3"/>
    <w:rsid w:val="000A1477"/>
    <w:rsid w:val="000B1AC4"/>
    <w:rsid w:val="000B1DFB"/>
    <w:rsid w:val="000B1EAF"/>
    <w:rsid w:val="000B2059"/>
    <w:rsid w:val="000B7A6C"/>
    <w:rsid w:val="000D7C2D"/>
    <w:rsid w:val="000E2C42"/>
    <w:rsid w:val="000E4C49"/>
    <w:rsid w:val="000E7CB3"/>
    <w:rsid w:val="000F25EE"/>
    <w:rsid w:val="000F31F4"/>
    <w:rsid w:val="000F60DA"/>
    <w:rsid w:val="00105BC0"/>
    <w:rsid w:val="00115669"/>
    <w:rsid w:val="00122C83"/>
    <w:rsid w:val="001353C5"/>
    <w:rsid w:val="001360FD"/>
    <w:rsid w:val="00142A36"/>
    <w:rsid w:val="00147C41"/>
    <w:rsid w:val="001559C6"/>
    <w:rsid w:val="00162C2B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356F"/>
    <w:rsid w:val="001C5EA7"/>
    <w:rsid w:val="001D5736"/>
    <w:rsid w:val="001D7951"/>
    <w:rsid w:val="001E0FF8"/>
    <w:rsid w:val="001E342E"/>
    <w:rsid w:val="001F1018"/>
    <w:rsid w:val="001F530C"/>
    <w:rsid w:val="001F7157"/>
    <w:rsid w:val="0020162A"/>
    <w:rsid w:val="00214748"/>
    <w:rsid w:val="0021627A"/>
    <w:rsid w:val="00216EBD"/>
    <w:rsid w:val="00217FAD"/>
    <w:rsid w:val="00220022"/>
    <w:rsid w:val="002214F7"/>
    <w:rsid w:val="00221B9D"/>
    <w:rsid w:val="00232879"/>
    <w:rsid w:val="00243746"/>
    <w:rsid w:val="0025208E"/>
    <w:rsid w:val="00271EAE"/>
    <w:rsid w:val="00273E69"/>
    <w:rsid w:val="002773F2"/>
    <w:rsid w:val="00280AAA"/>
    <w:rsid w:val="00284564"/>
    <w:rsid w:val="00287313"/>
    <w:rsid w:val="002911A3"/>
    <w:rsid w:val="00294D2F"/>
    <w:rsid w:val="00295528"/>
    <w:rsid w:val="002968B3"/>
    <w:rsid w:val="002A49F2"/>
    <w:rsid w:val="002A7D68"/>
    <w:rsid w:val="002B1C93"/>
    <w:rsid w:val="002B228A"/>
    <w:rsid w:val="002C111F"/>
    <w:rsid w:val="002D49D1"/>
    <w:rsid w:val="002D4DA6"/>
    <w:rsid w:val="002D581C"/>
    <w:rsid w:val="002E234B"/>
    <w:rsid w:val="002F1BB6"/>
    <w:rsid w:val="002F5699"/>
    <w:rsid w:val="002F5788"/>
    <w:rsid w:val="002F68FE"/>
    <w:rsid w:val="002F7EFC"/>
    <w:rsid w:val="00301276"/>
    <w:rsid w:val="00301D08"/>
    <w:rsid w:val="00314E49"/>
    <w:rsid w:val="0032133C"/>
    <w:rsid w:val="003244B2"/>
    <w:rsid w:val="003409C0"/>
    <w:rsid w:val="00342D95"/>
    <w:rsid w:val="003566FC"/>
    <w:rsid w:val="003574E4"/>
    <w:rsid w:val="003625B4"/>
    <w:rsid w:val="003713E4"/>
    <w:rsid w:val="00373E38"/>
    <w:rsid w:val="003771D0"/>
    <w:rsid w:val="0039569A"/>
    <w:rsid w:val="00396AA1"/>
    <w:rsid w:val="003B3635"/>
    <w:rsid w:val="003C2C29"/>
    <w:rsid w:val="003D7CBB"/>
    <w:rsid w:val="003E35A9"/>
    <w:rsid w:val="003E36ED"/>
    <w:rsid w:val="003F3E29"/>
    <w:rsid w:val="004122B8"/>
    <w:rsid w:val="00416F13"/>
    <w:rsid w:val="00424D48"/>
    <w:rsid w:val="00427041"/>
    <w:rsid w:val="00430DDD"/>
    <w:rsid w:val="00443B92"/>
    <w:rsid w:val="00447993"/>
    <w:rsid w:val="004514DD"/>
    <w:rsid w:val="00454459"/>
    <w:rsid w:val="0048375F"/>
    <w:rsid w:val="00487259"/>
    <w:rsid w:val="004929B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11B68"/>
    <w:rsid w:val="00514DBD"/>
    <w:rsid w:val="0052124B"/>
    <w:rsid w:val="00527FF0"/>
    <w:rsid w:val="00530D92"/>
    <w:rsid w:val="00535320"/>
    <w:rsid w:val="00546EAA"/>
    <w:rsid w:val="00563C91"/>
    <w:rsid w:val="005766DC"/>
    <w:rsid w:val="005905B3"/>
    <w:rsid w:val="0059362F"/>
    <w:rsid w:val="00597DAE"/>
    <w:rsid w:val="005A03B7"/>
    <w:rsid w:val="005A1DBC"/>
    <w:rsid w:val="005A784B"/>
    <w:rsid w:val="005B2E1D"/>
    <w:rsid w:val="005B78C7"/>
    <w:rsid w:val="005C0DA2"/>
    <w:rsid w:val="005C176B"/>
    <w:rsid w:val="005D34E3"/>
    <w:rsid w:val="005D37F8"/>
    <w:rsid w:val="005D3EDA"/>
    <w:rsid w:val="005D6741"/>
    <w:rsid w:val="005E78FD"/>
    <w:rsid w:val="005F43E1"/>
    <w:rsid w:val="005F6E59"/>
    <w:rsid w:val="0060562A"/>
    <w:rsid w:val="006058EA"/>
    <w:rsid w:val="006226B5"/>
    <w:rsid w:val="00633501"/>
    <w:rsid w:val="00634837"/>
    <w:rsid w:val="0063718A"/>
    <w:rsid w:val="006411BC"/>
    <w:rsid w:val="00642DEE"/>
    <w:rsid w:val="0065089B"/>
    <w:rsid w:val="00652EE4"/>
    <w:rsid w:val="00653F8C"/>
    <w:rsid w:val="006555CF"/>
    <w:rsid w:val="00657A23"/>
    <w:rsid w:val="00665840"/>
    <w:rsid w:val="00666CE3"/>
    <w:rsid w:val="00672714"/>
    <w:rsid w:val="00674BA6"/>
    <w:rsid w:val="006800CC"/>
    <w:rsid w:val="006946A0"/>
    <w:rsid w:val="006A026D"/>
    <w:rsid w:val="006A0288"/>
    <w:rsid w:val="006D0295"/>
    <w:rsid w:val="006D28E9"/>
    <w:rsid w:val="006F021B"/>
    <w:rsid w:val="006F3317"/>
    <w:rsid w:val="006F390E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5240A"/>
    <w:rsid w:val="00854658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D0246"/>
    <w:rsid w:val="008D5613"/>
    <w:rsid w:val="00906CD1"/>
    <w:rsid w:val="00914DF6"/>
    <w:rsid w:val="00925358"/>
    <w:rsid w:val="0093024F"/>
    <w:rsid w:val="00931020"/>
    <w:rsid w:val="0095205C"/>
    <w:rsid w:val="00954348"/>
    <w:rsid w:val="00954F29"/>
    <w:rsid w:val="00955015"/>
    <w:rsid w:val="00963220"/>
    <w:rsid w:val="00980C3D"/>
    <w:rsid w:val="009A0D3C"/>
    <w:rsid w:val="009A116C"/>
    <w:rsid w:val="009A1796"/>
    <w:rsid w:val="009A7EC7"/>
    <w:rsid w:val="009B30DE"/>
    <w:rsid w:val="009B3266"/>
    <w:rsid w:val="009C61BE"/>
    <w:rsid w:val="009D0E61"/>
    <w:rsid w:val="009D1FAF"/>
    <w:rsid w:val="009E7ED7"/>
    <w:rsid w:val="009F44AC"/>
    <w:rsid w:val="00A00B3E"/>
    <w:rsid w:val="00A061CD"/>
    <w:rsid w:val="00A07590"/>
    <w:rsid w:val="00A11CC4"/>
    <w:rsid w:val="00A20A5F"/>
    <w:rsid w:val="00A25E7C"/>
    <w:rsid w:val="00A27498"/>
    <w:rsid w:val="00A32DB6"/>
    <w:rsid w:val="00A376D7"/>
    <w:rsid w:val="00A50450"/>
    <w:rsid w:val="00A532E8"/>
    <w:rsid w:val="00A63FA4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5B5F"/>
    <w:rsid w:val="00AD649D"/>
    <w:rsid w:val="00AF575D"/>
    <w:rsid w:val="00AF5BA7"/>
    <w:rsid w:val="00B03F2F"/>
    <w:rsid w:val="00B0484A"/>
    <w:rsid w:val="00B2524F"/>
    <w:rsid w:val="00B275AF"/>
    <w:rsid w:val="00B40AFE"/>
    <w:rsid w:val="00B43FEA"/>
    <w:rsid w:val="00B55B24"/>
    <w:rsid w:val="00B63BF8"/>
    <w:rsid w:val="00B7184E"/>
    <w:rsid w:val="00B75F99"/>
    <w:rsid w:val="00B8049F"/>
    <w:rsid w:val="00B84440"/>
    <w:rsid w:val="00BB2D90"/>
    <w:rsid w:val="00BC49A1"/>
    <w:rsid w:val="00BC5414"/>
    <w:rsid w:val="00BD0D70"/>
    <w:rsid w:val="00BE0DC4"/>
    <w:rsid w:val="00BF0547"/>
    <w:rsid w:val="00BF0674"/>
    <w:rsid w:val="00BF2F59"/>
    <w:rsid w:val="00BF4812"/>
    <w:rsid w:val="00C00077"/>
    <w:rsid w:val="00C052B0"/>
    <w:rsid w:val="00C2437F"/>
    <w:rsid w:val="00C41795"/>
    <w:rsid w:val="00C445FB"/>
    <w:rsid w:val="00C531A0"/>
    <w:rsid w:val="00C54600"/>
    <w:rsid w:val="00C711F1"/>
    <w:rsid w:val="00C721BC"/>
    <w:rsid w:val="00C860D1"/>
    <w:rsid w:val="00C93F51"/>
    <w:rsid w:val="00C9487D"/>
    <w:rsid w:val="00CA2226"/>
    <w:rsid w:val="00CC3BE2"/>
    <w:rsid w:val="00CD0562"/>
    <w:rsid w:val="00CD5A98"/>
    <w:rsid w:val="00CD74F0"/>
    <w:rsid w:val="00CE1D94"/>
    <w:rsid w:val="00CF382A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40B43"/>
    <w:rsid w:val="00D42701"/>
    <w:rsid w:val="00D43254"/>
    <w:rsid w:val="00D43C1E"/>
    <w:rsid w:val="00D67E31"/>
    <w:rsid w:val="00D7165C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A019F"/>
    <w:rsid w:val="00DB0D77"/>
    <w:rsid w:val="00DC7BA3"/>
    <w:rsid w:val="00DD01E3"/>
    <w:rsid w:val="00DD64F0"/>
    <w:rsid w:val="00DE3515"/>
    <w:rsid w:val="00DF0842"/>
    <w:rsid w:val="00DF65AD"/>
    <w:rsid w:val="00E01A2B"/>
    <w:rsid w:val="00E03B93"/>
    <w:rsid w:val="00E057C2"/>
    <w:rsid w:val="00E16FAA"/>
    <w:rsid w:val="00E22DE6"/>
    <w:rsid w:val="00E246CF"/>
    <w:rsid w:val="00E314AB"/>
    <w:rsid w:val="00E314DB"/>
    <w:rsid w:val="00E41103"/>
    <w:rsid w:val="00E4648D"/>
    <w:rsid w:val="00E51CCF"/>
    <w:rsid w:val="00E52B24"/>
    <w:rsid w:val="00E5517F"/>
    <w:rsid w:val="00E575D5"/>
    <w:rsid w:val="00E628B7"/>
    <w:rsid w:val="00E71A7C"/>
    <w:rsid w:val="00E76426"/>
    <w:rsid w:val="00E776DC"/>
    <w:rsid w:val="00E81B43"/>
    <w:rsid w:val="00E86886"/>
    <w:rsid w:val="00E91129"/>
    <w:rsid w:val="00E9226F"/>
    <w:rsid w:val="00EA07BF"/>
    <w:rsid w:val="00EA3FF4"/>
    <w:rsid w:val="00EA535F"/>
    <w:rsid w:val="00EA5BFD"/>
    <w:rsid w:val="00EB2DBD"/>
    <w:rsid w:val="00EC081D"/>
    <w:rsid w:val="00EC3A14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35B3E"/>
    <w:rsid w:val="00F40A07"/>
    <w:rsid w:val="00F45381"/>
    <w:rsid w:val="00F52167"/>
    <w:rsid w:val="00F560E6"/>
    <w:rsid w:val="00F601DC"/>
    <w:rsid w:val="00F62661"/>
    <w:rsid w:val="00F802A0"/>
    <w:rsid w:val="00F85E1E"/>
    <w:rsid w:val="00F901A1"/>
    <w:rsid w:val="00F91DC0"/>
    <w:rsid w:val="00F94E53"/>
    <w:rsid w:val="00FA1BEE"/>
    <w:rsid w:val="00FA2BC0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table" w:customStyle="1" w:styleId="1">
    <w:name w:val="Сетка таблицы1"/>
    <w:uiPriority w:val="99"/>
    <w:rsid w:val="0085465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locked/>
    <w:rsid w:val="00854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Admin</cp:lastModifiedBy>
  <cp:revision>5</cp:revision>
  <cp:lastPrinted>2023-11-17T07:37:00Z</cp:lastPrinted>
  <dcterms:created xsi:type="dcterms:W3CDTF">2023-11-14T16:05:00Z</dcterms:created>
  <dcterms:modified xsi:type="dcterms:W3CDTF">2023-11-27T10:38:00Z</dcterms:modified>
</cp:coreProperties>
</file>